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6C63" w:rsidRPr="00F32B2A" w:rsidRDefault="006A6C63" w:rsidP="00F16394">
      <w:pPr>
        <w:pStyle w:val="Heading1"/>
        <w:rPr>
          <w:b/>
        </w:rPr>
      </w:pPr>
      <w:r w:rsidRPr="00F32B2A">
        <w:rPr>
          <w:b/>
        </w:rPr>
        <w:t>Simplity</w:t>
      </w:r>
    </w:p>
    <w:p w:rsidR="005930D5" w:rsidRDefault="006A6C63" w:rsidP="006A6C63">
      <w:pPr>
        <w:spacing w:after="0"/>
      </w:pPr>
      <w:r>
        <w:t>Simple set of APIs/framework for typical transaction processing systems</w:t>
      </w:r>
    </w:p>
    <w:p w:rsidR="006A6C63" w:rsidRDefault="006A6C63" w:rsidP="006A6C63">
      <w:pPr>
        <w:spacing w:after="0"/>
      </w:pPr>
    </w:p>
    <w:p w:rsidR="006A6C63" w:rsidRPr="00F32B2A" w:rsidRDefault="006A6C63" w:rsidP="00F16394">
      <w:pPr>
        <w:pStyle w:val="Heading2"/>
        <w:rPr>
          <w:b/>
        </w:rPr>
      </w:pPr>
      <w:r w:rsidRPr="00F32B2A">
        <w:rPr>
          <w:b/>
        </w:rPr>
        <w:t xml:space="preserve">Service: </w:t>
      </w:r>
    </w:p>
    <w:p w:rsidR="003E30BF" w:rsidRDefault="006A6C63" w:rsidP="006A6C63">
      <w:pPr>
        <w:spacing w:after="0"/>
      </w:pPr>
      <w:r w:rsidRPr="006A6C63">
        <w:t>Component which helps in Transaction Processing Service</w:t>
      </w:r>
    </w:p>
    <w:p w:rsidR="003E30BF" w:rsidRDefault="003E30BF" w:rsidP="006A6C63">
      <w:pPr>
        <w:spacing w:after="0"/>
      </w:pPr>
      <w:r>
        <w:rPr>
          <w:noProof/>
        </w:rPr>
        <w:drawing>
          <wp:inline distT="0" distB="0" distL="0" distR="0" wp14:anchorId="3E332E02" wp14:editId="2800BC12">
            <wp:extent cx="3419475" cy="3019536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750" t="19954" r="53846" b="37001"/>
                    <a:stretch/>
                  </pic:blipFill>
                  <pic:spPr bwMode="auto">
                    <a:xfrm>
                      <a:off x="0" y="0"/>
                      <a:ext cx="3431132" cy="302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E30BF" w:rsidTr="003E30BF">
        <w:tc>
          <w:tcPr>
            <w:tcW w:w="9350" w:type="dxa"/>
          </w:tcPr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&lt;?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xml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"1.0"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encoding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"UTF-8"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?&gt;</w:t>
            </w:r>
          </w:p>
          <w:p w:rsidR="003E30BF" w:rsidRPr="00F32B2A" w:rsidRDefault="003E30BF" w:rsidP="0074509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  <w:highlight w:val="yellow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 w:rsidRPr="00F32B2A">
              <w:rPr>
                <w:rFonts w:ascii="Consolas" w:hAnsi="Consolas" w:cs="Consolas"/>
                <w:color w:val="3F7F7F"/>
                <w:sz w:val="20"/>
                <w:szCs w:val="20"/>
                <w:highlight w:val="yellow"/>
              </w:rPr>
              <w:t>service</w:t>
            </w:r>
            <w:r w:rsidRPr="00F32B2A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dbAccessType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"none"</w:t>
            </w:r>
            <w:r w:rsidRPr="00F32B2A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description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"testDescription"</w:t>
            </w:r>
            <w:r w:rsidR="00745090" w:rsidRPr="00F32B2A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executeInBackground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"true"</w:t>
            </w:r>
            <w:r w:rsidRPr="00F32B2A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moduleName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"Testmodule"</w:t>
            </w:r>
            <w:r w:rsidRPr="00F32B2A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name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"NCName"</w:t>
            </w:r>
            <w:r w:rsidR="00745090" w:rsidRPr="00F32B2A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referredServiceForInput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"testserviceinput"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referredServiceForOutput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"testserviceoutput"</w:t>
            </w:r>
            <w:r w:rsidR="00745090" w:rsidRPr="00F32B2A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requestTextFieldName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"NCName"</w:t>
            </w:r>
            <w:r w:rsidRPr="00F32B2A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responseTextFieldName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"NCName"</w:t>
            </w:r>
          </w:p>
          <w:p w:rsidR="003E30BF" w:rsidRDefault="003E30BF" w:rsidP="0074509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schemaName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"NCName"</w:t>
            </w:r>
            <w:r w:rsidRPr="00F32B2A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F32B2A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xmlns</w:t>
            </w:r>
            <w:r w:rsidRPr="00F32B2A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F32B2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"http://www.simplity.org/schema"</w:t>
            </w:r>
            <w:r w:rsidRPr="00F32B2A">
              <w:rPr>
                <w:rFonts w:ascii="Consolas" w:hAnsi="Consolas" w:cs="Consolas"/>
                <w:color w:val="008080"/>
                <w:sz w:val="20"/>
                <w:szCs w:val="20"/>
                <w:highlight w:val="yellow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inputData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745090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 xml:space="preserve"> </w:t>
            </w:r>
            <w:r w:rsidR="003E30BF"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 w:rsidR="003E30BF">
              <w:rPr>
                <w:rFonts w:ascii="Consolas" w:hAnsi="Consolas" w:cs="Consolas"/>
                <w:color w:val="3F7F7F"/>
                <w:sz w:val="20"/>
                <w:szCs w:val="20"/>
              </w:rPr>
              <w:t>inputFields</w:t>
            </w:r>
            <w:r w:rsidR="003E30BF"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 w:rsidR="003E30BF"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inputRecords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inputRecord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"inputrecord"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fieldNames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"testfield"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maxRows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minRows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purpose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"read"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recordName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"testrecordname"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sheetName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"NCName"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inputRecords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inputData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outputData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fieldNames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"testooutputdata"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outputRecords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outputRecord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linkColumnInParentSheet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"testouputsheet"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linkColumnInThisSheet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"testlink"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parentSheetName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"testparentsheet"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recordName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"tesadf"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sheetName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"NCName"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outputRecords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outputData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actions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addColumn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actionName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"testaction"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columnName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"NCName"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columnValue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"testcolumn"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columnValueExpression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"testexpression"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lastRenderedPageBreak/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columnValueType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"text"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"fasdfa"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executeIfNoRowsInSheet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"klfasj"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executeIfRowsInSheet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"ijskdjfa"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executeOnCondition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"jhasd"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sheetName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"sfas"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actions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3E30BF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service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E30BF" w:rsidRDefault="003E30BF" w:rsidP="006A6C63"/>
        </w:tc>
      </w:tr>
    </w:tbl>
    <w:p w:rsidR="003E30BF" w:rsidRDefault="003E30BF" w:rsidP="006A6C63">
      <w:pPr>
        <w:spacing w:after="0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05"/>
        <w:gridCol w:w="5670"/>
        <w:gridCol w:w="1075"/>
      </w:tblGrid>
      <w:tr w:rsidR="00DF18B2" w:rsidTr="008244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Default="00DF18B2" w:rsidP="00DF18B2">
            <w:pPr>
              <w:jc w:val="center"/>
              <w:rPr>
                <w:b w:val="0"/>
              </w:rPr>
            </w:pPr>
            <w:r>
              <w:rPr>
                <w:b w:val="0"/>
              </w:rPr>
              <w:t>Attribute Name</w:t>
            </w:r>
          </w:p>
        </w:tc>
        <w:tc>
          <w:tcPr>
            <w:tcW w:w="5670" w:type="dxa"/>
          </w:tcPr>
          <w:p w:rsidR="00DF18B2" w:rsidRPr="001A23AF" w:rsidRDefault="00DF18B2" w:rsidP="00DF18B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A23AF">
              <w:rPr>
                <w:b w:val="0"/>
              </w:rPr>
              <w:t>Description</w:t>
            </w:r>
          </w:p>
        </w:tc>
        <w:tc>
          <w:tcPr>
            <w:tcW w:w="1075" w:type="dxa"/>
          </w:tcPr>
          <w:p w:rsidR="00DF18B2" w:rsidRPr="001A23AF" w:rsidRDefault="00DF18B2" w:rsidP="00DF18B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DF18B2" w:rsidTr="00824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Default="00DF18B2" w:rsidP="00DF18B2">
            <w:r w:rsidRPr="00DF18B2">
              <w:t>Name</w:t>
            </w:r>
          </w:p>
        </w:tc>
        <w:tc>
          <w:tcPr>
            <w:tcW w:w="5670" w:type="dxa"/>
          </w:tcPr>
          <w:p w:rsidR="00DF18B2" w:rsidRDefault="00DF18B2" w:rsidP="00DF18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DF18B2">
              <w:t>imple name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DF18B2" w:rsidTr="008244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moduleName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8B2">
              <w:t>Module name.simpleName would be fully qualified name.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D2141" w:rsidTr="003D2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Merge w:val="restart"/>
          </w:tcPr>
          <w:p w:rsidR="003D2141" w:rsidRPr="00DF18B2" w:rsidRDefault="003D2141" w:rsidP="00DF18B2">
            <w:r w:rsidRPr="00DF18B2">
              <w:t>dbAccessType</w:t>
            </w:r>
          </w:p>
        </w:tc>
        <w:tc>
          <w:tcPr>
            <w:tcW w:w="5670" w:type="dxa"/>
          </w:tcPr>
          <w:p w:rsidR="003D2141" w:rsidRPr="00DF18B2" w:rsidRDefault="003D2141" w:rsidP="00DF18B2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 w:rsidRPr="00DF18B2">
              <w:t>atabase access type</w:t>
            </w:r>
          </w:p>
        </w:tc>
        <w:tc>
          <w:tcPr>
            <w:tcW w:w="1075" w:type="dxa"/>
            <w:vMerge w:val="restart"/>
          </w:tcPr>
          <w:p w:rsidR="003D2141" w:rsidRDefault="003D2141" w:rsidP="00DF18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3D2141" w:rsidTr="00824405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  <w:vMerge/>
            <w:shd w:val="clear" w:color="auto" w:fill="DEEAF6" w:themeFill="accent1" w:themeFillTint="33"/>
          </w:tcPr>
          <w:p w:rsidR="003D2141" w:rsidRPr="00DF18B2" w:rsidRDefault="003D2141" w:rsidP="00DF18B2"/>
        </w:tc>
        <w:tc>
          <w:tcPr>
            <w:tcW w:w="5670" w:type="dxa"/>
            <w:shd w:val="clear" w:color="auto" w:fill="DEEAF6" w:themeFill="accent1" w:themeFillTint="33"/>
          </w:tcPr>
          <w:p w:rsidR="003D2141" w:rsidRDefault="003D2141" w:rsidP="00DF18B2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D2141">
              <w:rPr>
                <w:b/>
              </w:rPr>
              <w:t>DbAccessType:</w:t>
            </w:r>
            <w:r w:rsidRPr="003D2141">
              <w:t xml:space="preserve"> </w:t>
            </w:r>
            <w:r w:rsidRPr="003D2141">
              <w:rPr>
                <w:color w:val="C00000"/>
              </w:rPr>
              <w:t>none</w:t>
            </w:r>
            <w:r w:rsidRPr="003D2141">
              <w:rPr>
                <w:color w:val="C00000"/>
              </w:rPr>
              <w:t xml:space="preserve">, </w:t>
            </w:r>
            <w:r w:rsidRPr="003D2141">
              <w:rPr>
                <w:color w:val="C00000"/>
              </w:rPr>
              <w:t>readOnly</w:t>
            </w:r>
            <w:r w:rsidRPr="003D2141">
              <w:rPr>
                <w:color w:val="C00000"/>
              </w:rPr>
              <w:t xml:space="preserve">, </w:t>
            </w:r>
            <w:proofErr w:type="spellStart"/>
            <w:r w:rsidRPr="003D2141">
              <w:rPr>
                <w:color w:val="C00000"/>
              </w:rPr>
              <w:t>readWrite</w:t>
            </w:r>
            <w:proofErr w:type="spellEnd"/>
            <w:r w:rsidRPr="003D2141">
              <w:rPr>
                <w:color w:val="C00000"/>
              </w:rPr>
              <w:t xml:space="preserve">, </w:t>
            </w:r>
            <w:proofErr w:type="spellStart"/>
            <w:r w:rsidRPr="003D2141">
              <w:rPr>
                <w:color w:val="C00000"/>
              </w:rPr>
              <w:t>autoCommit</w:t>
            </w:r>
            <w:proofErr w:type="spellEnd"/>
            <w:r w:rsidRPr="003D2141">
              <w:rPr>
                <w:color w:val="C00000"/>
              </w:rPr>
              <w:t xml:space="preserve">, </w:t>
            </w:r>
            <w:proofErr w:type="spellStart"/>
            <w:r w:rsidRPr="003D2141">
              <w:rPr>
                <w:color w:val="C00000"/>
              </w:rPr>
              <w:t>subService</w:t>
            </w:r>
            <w:proofErr w:type="spellEnd"/>
          </w:p>
        </w:tc>
        <w:tc>
          <w:tcPr>
            <w:tcW w:w="1075" w:type="dxa"/>
            <w:vMerge/>
            <w:shd w:val="clear" w:color="auto" w:fill="DEEAF6" w:themeFill="accent1" w:themeFillTint="33"/>
          </w:tcPr>
          <w:p w:rsidR="003D2141" w:rsidRDefault="003D2141" w:rsidP="00DF18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F18B2" w:rsidTr="00824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requestTextFieldName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8B2">
              <w:t>Do not parse the request text. Just set it to this field. Service will</w:t>
            </w:r>
            <w:r>
              <w:t xml:space="preserve"> </w:t>
            </w:r>
            <w:r w:rsidRPr="00DF18B2">
              <w:t>take care of that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F18B2" w:rsidTr="008244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inputData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8B2">
              <w:t>Input fields/grids</w:t>
            </w:r>
            <w:r>
              <w:t xml:space="preserve"> for this service. not valid if </w:t>
            </w:r>
            <w:r w:rsidRPr="00DF18B2">
              <w:t>requestTextFieldName is</w:t>
            </w:r>
            <w:r>
              <w:t xml:space="preserve"> </w:t>
            </w:r>
            <w:r w:rsidRPr="00DF18B2">
              <w:t>specified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F18B2" w:rsidTr="00824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referredServiceForInput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8B2">
              <w:t>copy input records from another service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F18B2" w:rsidTr="008244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referredServiceForOutput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8B2">
              <w:t>copy output records from another service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F18B2" w:rsidTr="00824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responseTextFieldName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8B2">
              <w:t>use this field as response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F18B2" w:rsidTr="008244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schemaName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8B2">
              <w:t>schema name, different from the default schema, to be used specifically for this service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F18B2" w:rsidTr="00824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outputData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8B2">
              <w:t>Output fields and grids for this service. Not valid if</w:t>
            </w:r>
            <w:r>
              <w:t xml:space="preserve"> </w:t>
            </w:r>
            <w:r w:rsidRPr="00DF18B2">
              <w:t>responseTextFieldName is specified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F18B2" w:rsidTr="008244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Actions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F18B2">
              <w:t>actions that make up this service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DF18B2" w:rsidTr="008244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DF18B2" w:rsidRPr="00DF18B2" w:rsidRDefault="00DF18B2" w:rsidP="00DF18B2">
            <w:r w:rsidRPr="00DF18B2">
              <w:t>executeInBackground</w:t>
            </w:r>
          </w:p>
        </w:tc>
        <w:tc>
          <w:tcPr>
            <w:tcW w:w="5670" w:type="dxa"/>
          </w:tcPr>
          <w:p w:rsidR="00DF18B2" w:rsidRPr="00DF18B2" w:rsidRDefault="00DF18B2" w:rsidP="00DF18B2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F18B2">
              <w:t>Should this be executed in the background ALWAYS?.</w:t>
            </w:r>
          </w:p>
        </w:tc>
        <w:tc>
          <w:tcPr>
            <w:tcW w:w="1075" w:type="dxa"/>
          </w:tcPr>
          <w:p w:rsidR="00DF18B2" w:rsidRDefault="00DF18B2" w:rsidP="00DF18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3E30BF" w:rsidRDefault="003E30BF" w:rsidP="006A6C63">
      <w:pPr>
        <w:spacing w:after="0"/>
      </w:pPr>
    </w:p>
    <w:p w:rsidR="006A6C63" w:rsidRDefault="006A6C63" w:rsidP="006A6C63">
      <w:pPr>
        <w:spacing w:after="0" w:line="240" w:lineRule="auto"/>
      </w:pPr>
      <w:r>
        <w:t xml:space="preserve">Service </w:t>
      </w:r>
      <w:r w:rsidR="0025318C">
        <w:t xml:space="preserve">child </w:t>
      </w:r>
      <w:r>
        <w:t>components.</w:t>
      </w:r>
    </w:p>
    <w:p w:rsidR="006A6C63" w:rsidRPr="00F32B2A" w:rsidRDefault="006A6C63" w:rsidP="00F16394">
      <w:pPr>
        <w:pStyle w:val="Heading3"/>
        <w:rPr>
          <w:b/>
        </w:rPr>
      </w:pPr>
      <w:r w:rsidRPr="00F32B2A">
        <w:rPr>
          <w:b/>
        </w:rPr>
        <w:t>1. InputData</w:t>
      </w:r>
    </w:p>
    <w:p w:rsidR="006A6C63" w:rsidRDefault="006A6C63" w:rsidP="006A6C63">
      <w:pPr>
        <w:spacing w:after="0" w:line="240" w:lineRule="auto"/>
      </w:pPr>
      <w:r>
        <w:t>Component that specifies what inputs are expected</w:t>
      </w:r>
    </w:p>
    <w:p w:rsidR="006A6C63" w:rsidRDefault="006A6C63" w:rsidP="006A6C63">
      <w:pPr>
        <w:spacing w:after="0" w:line="240" w:lineRule="auto"/>
      </w:pPr>
      <w:r>
        <w:t>InputFields data structure that holds name and data type of an input/output field.</w:t>
      </w:r>
    </w:p>
    <w:p w:rsidR="006A6C63" w:rsidRDefault="00CC534F" w:rsidP="00CC534F">
      <w:pPr>
        <w:pStyle w:val="Heading4"/>
      </w:pPr>
      <w:r>
        <w:t>1.1</w:t>
      </w:r>
      <w:r w:rsidR="006A6C63">
        <w:t>InputField</w:t>
      </w:r>
    </w:p>
    <w:p w:rsidR="0025318C" w:rsidRDefault="0025318C" w:rsidP="006A6C63">
      <w:pPr>
        <w:spacing w:after="0" w:line="240" w:lineRule="auto"/>
      </w:pPr>
    </w:p>
    <w:p w:rsidR="00CC534F" w:rsidRDefault="00CC534F" w:rsidP="006A6C63">
      <w:pPr>
        <w:spacing w:after="0" w:line="240" w:lineRule="auto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885"/>
        <w:gridCol w:w="5490"/>
        <w:gridCol w:w="1975"/>
      </w:tblGrid>
      <w:tr w:rsidR="00CC534F" w:rsidTr="00CC53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CC534F" w:rsidRDefault="00CC534F" w:rsidP="00CC534F">
            <w:pPr>
              <w:jc w:val="center"/>
              <w:rPr>
                <w:b w:val="0"/>
              </w:rPr>
            </w:pPr>
            <w:r>
              <w:rPr>
                <w:b w:val="0"/>
              </w:rPr>
              <w:t>Attribute Name</w:t>
            </w:r>
          </w:p>
        </w:tc>
        <w:tc>
          <w:tcPr>
            <w:tcW w:w="5490" w:type="dxa"/>
          </w:tcPr>
          <w:p w:rsidR="00CC534F" w:rsidRPr="001A23AF" w:rsidRDefault="00CC534F" w:rsidP="00CC53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A23AF">
              <w:rPr>
                <w:b w:val="0"/>
              </w:rPr>
              <w:t>Description</w:t>
            </w:r>
          </w:p>
        </w:tc>
        <w:tc>
          <w:tcPr>
            <w:tcW w:w="1975" w:type="dxa"/>
          </w:tcPr>
          <w:p w:rsidR="00CC534F" w:rsidRPr="001A23AF" w:rsidRDefault="00CC534F" w:rsidP="00CC534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CC534F" w:rsidTr="00CC53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CC534F" w:rsidRDefault="00CC534F" w:rsidP="00CC534F">
            <w:r w:rsidRPr="00CC534F">
              <w:t>Name</w:t>
            </w:r>
          </w:p>
        </w:tc>
        <w:tc>
          <w:tcPr>
            <w:tcW w:w="5490" w:type="dxa"/>
          </w:tcPr>
          <w:p w:rsidR="00CC534F" w:rsidRDefault="00CC534F" w:rsidP="00CC53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C534F">
              <w:t>Name</w:t>
            </w:r>
          </w:p>
        </w:tc>
        <w:tc>
          <w:tcPr>
            <w:tcW w:w="1975" w:type="dxa"/>
          </w:tcPr>
          <w:p w:rsidR="00CC534F" w:rsidRDefault="00CC534F" w:rsidP="00CC53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CC534F" w:rsidTr="00CC53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CC534F" w:rsidRPr="00CC534F" w:rsidRDefault="00CC534F" w:rsidP="00CC534F">
            <w:r w:rsidRPr="00CC534F">
              <w:t>dataType</w:t>
            </w:r>
          </w:p>
        </w:tc>
        <w:tc>
          <w:tcPr>
            <w:tcW w:w="5490" w:type="dxa"/>
          </w:tcPr>
          <w:p w:rsidR="00CC534F" w:rsidRPr="00CC534F" w:rsidRDefault="00CC534F" w:rsidP="00CC534F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C534F">
              <w:t>Data type. Used for validating in case this is used as input. Used for valueType otherwise</w:t>
            </w:r>
          </w:p>
        </w:tc>
        <w:tc>
          <w:tcPr>
            <w:tcW w:w="1975" w:type="dxa"/>
          </w:tcPr>
          <w:p w:rsidR="00CC534F" w:rsidRDefault="00CC534F" w:rsidP="00CC53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CC534F" w:rsidTr="00CC53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CC534F" w:rsidRPr="00CC534F" w:rsidRDefault="00CC534F" w:rsidP="00CC534F">
            <w:r w:rsidRPr="00CC534F">
              <w:t>isRequired</w:t>
            </w:r>
          </w:p>
        </w:tc>
        <w:tc>
          <w:tcPr>
            <w:tcW w:w="5490" w:type="dxa"/>
          </w:tcPr>
          <w:p w:rsidR="00CC534F" w:rsidRPr="00CC534F" w:rsidRDefault="00CC534F" w:rsidP="00CC534F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  <w:r w:rsidRPr="00CC534F">
              <w:t>sed for validation during input</w:t>
            </w:r>
          </w:p>
        </w:tc>
        <w:tc>
          <w:tcPr>
            <w:tcW w:w="1975" w:type="dxa"/>
          </w:tcPr>
          <w:p w:rsidR="00CC534F" w:rsidRDefault="00CC534F" w:rsidP="00CC53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CC534F" w:rsidTr="00CC53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CC534F" w:rsidRPr="00CC534F" w:rsidRDefault="00CC534F" w:rsidP="00CC534F">
            <w:r w:rsidRPr="00CC534F">
              <w:t>defaultValue</w:t>
            </w:r>
          </w:p>
        </w:tc>
        <w:tc>
          <w:tcPr>
            <w:tcW w:w="5490" w:type="dxa"/>
          </w:tcPr>
          <w:p w:rsidR="00CC534F" w:rsidRPr="00CC534F" w:rsidRDefault="00CC534F" w:rsidP="00CC534F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</w:t>
            </w:r>
            <w:r w:rsidRPr="00CC534F">
              <w:t>sed in case value is not available at run time, and isRequired is true</w:t>
            </w:r>
          </w:p>
        </w:tc>
        <w:tc>
          <w:tcPr>
            <w:tcW w:w="1975" w:type="dxa"/>
          </w:tcPr>
          <w:p w:rsidR="00CC534F" w:rsidRDefault="00CC534F" w:rsidP="00CC53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CC534F" w:rsidRDefault="00CC534F" w:rsidP="006A6C63">
      <w:pPr>
        <w:spacing w:after="0" w:line="240" w:lineRule="auto"/>
      </w:pPr>
    </w:p>
    <w:p w:rsidR="00CC534F" w:rsidRDefault="00CC534F" w:rsidP="006A6C63">
      <w:pPr>
        <w:spacing w:after="0" w:line="240" w:lineRule="auto"/>
      </w:pPr>
    </w:p>
    <w:p w:rsidR="00CC534F" w:rsidRDefault="00CC534F" w:rsidP="006A6C63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BC190A" wp14:editId="60F250FA">
            <wp:extent cx="2857828" cy="146685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173" t="20240" r="48718" b="63226"/>
                    <a:stretch/>
                  </pic:blipFill>
                  <pic:spPr bwMode="auto">
                    <a:xfrm>
                      <a:off x="0" y="0"/>
                      <a:ext cx="2876796" cy="147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34F" w:rsidRDefault="00CC534F" w:rsidP="006A6C63">
      <w:pPr>
        <w:spacing w:after="0" w:line="240" w:lineRule="auto"/>
      </w:pPr>
    </w:p>
    <w:p w:rsidR="006A6C63" w:rsidRDefault="006A6C63" w:rsidP="006A6C63">
      <w:pPr>
        <w:spacing w:after="0" w:line="240" w:lineRule="auto"/>
      </w:pPr>
      <w:r>
        <w:t>InputRecords represents a record/row/table that is used as input for a service</w:t>
      </w:r>
    </w:p>
    <w:p w:rsidR="006A6C63" w:rsidRDefault="00CC534F" w:rsidP="00CC534F">
      <w:pPr>
        <w:pStyle w:val="Heading4"/>
      </w:pPr>
      <w:r>
        <w:t xml:space="preserve">1.2 </w:t>
      </w:r>
      <w:r w:rsidR="006A6C63">
        <w:t>InputRecord</w:t>
      </w: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CC534F" w:rsidRDefault="00CC534F" w:rsidP="006A6C63">
      <w:pPr>
        <w:spacing w:after="0" w:line="240" w:lineRule="auto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05"/>
        <w:gridCol w:w="6120"/>
        <w:gridCol w:w="1525"/>
      </w:tblGrid>
      <w:tr w:rsidR="00881EBA" w:rsidTr="00881E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:rsidR="00881EBA" w:rsidRDefault="00881EBA" w:rsidP="00881EBA">
            <w:pPr>
              <w:jc w:val="center"/>
              <w:rPr>
                <w:b w:val="0"/>
              </w:rPr>
            </w:pPr>
            <w:r>
              <w:rPr>
                <w:b w:val="0"/>
              </w:rPr>
              <w:t>Attribute Name</w:t>
            </w:r>
          </w:p>
        </w:tc>
        <w:tc>
          <w:tcPr>
            <w:tcW w:w="6120" w:type="dxa"/>
          </w:tcPr>
          <w:p w:rsidR="00881EBA" w:rsidRPr="001A23AF" w:rsidRDefault="00881EBA" w:rsidP="00881E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A23AF">
              <w:rPr>
                <w:b w:val="0"/>
              </w:rPr>
              <w:t>Description</w:t>
            </w:r>
          </w:p>
        </w:tc>
        <w:tc>
          <w:tcPr>
            <w:tcW w:w="1525" w:type="dxa"/>
          </w:tcPr>
          <w:p w:rsidR="00881EBA" w:rsidRPr="001A23AF" w:rsidRDefault="00881EBA" w:rsidP="00881EB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881EBA" w:rsidTr="00881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:rsidR="00881EBA" w:rsidRDefault="00881EBA" w:rsidP="00881EBA">
            <w:r w:rsidRPr="00881EBA">
              <w:t>recordName</w:t>
            </w:r>
          </w:p>
        </w:tc>
        <w:tc>
          <w:tcPr>
            <w:tcW w:w="6120" w:type="dxa"/>
          </w:tcPr>
          <w:p w:rsidR="00881EBA" w:rsidRDefault="00881EBA" w:rsidP="00881EBA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BA">
              <w:t>Fully qualified name of the record that we are expecting as input. In</w:t>
            </w:r>
            <w:r>
              <w:t xml:space="preserve"> </w:t>
            </w:r>
            <w:r w:rsidRPr="00881EBA">
              <w:t>very special case, like some utility service that is internally used, we</w:t>
            </w:r>
            <w:r>
              <w:t xml:space="preserve"> </w:t>
            </w:r>
            <w:r w:rsidRPr="00881EBA">
              <w:t>may skip record. If record is skipped, input is accepted as it is with no</w:t>
            </w:r>
            <w:r>
              <w:t xml:space="preserve"> </w:t>
            </w:r>
            <w:r w:rsidRPr="00881EBA">
              <w:t>validation. Must be used with care.</w:t>
            </w:r>
          </w:p>
        </w:tc>
        <w:tc>
          <w:tcPr>
            <w:tcW w:w="1525" w:type="dxa"/>
          </w:tcPr>
          <w:p w:rsidR="00881EBA" w:rsidRDefault="00881EBA" w:rsidP="00881E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881EBA" w:rsidTr="00881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:rsidR="00881EBA" w:rsidRPr="00881EBA" w:rsidRDefault="00881EBA" w:rsidP="00881EBA">
            <w:r w:rsidRPr="00881EBA">
              <w:t>fieldNames</w:t>
            </w:r>
          </w:p>
        </w:tc>
        <w:tc>
          <w:tcPr>
            <w:tcW w:w="6120" w:type="dxa"/>
          </w:tcPr>
          <w:p w:rsidR="00881EBA" w:rsidRPr="00881EBA" w:rsidRDefault="00881EBA" w:rsidP="00881EBA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BA">
              <w:t>For the purpose of input parsing and validation, assume this record has</w:t>
            </w:r>
            <w:r>
              <w:t xml:space="preserve"> </w:t>
            </w:r>
            <w:r w:rsidRPr="00881EBA">
              <w:t>only these subset of fields. null if full row is in force.</w:t>
            </w:r>
          </w:p>
        </w:tc>
        <w:tc>
          <w:tcPr>
            <w:tcW w:w="1525" w:type="dxa"/>
          </w:tcPr>
          <w:p w:rsidR="00881EBA" w:rsidRDefault="00881EBA" w:rsidP="00881E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881EBA" w:rsidTr="00881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:rsidR="00881EBA" w:rsidRPr="00881EBA" w:rsidRDefault="00881EBA" w:rsidP="00881EBA">
            <w:r w:rsidRPr="00881EBA">
              <w:t>minRows</w:t>
            </w:r>
          </w:p>
        </w:tc>
        <w:tc>
          <w:tcPr>
            <w:tcW w:w="6120" w:type="dxa"/>
          </w:tcPr>
          <w:p w:rsidR="00881EBA" w:rsidRPr="00881EBA" w:rsidRDefault="00881EBA" w:rsidP="00881EB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BA">
              <w:t>Min rows expected. Used for validating input.</w:t>
            </w:r>
          </w:p>
        </w:tc>
        <w:tc>
          <w:tcPr>
            <w:tcW w:w="1525" w:type="dxa"/>
          </w:tcPr>
          <w:p w:rsidR="00881EBA" w:rsidRDefault="00881EBA" w:rsidP="00881E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881EBA" w:rsidTr="00881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:rsidR="00881EBA" w:rsidRPr="00881EBA" w:rsidRDefault="00881EBA" w:rsidP="00881EBA">
            <w:r w:rsidRPr="00881EBA">
              <w:t>maxRows</w:t>
            </w:r>
          </w:p>
        </w:tc>
        <w:tc>
          <w:tcPr>
            <w:tcW w:w="6120" w:type="dxa"/>
          </w:tcPr>
          <w:p w:rsidR="00881EBA" w:rsidRPr="00881EBA" w:rsidRDefault="00881EBA" w:rsidP="00881EB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BA">
              <w:t>Certainly a good idea to limit rows from a practical view.</w:t>
            </w:r>
          </w:p>
        </w:tc>
        <w:tc>
          <w:tcPr>
            <w:tcW w:w="1525" w:type="dxa"/>
          </w:tcPr>
          <w:p w:rsidR="00881EBA" w:rsidRDefault="00881EBA" w:rsidP="00881E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881EBA" w:rsidTr="00881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:rsidR="00881EBA" w:rsidRPr="00881EBA" w:rsidRDefault="00881EBA" w:rsidP="00881EBA">
            <w:r w:rsidRPr="00881EBA">
              <w:t>Purpose</w:t>
            </w:r>
          </w:p>
        </w:tc>
        <w:tc>
          <w:tcPr>
            <w:tcW w:w="6120" w:type="dxa"/>
          </w:tcPr>
          <w:p w:rsidR="00881EBA" w:rsidRPr="00881EBA" w:rsidRDefault="00881EBA" w:rsidP="00881EB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81EBA">
              <w:t>Why is this record being input? we extract and validate input based on this purpose</w:t>
            </w:r>
          </w:p>
        </w:tc>
        <w:tc>
          <w:tcPr>
            <w:tcW w:w="1525" w:type="dxa"/>
          </w:tcPr>
          <w:p w:rsidR="00881EBA" w:rsidRDefault="00881EBA" w:rsidP="00881E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881EBA" w:rsidTr="00881EB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:rsidR="00881EBA" w:rsidRPr="00881EBA" w:rsidRDefault="00881EBA" w:rsidP="00881EBA">
            <w:r w:rsidRPr="00881EBA">
              <w:t>sheetName</w:t>
            </w:r>
          </w:p>
        </w:tc>
        <w:tc>
          <w:tcPr>
            <w:tcW w:w="6120" w:type="dxa"/>
          </w:tcPr>
          <w:p w:rsidR="00881EBA" w:rsidRPr="00881EBA" w:rsidRDefault="00881EBA" w:rsidP="00881EB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BA">
              <w:t>Name of sheet in which we are expecting data. null if data is not</w:t>
            </w:r>
          </w:p>
          <w:p w:rsidR="00881EBA" w:rsidRPr="00881EBA" w:rsidRDefault="00881EBA" w:rsidP="00881EB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81EBA">
              <w:t>expected in a sheet</w:t>
            </w:r>
          </w:p>
        </w:tc>
        <w:tc>
          <w:tcPr>
            <w:tcW w:w="1525" w:type="dxa"/>
          </w:tcPr>
          <w:p w:rsidR="00881EBA" w:rsidRDefault="00881EBA" w:rsidP="00881E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CC534F" w:rsidRDefault="00CC534F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CC534F" w:rsidP="006A6C63">
      <w:pPr>
        <w:spacing w:after="0" w:line="240" w:lineRule="auto"/>
      </w:pPr>
      <w:r>
        <w:rPr>
          <w:noProof/>
        </w:rPr>
        <w:drawing>
          <wp:inline distT="0" distB="0" distL="0" distR="0" wp14:anchorId="0C5F7C90" wp14:editId="1E99A25B">
            <wp:extent cx="2895600" cy="2450123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936" t="20524" r="48397" b="54391"/>
                    <a:stretch/>
                  </pic:blipFill>
                  <pic:spPr bwMode="auto">
                    <a:xfrm>
                      <a:off x="0" y="0"/>
                      <a:ext cx="2918305" cy="246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6A6C63" w:rsidRPr="00F32B2A" w:rsidRDefault="006A6C63" w:rsidP="00F16394">
      <w:pPr>
        <w:pStyle w:val="Heading3"/>
        <w:rPr>
          <w:b/>
        </w:rPr>
      </w:pPr>
      <w:r w:rsidRPr="00F32B2A">
        <w:rPr>
          <w:b/>
        </w:rPr>
        <w:lastRenderedPageBreak/>
        <w:t>2. Action</w:t>
      </w:r>
    </w:p>
    <w:p w:rsidR="006A6C63" w:rsidRDefault="006A6C63" w:rsidP="006A6C63">
      <w:pPr>
        <w:spacing w:after="0" w:line="240" w:lineRule="auto"/>
      </w:pPr>
      <w:r>
        <w:t>An action inside a service</w:t>
      </w:r>
    </w:p>
    <w:p w:rsidR="001520A2" w:rsidRDefault="001520A2" w:rsidP="006A6C63">
      <w:pPr>
        <w:spacing w:after="0" w:line="240" w:lineRule="auto"/>
      </w:pPr>
    </w:p>
    <w:p w:rsidR="00E1448C" w:rsidRDefault="00E1448C" w:rsidP="006A6C63">
      <w:pPr>
        <w:spacing w:after="0" w:line="240" w:lineRule="auto"/>
      </w:pPr>
      <w:r>
        <w:rPr>
          <w:noProof/>
        </w:rPr>
        <w:drawing>
          <wp:inline distT="0" distB="0" distL="0" distR="0" wp14:anchorId="047D65C1" wp14:editId="3F967165">
            <wp:extent cx="2724150" cy="5041711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5256" t="17104" r="43269" b="12201"/>
                    <a:stretch/>
                  </pic:blipFill>
                  <pic:spPr bwMode="auto">
                    <a:xfrm>
                      <a:off x="0" y="0"/>
                      <a:ext cx="2741744" cy="507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448C" w:rsidRDefault="00E1448C" w:rsidP="006A6C63">
      <w:pPr>
        <w:spacing w:after="0" w:line="240" w:lineRule="auto"/>
      </w:pPr>
    </w:p>
    <w:p w:rsidR="00E1448C" w:rsidRDefault="00E144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25318C" w:rsidRDefault="0025318C" w:rsidP="006A6C63">
      <w:pPr>
        <w:spacing w:after="0" w:line="240" w:lineRule="auto"/>
      </w:pPr>
    </w:p>
    <w:p w:rsidR="00E1448C" w:rsidRDefault="00E1448C" w:rsidP="006A6C63">
      <w:pPr>
        <w:spacing w:after="0" w:line="240" w:lineRule="auto"/>
      </w:pPr>
    </w:p>
    <w:p w:rsidR="006A6C63" w:rsidRPr="00F32B2A" w:rsidRDefault="006A6C63" w:rsidP="00F16394">
      <w:pPr>
        <w:pStyle w:val="Heading4"/>
        <w:rPr>
          <w:b/>
        </w:rPr>
      </w:pPr>
      <w:r w:rsidRPr="00F32B2A">
        <w:rPr>
          <w:b/>
        </w:rPr>
        <w:lastRenderedPageBreak/>
        <w:t>2.1 AddColumn:</w:t>
      </w:r>
    </w:p>
    <w:p w:rsidR="006A6C63" w:rsidRDefault="006A6C63" w:rsidP="006A6C63">
      <w:pPr>
        <w:spacing w:after="0" w:line="240" w:lineRule="auto"/>
      </w:pPr>
      <w:r>
        <w:t>This Component helps in adding column to a data sheet.</w:t>
      </w:r>
    </w:p>
    <w:p w:rsidR="006A6C63" w:rsidRDefault="006A6C63" w:rsidP="006A6C63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F5500E2" wp14:editId="1B0FAF2D">
                <wp:simplePos x="0" y="0"/>
                <wp:positionH relativeFrom="column">
                  <wp:posOffset>0</wp:posOffset>
                </wp:positionH>
                <wp:positionV relativeFrom="paragraph">
                  <wp:posOffset>331470</wp:posOffset>
                </wp:positionV>
                <wp:extent cx="6200775" cy="98107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00775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F31" w:rsidRDefault="00680F31" w:rsidP="006A6C63">
                            <w:pPr>
                              <w:spacing w:after="0" w:line="240" w:lineRule="auto"/>
                            </w:pPr>
                            <w:r>
                              <w:t>&lt;actions&gt;</w:t>
                            </w:r>
                          </w:p>
                          <w:p w:rsidR="00680F31" w:rsidRDefault="00680F31" w:rsidP="006A6C63">
                            <w:pPr>
                              <w:spacing w:after="0" w:line="240" w:lineRule="auto"/>
                            </w:pPr>
                            <w:r>
                              <w:t>&lt;logic actionName="1" className="org.simplity.test.CustomAddColumn" /&gt;</w:t>
                            </w:r>
                          </w:p>
                          <w:p w:rsidR="00680F31" w:rsidRPr="00056A6C" w:rsidRDefault="00680F31" w:rsidP="006A6C63">
                            <w:pPr>
                              <w:spacing w:after="0" w:line="240" w:lineRule="auto"/>
                              <w:rPr>
                                <w:highlight w:val="yellow"/>
                              </w:rPr>
                            </w:pPr>
                            <w:r>
                              <w:t>&lt;</w:t>
                            </w:r>
                            <w:r w:rsidRPr="00056A6C">
                              <w:rPr>
                                <w:highlight w:val="yellow"/>
                              </w:rPr>
                              <w:t xml:space="preserve">addColumn sheetName="weekendBoxOffice" columnName="testcolumn" columnValueType="text" </w:t>
                            </w:r>
                          </w:p>
                          <w:p w:rsidR="00680F31" w:rsidRDefault="00680F31" w:rsidP="006A6C63">
                            <w:pPr>
                              <w:spacing w:after="0" w:line="240" w:lineRule="auto"/>
                            </w:pPr>
                            <w:r w:rsidRPr="00056A6C">
                              <w:rPr>
                                <w:highlight w:val="yellow"/>
                              </w:rPr>
                              <w:t>columnValue="testValue" actionName="addColumnsAction"/&gt;</w:t>
                            </w:r>
                          </w:p>
                          <w:p w:rsidR="00680F31" w:rsidRDefault="00680F31" w:rsidP="006A6C63">
                            <w:pPr>
                              <w:spacing w:after="0" w:line="240" w:lineRule="auto"/>
                            </w:pPr>
                            <w:r>
                              <w:t>&lt;/actions&gt;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5500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6.1pt;width:488.25pt;height:77.2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mYIIgIAAEYEAAAOAAAAZHJzL2Uyb0RvYy54bWysU9tu2zAMfR+wfxD0vviCpEmNOEWXLsOA&#10;rhvQ7gMUWY6FSaImKbGzrx8lp2l2exmmB4EUqUPykFzeDFqRg3BegqlpMckpEYZDI82upl+eNm8W&#10;lPjATMMUGFHTo/D0ZvX61bK3lSihA9UIRxDE+Kq3Ne1CsFWWed4JzfwErDBobMFpFlB1u6xxrEd0&#10;rbIyz6+yHlxjHXDhPb7ejUa6SvhtK3j41LZeBKJqirmFdLt0b+OdrZas2jlmO8lPabB/yEIzaTDo&#10;GeqOBUb2Tv4GpSV34KENEw46g7aVXKQasJoi/6Wax45ZkWpBcrw90+T/Hyx/OHx2RDY1LYs5JYZp&#10;bNKTGAJ5CwMpIz+99RW6PVp0DAM+Y59Trd7eA//qiYF1x8xO3DoHfSdYg/kV8Wd28XXE8RFk23+E&#10;BsOwfYAENLROR/KQDoLo2KfjuTcxFY6PV9jt+XxGCUfb9aLIUY4hWPX82zof3gvQJAo1ddj7hM4O&#10;9z6Mrs8uMZgHJZuNVCopbrddK0cODOdkk84J/Sc3ZUiP0WflbCTgrxB5On+C0DLgwCupa7o4O7Eq&#10;0vbONJgmqwKTapSxOmVOPEbqRhLDsB3QMZK7heaIjDoYBxsXEYUO3HdKehzqmvpve+YEJeqDwa5c&#10;F9Np3IKkTGfzEhV3adleWpjhCFXTQMkorkPanJijgVvsXisTsS+ZnHLFYU2tOS1W3IZLPXm9rP/q&#10;BwAAAP//AwBQSwMEFAAGAAgAAAAhABT/I1TeAAAABwEAAA8AAABkcnMvZG93bnJldi54bWxMj8FO&#10;wzAQRO9I/IO1SFxQ6xBo0oZsKoQEojdoEVzdZJtE2Otgu2n4e8wJjqMZzbwp15PRYiTne8sI1/ME&#10;BHFtm55bhLfd42wJwgfFjdKWCeGbPKyr87NSFY098SuN29CKWMK+UAhdCEMhpa87MsrP7UAcvYN1&#10;RoUoXSsbp06x3GiZJkkmjeo5LnRqoIeO6s/t0SAsb5/HD7+5eXmvs4Nehat8fPpyiJcX0/0diEBT&#10;+AvDL35Ehyoy7e2RGy80QjwSEBZpCiK6qzxbgNgjpEmWg6xK+Z+/+gEAAP//AwBQSwECLQAUAAYA&#10;CAAAACEAtoM4kv4AAADhAQAAEwAAAAAAAAAAAAAAAAAAAAAAW0NvbnRlbnRfVHlwZXNdLnhtbFBL&#10;AQItABQABgAIAAAAIQA4/SH/1gAAAJQBAAALAAAAAAAAAAAAAAAAAC8BAABfcmVscy8ucmVsc1BL&#10;AQItABQABgAIAAAAIQAD9mYIIgIAAEYEAAAOAAAAAAAAAAAAAAAAAC4CAABkcnMvZTJvRG9jLnht&#10;bFBLAQItABQABgAIAAAAIQAU/yNU3gAAAAcBAAAPAAAAAAAAAAAAAAAAAHwEAABkcnMvZG93bnJl&#10;di54bWxQSwUGAAAAAAQABADzAAAAhwUAAAAA&#10;">
                <v:textbox>
                  <w:txbxContent>
                    <w:p w:rsidR="00680F31" w:rsidRDefault="00680F31" w:rsidP="006A6C63">
                      <w:pPr>
                        <w:spacing w:after="0" w:line="240" w:lineRule="auto"/>
                      </w:pPr>
                      <w:r>
                        <w:t>&lt;actions&gt;</w:t>
                      </w:r>
                    </w:p>
                    <w:p w:rsidR="00680F31" w:rsidRDefault="00680F31" w:rsidP="006A6C63">
                      <w:pPr>
                        <w:spacing w:after="0" w:line="240" w:lineRule="auto"/>
                      </w:pPr>
                      <w:r>
                        <w:t>&lt;logic actionName="1" className="org.simplity.test.CustomAddColumn" /&gt;</w:t>
                      </w:r>
                    </w:p>
                    <w:p w:rsidR="00680F31" w:rsidRPr="00056A6C" w:rsidRDefault="00680F31" w:rsidP="006A6C63">
                      <w:pPr>
                        <w:spacing w:after="0" w:line="240" w:lineRule="auto"/>
                        <w:rPr>
                          <w:highlight w:val="yellow"/>
                        </w:rPr>
                      </w:pPr>
                      <w:r>
                        <w:t>&lt;</w:t>
                      </w:r>
                      <w:r w:rsidRPr="00056A6C">
                        <w:rPr>
                          <w:highlight w:val="yellow"/>
                        </w:rPr>
                        <w:t xml:space="preserve">addColumn sheetName="weekendBoxOffice" columnName="testcolumn" columnValueType="text" </w:t>
                      </w:r>
                    </w:p>
                    <w:p w:rsidR="00680F31" w:rsidRDefault="00680F31" w:rsidP="006A6C63">
                      <w:pPr>
                        <w:spacing w:after="0" w:line="240" w:lineRule="auto"/>
                      </w:pPr>
                      <w:r w:rsidRPr="00056A6C">
                        <w:rPr>
                          <w:highlight w:val="yellow"/>
                        </w:rPr>
                        <w:t>columnValue="testValue" actionName="addColumnsAction"/&gt;</w:t>
                      </w:r>
                    </w:p>
                    <w:p w:rsidR="00680F31" w:rsidRDefault="00680F31" w:rsidP="006A6C63">
                      <w:pPr>
                        <w:spacing w:after="0" w:line="240" w:lineRule="auto"/>
                      </w:pPr>
                      <w:r>
                        <w:t>&lt;/actions&gt;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D2141">
        <w:t>E.g.</w:t>
      </w:r>
      <w:r>
        <w:t>:</w:t>
      </w:r>
    </w:p>
    <w:p w:rsidR="0025318C" w:rsidRDefault="006A6C63" w:rsidP="006A6C63">
      <w:pPr>
        <w:rPr>
          <w:b/>
        </w:rPr>
      </w:pPr>
      <w:r>
        <w:rPr>
          <w:b/>
        </w:rPr>
        <w:t xml:space="preserve">  </w:t>
      </w:r>
    </w:p>
    <w:p w:rsidR="006A6C63" w:rsidRDefault="006A6C63" w:rsidP="006A6C63">
      <w:r>
        <w:rPr>
          <w:b/>
        </w:rPr>
        <w:t xml:space="preserve"> </w:t>
      </w:r>
      <w:r w:rsidRPr="001A23AF">
        <w:rPr>
          <w:b/>
        </w:rPr>
        <w:t>Attributes</w:t>
      </w:r>
      <w:r>
        <w:tab/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425"/>
        <w:gridCol w:w="5670"/>
        <w:gridCol w:w="1255"/>
      </w:tblGrid>
      <w:tr w:rsidR="00EE7660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EE7660" w:rsidRDefault="00EE7660" w:rsidP="00AB3703">
            <w:pPr>
              <w:jc w:val="center"/>
              <w:rPr>
                <w:b w:val="0"/>
              </w:rPr>
            </w:pPr>
            <w:r>
              <w:rPr>
                <w:b w:val="0"/>
              </w:rPr>
              <w:t>Attribute Name</w:t>
            </w:r>
          </w:p>
        </w:tc>
        <w:tc>
          <w:tcPr>
            <w:tcW w:w="5670" w:type="dxa"/>
          </w:tcPr>
          <w:p w:rsidR="00EE7660" w:rsidRPr="001A23AF" w:rsidRDefault="00EE7660" w:rsidP="00AB37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A23AF">
              <w:rPr>
                <w:b w:val="0"/>
              </w:rPr>
              <w:t>Description</w:t>
            </w:r>
          </w:p>
        </w:tc>
        <w:tc>
          <w:tcPr>
            <w:tcW w:w="1255" w:type="dxa"/>
          </w:tcPr>
          <w:p w:rsidR="00EE7660" w:rsidRPr="001A23AF" w:rsidRDefault="00EE7660" w:rsidP="00AB37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EE7660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EE7660" w:rsidRPr="001A23AF" w:rsidRDefault="00EE7660" w:rsidP="006A6C63">
            <w:pPr>
              <w:pStyle w:val="ListParagraph"/>
              <w:ind w:left="0"/>
            </w:pPr>
            <w:r w:rsidRPr="001A23AF">
              <w:t>SheetName</w:t>
            </w:r>
          </w:p>
        </w:tc>
        <w:tc>
          <w:tcPr>
            <w:tcW w:w="5670" w:type="dxa"/>
          </w:tcPr>
          <w:p w:rsidR="00EE7660" w:rsidRDefault="00EE7660" w:rsidP="00EE766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1A23AF">
              <w:t>heet to which we want to add a column</w:t>
            </w:r>
          </w:p>
        </w:tc>
        <w:tc>
          <w:tcPr>
            <w:tcW w:w="1255" w:type="dxa"/>
          </w:tcPr>
          <w:p w:rsidR="00EE7660" w:rsidRDefault="00EE7660" w:rsidP="006A6C6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EE7660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EE7660" w:rsidRPr="001A23AF" w:rsidRDefault="00EE7660" w:rsidP="006A6C63">
            <w:pPr>
              <w:pStyle w:val="ListParagraph"/>
              <w:ind w:left="0"/>
            </w:pPr>
            <w:r w:rsidRPr="001A23AF">
              <w:t>ColumnName</w:t>
            </w:r>
          </w:p>
        </w:tc>
        <w:tc>
          <w:tcPr>
            <w:tcW w:w="5670" w:type="dxa"/>
          </w:tcPr>
          <w:p w:rsidR="00EE7660" w:rsidRDefault="00EE7660" w:rsidP="00EE766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Pr="001A23AF">
              <w:t>ame of column to be added</w:t>
            </w:r>
          </w:p>
        </w:tc>
        <w:tc>
          <w:tcPr>
            <w:tcW w:w="1255" w:type="dxa"/>
          </w:tcPr>
          <w:p w:rsidR="00EE7660" w:rsidRDefault="00EE7660" w:rsidP="006A6C6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294A3E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Merge w:val="restart"/>
          </w:tcPr>
          <w:p w:rsidR="00294A3E" w:rsidRPr="001A23AF" w:rsidRDefault="00294A3E" w:rsidP="006A6C63">
            <w:pPr>
              <w:pStyle w:val="ListParagraph"/>
              <w:ind w:left="0"/>
            </w:pPr>
            <w:r w:rsidRPr="001A23AF">
              <w:t>ColumnValueType</w:t>
            </w:r>
          </w:p>
        </w:tc>
        <w:tc>
          <w:tcPr>
            <w:tcW w:w="5670" w:type="dxa"/>
          </w:tcPr>
          <w:p w:rsidR="00294A3E" w:rsidRDefault="00294A3E" w:rsidP="00EE7660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A23AF">
              <w:t>value type of the column</w:t>
            </w:r>
          </w:p>
        </w:tc>
        <w:tc>
          <w:tcPr>
            <w:tcW w:w="1255" w:type="dxa"/>
            <w:vMerge w:val="restart"/>
          </w:tcPr>
          <w:p w:rsidR="00294A3E" w:rsidRPr="001A23AF" w:rsidRDefault="00294A3E" w:rsidP="006A6C63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294A3E" w:rsidTr="00CA302D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  <w:vMerge/>
            <w:shd w:val="clear" w:color="auto" w:fill="DEEAF6" w:themeFill="accent1" w:themeFillTint="33"/>
          </w:tcPr>
          <w:p w:rsidR="00294A3E" w:rsidRPr="001A23AF" w:rsidRDefault="00294A3E" w:rsidP="006A6C63">
            <w:pPr>
              <w:pStyle w:val="ListParagraph"/>
              <w:ind w:left="0"/>
            </w:pPr>
          </w:p>
        </w:tc>
        <w:tc>
          <w:tcPr>
            <w:tcW w:w="5670" w:type="dxa"/>
            <w:shd w:val="clear" w:color="auto" w:fill="DEEAF6" w:themeFill="accent1" w:themeFillTint="33"/>
          </w:tcPr>
          <w:p w:rsidR="00294A3E" w:rsidRPr="001A23AF" w:rsidRDefault="00294A3E" w:rsidP="00EE7660">
            <w:pPr>
              <w:pStyle w:val="ListParagraph"/>
              <w:ind w:lef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4A3E">
              <w:rPr>
                <w:b/>
              </w:rPr>
              <w:t xml:space="preserve">ValueType: </w:t>
            </w:r>
            <w:r w:rsidRPr="00294A3E">
              <w:rPr>
                <w:color w:val="C00000"/>
              </w:rPr>
              <w:t>text</w:t>
            </w:r>
            <w:r w:rsidRPr="00294A3E">
              <w:rPr>
                <w:color w:val="C00000"/>
              </w:rPr>
              <w:t xml:space="preserve">, </w:t>
            </w:r>
            <w:r w:rsidRPr="00294A3E">
              <w:rPr>
                <w:color w:val="C00000"/>
              </w:rPr>
              <w:t>boolean</w:t>
            </w:r>
            <w:r w:rsidRPr="00294A3E">
              <w:rPr>
                <w:color w:val="C00000"/>
              </w:rPr>
              <w:t xml:space="preserve">, </w:t>
            </w:r>
            <w:r w:rsidRPr="00294A3E">
              <w:rPr>
                <w:color w:val="C00000"/>
              </w:rPr>
              <w:t>integer</w:t>
            </w:r>
            <w:r w:rsidRPr="00294A3E">
              <w:rPr>
                <w:color w:val="C00000"/>
              </w:rPr>
              <w:t xml:space="preserve">, </w:t>
            </w:r>
            <w:r w:rsidRPr="00294A3E">
              <w:rPr>
                <w:color w:val="C00000"/>
              </w:rPr>
              <w:t>decimal</w:t>
            </w:r>
            <w:r w:rsidRPr="00294A3E">
              <w:rPr>
                <w:color w:val="C00000"/>
              </w:rPr>
              <w:t xml:space="preserve">, </w:t>
            </w:r>
            <w:r w:rsidRPr="00294A3E">
              <w:rPr>
                <w:color w:val="C00000"/>
              </w:rPr>
              <w:t>date</w:t>
            </w:r>
          </w:p>
        </w:tc>
        <w:tc>
          <w:tcPr>
            <w:tcW w:w="1255" w:type="dxa"/>
            <w:vMerge/>
            <w:shd w:val="clear" w:color="auto" w:fill="DEEAF6" w:themeFill="accent1" w:themeFillTint="33"/>
          </w:tcPr>
          <w:p w:rsidR="00294A3E" w:rsidRDefault="00294A3E" w:rsidP="006A6C63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7660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EE7660" w:rsidRPr="001A23AF" w:rsidRDefault="00EE7660" w:rsidP="006A6C63">
            <w:pPr>
              <w:pStyle w:val="ListParagraph"/>
              <w:ind w:left="0"/>
            </w:pPr>
            <w:r w:rsidRPr="001A23AF">
              <w:t>ColumnValue</w:t>
            </w:r>
          </w:p>
        </w:tc>
        <w:tc>
          <w:tcPr>
            <w:tcW w:w="5670" w:type="dxa"/>
          </w:tcPr>
          <w:p w:rsidR="00EE7660" w:rsidRDefault="00EE7660" w:rsidP="00EE7660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If the value of the column is known at design time, provide the value. In * case it is the value of a field, use $fieldname as the value</w:t>
            </w:r>
          </w:p>
        </w:tc>
        <w:tc>
          <w:tcPr>
            <w:tcW w:w="1255" w:type="dxa"/>
          </w:tcPr>
          <w:p w:rsidR="00EE7660" w:rsidRDefault="00AB3703" w:rsidP="006A6C6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</w:t>
            </w:r>
            <w:r w:rsidR="00EE7660">
              <w:t>ptional</w:t>
            </w:r>
          </w:p>
        </w:tc>
      </w:tr>
      <w:tr w:rsidR="00EE7660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EE7660" w:rsidRPr="001A23AF" w:rsidRDefault="00EE7660" w:rsidP="006A6C63">
            <w:pPr>
              <w:pStyle w:val="ListParagraph"/>
              <w:ind w:left="0"/>
            </w:pPr>
            <w:r w:rsidRPr="001A23AF">
              <w:t>ColumnValueExpression</w:t>
            </w:r>
          </w:p>
        </w:tc>
        <w:tc>
          <w:tcPr>
            <w:tcW w:w="5670" w:type="dxa"/>
          </w:tcPr>
          <w:p w:rsidR="00EE7660" w:rsidRDefault="00EE7660" w:rsidP="00EE7660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If the column value is to be calculated as an expression that involves * other columns, then provide the expression</w:t>
            </w:r>
          </w:p>
        </w:tc>
        <w:tc>
          <w:tcPr>
            <w:tcW w:w="1255" w:type="dxa"/>
          </w:tcPr>
          <w:p w:rsidR="00EE7660" w:rsidRDefault="00AB3703" w:rsidP="006A6C6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</w:t>
            </w:r>
            <w:r w:rsidR="00EE7660">
              <w:t>ptional</w:t>
            </w:r>
          </w:p>
        </w:tc>
      </w:tr>
    </w:tbl>
    <w:p w:rsidR="006A6C63" w:rsidRDefault="006A6C63" w:rsidP="006A6C63"/>
    <w:p w:rsidR="00EE7660" w:rsidRDefault="00EE7660" w:rsidP="006A6C63">
      <w:r>
        <w:rPr>
          <w:noProof/>
        </w:rPr>
        <w:drawing>
          <wp:inline distT="0" distB="0" distL="0" distR="0" wp14:anchorId="2FB43777" wp14:editId="3FA20448">
            <wp:extent cx="2647950" cy="2314349"/>
            <wp:effectExtent l="19050" t="19050" r="1905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73" t="21664" r="72275" b="46693"/>
                    <a:stretch/>
                  </pic:blipFill>
                  <pic:spPr bwMode="auto">
                    <a:xfrm>
                      <a:off x="0" y="0"/>
                      <a:ext cx="2669477" cy="23331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660" w:rsidRDefault="00EE7660" w:rsidP="006A6C63"/>
    <w:p w:rsidR="00AB3703" w:rsidRDefault="00AB3703" w:rsidP="006A6C63"/>
    <w:p w:rsidR="00BA043D" w:rsidRDefault="00BA043D" w:rsidP="006A6C63"/>
    <w:p w:rsidR="00BA043D" w:rsidRDefault="00BA043D" w:rsidP="006A6C63"/>
    <w:p w:rsidR="00BA043D" w:rsidRDefault="00BA043D" w:rsidP="006A6C63"/>
    <w:p w:rsidR="006A6C63" w:rsidRPr="00F32B2A" w:rsidRDefault="001520A2" w:rsidP="00F16394">
      <w:pPr>
        <w:pStyle w:val="Heading4"/>
        <w:rPr>
          <w:b/>
        </w:rPr>
      </w:pPr>
      <w:r w:rsidRPr="00F32B2A">
        <w:rPr>
          <w:b/>
        </w:rPr>
        <w:lastRenderedPageBreak/>
        <w:t xml:space="preserve">2.2 </w:t>
      </w:r>
      <w:r w:rsidR="006A6C63" w:rsidRPr="00F32B2A">
        <w:rPr>
          <w:b/>
        </w:rPr>
        <w:t xml:space="preserve">AddMessage: </w:t>
      </w:r>
    </w:p>
    <w:p w:rsidR="006A6C63" w:rsidRDefault="006A6C63" w:rsidP="006A6C63">
      <w:r w:rsidRPr="006A6C63">
        <w:t>Add a message to the context</w:t>
      </w:r>
    </w:p>
    <w:p w:rsidR="006A6C63" w:rsidRDefault="006A6C63" w:rsidP="006A6C6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173355</wp:posOffset>
                </wp:positionV>
                <wp:extent cx="5953125" cy="112395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125" cy="1123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6A6C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6A6C63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6A6C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"1"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"TestUser"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"NeverLand"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description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"Where did they live?"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6A6C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addMessage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messageName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"myMessages.a"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actionName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"AddMessageAction"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parameters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"$TestUser"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description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"Testing Add message action"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680F31" w:rsidRDefault="00680F31" w:rsidP="006A6C63"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6A6C63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7" style="position:absolute;margin-left:417.55pt;margin-top:13.65pt;width:468.75pt;height:88.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oYGbgIAACUFAAAOAAAAZHJzL2Uyb0RvYy54bWysVN9P2zAQfp+0/8Hy+0jTUjaqpqgCMU1C&#10;gICJZ9ex22iOzzu7Tbq/fmcnTRnr07SXxOf7vvt9nl+1tWE7hb4CW/D8bMSZshLKyq4L/v3l9tMX&#10;znwQthQGrCr4Xnl+tfj4Yd64mRrDBkypkJER62eNK/gmBDfLMi83qhb+DJyypNSAtQgk4jorUTRk&#10;vTbZeDS6yBrA0iFI5T3d3nRKvkj2tVYyPGjtVWCm4BRbSF9M31X8Zou5mK1RuE0l+zDEP0RRi8qS&#10;08HUjQiCbbH6y1RdSQQPOpxJqDPQupIq5UDZ5KN32TxvhFMpFyqOd0OZ/P8zK+93j8iqsuATzqyo&#10;qUVPVDRh10axSSxP4/yMUM/uEXvJ0zHm2mqs45+yYG0q6X4oqWoDk3Q5vZxO8vGUM0m6PB9PLqep&#10;6NmR7tCHrwpqFg8FR3KfSil2dz6QS4IeICTEcLoA0insjYoxGPukNOVBLseJnSZIXRtkO0G9F1Iq&#10;Gy5iQmQvoSNNV8YMxPwU0YS8J/XYSFNpsgbi6BTxT48DI3kFGwZyXVnAUwbKH4PnDn/Ivss5ph/a&#10;VZual5DxZgXlnhqK0E26d/K2orLeCR8eBdJo0xLQuoYH+mgDTcGhP3G2Afx16j7iaeJIy1lDq1Jw&#10;/3MrUHFmvlmaxcv8/DzuVhLOp5/HJOBbzeqtxm7ra6CO5PQwOJmOER/M4agR6lfa6mX0SiphJfku&#10;uAx4EK5Dt8L0Lki1XCYY7ZMT4c4+OxmNxzrHsXlpXwW6frYCjeU9HNZKzN6NWIeNTAvLbQBdpfk7&#10;1rXvAO1iGqP+3YjL/lZOqOPrtvgNAAD//wMAUEsDBBQABgAIAAAAIQCpRKeY3AAAAAcBAAAPAAAA&#10;ZHJzL2Rvd25yZXYueG1sTI/BTsMwEETvSPyDtUjcqNMGKA3ZVAVUeoW2wNWNlyQiXkex04a/ZznB&#10;cWdGM2/z5ehadaQ+NJ4RppMEFHHpbcMVwn63vroDFaJha1rPhPBNAZbF+VluMutP/ErHbayUlHDI&#10;DEIdY5dpHcqanAkT3xGL9+l7Z6KcfaVtb05S7lo9S5Jb7UzDslCbjh5rKr+2g0MYyueHj6pbvTyt&#10;U95oP124t3eLeHkxru5BRRrjXxh+8QUdCmE6+IFtUC2CPBIRZvMUlLiLdH4D6iBCcp2CLnL9n7/4&#10;AQAA//8DAFBLAQItABQABgAIAAAAIQC2gziS/gAAAOEBAAATAAAAAAAAAAAAAAAAAAAAAABbQ29u&#10;dGVudF9UeXBlc10ueG1sUEsBAi0AFAAGAAgAAAAhADj9If/WAAAAlAEAAAsAAAAAAAAAAAAAAAAA&#10;LwEAAF9yZWxzLy5yZWxzUEsBAi0AFAAGAAgAAAAhAP3uhgZuAgAAJQUAAA4AAAAAAAAAAAAAAAAA&#10;LgIAAGRycy9lMm9Eb2MueG1sUEsBAi0AFAAGAAgAAAAhAKlEp5jcAAAABwEAAA8AAAAAAAAAAAAA&#10;AAAAyAQAAGRycy9kb3ducmV2LnhtbFBLBQYAAAAABAAEAPMAAADRBQAAAAA=&#10;" fillcolor="white [3201]" strokecolor="#70ad47 [3209]" strokeweight="1pt">
                <v:textbox>
                  <w:txbxContent>
                    <w:p w:rsidR="00680F31" w:rsidRDefault="00680F31" w:rsidP="006A6C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6A6C63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6A6C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"1"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"TestUser"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"NeverLand"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description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"Where did they live?"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6A6C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056A6C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addMessage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messageName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"myMessages.a"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actionName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"AddMessageAction"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parameters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"$TestUser"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description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"Testing Add message action"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</w:p>
                    <w:p w:rsidR="00680F31" w:rsidRDefault="00680F31" w:rsidP="006A6C63"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6A6C63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D2141">
        <w:t>E.g.</w:t>
      </w:r>
      <w:r>
        <w:t>:</w:t>
      </w:r>
    </w:p>
    <w:p w:rsidR="006A6C63" w:rsidRDefault="006A6C63" w:rsidP="006A6C63"/>
    <w:p w:rsidR="006A6C63" w:rsidRDefault="006A6C63" w:rsidP="006A6C63"/>
    <w:p w:rsidR="00AB3703" w:rsidRDefault="00AB3703" w:rsidP="006A6C63"/>
    <w:p w:rsidR="00AB3703" w:rsidRDefault="00AB3703" w:rsidP="006A6C63"/>
    <w:p w:rsidR="006A6C63" w:rsidRDefault="006A6C63" w:rsidP="006A6C63">
      <w:r>
        <w:t>Sample message Component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152400</wp:posOffset>
                </wp:positionV>
                <wp:extent cx="5915025" cy="114300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11430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6A6C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&lt;?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xml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version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"1.0"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encoding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"UTF-8"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standalone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"no"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?&gt;</w:t>
                            </w:r>
                          </w:p>
                          <w:p w:rsidR="00680F31" w:rsidRDefault="00680F31" w:rsidP="006A6C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messages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"myMessages"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xmlns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"http://www.simplity.org/schema"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6A6C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components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6A6C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message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messageType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"error"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"myMessages.a"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text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 xml:space="preserve">"$1 Custom Message 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From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 xml:space="preserve"> My Messages XML File"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Default="00680F31" w:rsidP="006A6C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components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Pr="006A6C63" w:rsidRDefault="00680F31" w:rsidP="006A6C6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messages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8" style="position:absolute;margin-left:414.55pt;margin-top:12pt;width:465.75pt;height:90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EgFbwIAACUFAAAOAAAAZHJzL2Uyb0RvYy54bWysVN9P2zAQfp+0/8Hy+0jStQwqUlSBmCYh&#10;QMDEs+vYbTTH553dJt1fv7OTBsb6NO3F8eV+f/edLy67xrCdQl+DLXlxknOmrISqtuuSf3+++XTG&#10;mQ/CVsKAVSXfK88vFx8/XLRuriawAVMpZBTE+nnrSr4Jwc2zzMuNaoQ/AacsKTVgIwKJuM4qFC1F&#10;b0w2yfPTrAWsHIJU3tPf617JFym+1kqGe629CsyUnGoL6cR0ruKZLS7EfI3CbWo5lCH+oYpG1JaS&#10;jqGuRRBsi/VfoZpaInjQ4URCk4HWtVSpB+qmyN9187QRTqVeCBzvRpj8/wsr73YPyOqq5FPOrGho&#10;RI8EmrBro9g0wtM6PyerJ/eAg+TpGnvtNDbxS12wLkG6HyFVXWCSfs7Oi1k+mXEmSVcU0895nkDP&#10;Xt0d+vBVQcPipeRI6ROUYnfrA6Uk04MJCbGcvoB0C3ujYg3GPipNfVDKSfJODFJXBtlO0OyFlMqG&#10;09gQxUvW0U3XxoyOxTFHE4rBabCNbioxa3TMjzn+mXH0SFnBhtG5qS3gsQDVjzFzb3/ovu85th+6&#10;VZeGNzlMagXVngaK0DPdO3lTE6y3wocHgURtWgJa13BPhzbQlhyGG2cbwF/H/kd7YhxpOWtpVUru&#10;f24FKs7MN0tcPC+m07hbSZjOvkxIwLea1VuN3TZXQBMp6GFwMl2jfTCHq0ZoXmirlzErqYSVlLvk&#10;MuBBuAr9CtO7INVymcxon5wIt/bJyRg84hxp89y9CHQDtwLR8g4OayXm7yjW20ZPC8ttAF0n/kWk&#10;e1yHCdAuJhoN70Zc9rdysnp93Ra/AQAA//8DAFBLAwQUAAYACAAAACEAni0ZvdsAAAAHAQAADwAA&#10;AGRycy9kb3ducmV2LnhtbEyPzU7DQAyE70h9h5UrcaObtIBoyKZqQYVrKX9XN2uSqFlvlN204e0x&#10;JzhZnrHG3+Sr0bXqRH1oPBtIZwko4tLbhisDb6/bqztQISJbbD2TgW8KsComFzlm1p/5hU77WCkJ&#10;4ZChgTrGLtM6lDU5DDPfEYv35XuHUda+0rbHs4S7Vs+T5FY7bFg+1NjRQ03lcT84A0P5tPmsuvXu&#10;cbvgZ+3TpXv/sMZcTsf1PahIY/w7hl98QYdCmA5+YBtUa0CKRAPza5niLhfpDaiDCIkousj1f/7i&#10;BwAA//8DAFBLAQItABQABgAIAAAAIQC2gziS/gAAAOEBAAATAAAAAAAAAAAAAAAAAAAAAABbQ29u&#10;dGVudF9UeXBlc10ueG1sUEsBAi0AFAAGAAgAAAAhADj9If/WAAAAlAEAAAsAAAAAAAAAAAAAAAAA&#10;LwEAAF9yZWxzLy5yZWxzUEsBAi0AFAAGAAgAAAAhAKWkSAVvAgAAJQUAAA4AAAAAAAAAAAAAAAAA&#10;LgIAAGRycy9lMm9Eb2MueG1sUEsBAi0AFAAGAAgAAAAhAJ4tGb3bAAAABwEAAA8AAAAAAAAAAAAA&#10;AAAAyQQAAGRycy9kb3ducmV2LnhtbFBLBQYAAAAABAAEAPMAAADRBQAAAAA=&#10;" fillcolor="white [3201]" strokecolor="#70ad47 [3209]" strokeweight="1pt">
                <v:textbox>
                  <w:txbxContent>
                    <w:p w:rsidR="00680F31" w:rsidRDefault="00680F31" w:rsidP="006A6C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&lt;?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xml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version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"1.0"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encoding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"UTF-8"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standalone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"no"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?&gt;</w:t>
                      </w:r>
                    </w:p>
                    <w:p w:rsidR="00680F31" w:rsidRDefault="00680F31" w:rsidP="006A6C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messages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"myMessages"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xmlns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"http://www.simplity.org/schema"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6A6C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components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6A6C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message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messageType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"error"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"myMessages.a"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text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 xml:space="preserve">"$1 Custom Message </w:t>
                      </w:r>
                      <w:proofErr w:type="gramStart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From</w:t>
                      </w:r>
                      <w:proofErr w:type="gramEnd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 xml:space="preserve"> My Messages XML File"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Default="00680F31" w:rsidP="006A6C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 xml:space="preserve">   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components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Pr="006A6C63" w:rsidRDefault="00680F31" w:rsidP="006A6C6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messages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6A6C63" w:rsidRDefault="006A6C63" w:rsidP="006A6C63"/>
    <w:p w:rsidR="006A6C63" w:rsidRDefault="006A6C63" w:rsidP="006A6C63"/>
    <w:p w:rsidR="001520A2" w:rsidRDefault="001520A2" w:rsidP="006A6C63"/>
    <w:p w:rsidR="001520A2" w:rsidRDefault="001520A2" w:rsidP="006A6C63"/>
    <w:p w:rsidR="001520A2" w:rsidRPr="001520A2" w:rsidRDefault="001520A2" w:rsidP="006A6C63">
      <w:pPr>
        <w:rPr>
          <w:b/>
        </w:rPr>
      </w:pPr>
      <w:r w:rsidRPr="001520A2">
        <w:rPr>
          <w:b/>
        </w:rPr>
        <w:t>Attributes of AddMessage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605"/>
        <w:gridCol w:w="5490"/>
        <w:gridCol w:w="1255"/>
      </w:tblGrid>
      <w:tr w:rsidR="00EE7660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EE7660" w:rsidRPr="001520A2" w:rsidRDefault="00EE7660" w:rsidP="00AB3703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490" w:type="dxa"/>
          </w:tcPr>
          <w:p w:rsidR="00EE7660" w:rsidRPr="001520A2" w:rsidRDefault="00EE7660" w:rsidP="00AB37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255" w:type="dxa"/>
          </w:tcPr>
          <w:p w:rsidR="00EE7660" w:rsidRPr="001520A2" w:rsidRDefault="00EE7660" w:rsidP="00AB37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EE7660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EE7660" w:rsidRDefault="00EE7660" w:rsidP="006A6C63">
            <w:r w:rsidRPr="001520A2">
              <w:t>messageName</w:t>
            </w:r>
          </w:p>
        </w:tc>
        <w:tc>
          <w:tcPr>
            <w:tcW w:w="5490" w:type="dxa"/>
          </w:tcPr>
          <w:p w:rsidR="00EE7660" w:rsidRDefault="00AB3703" w:rsidP="00AB370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</w:t>
            </w:r>
            <w:r w:rsidR="00EE7660" w:rsidRPr="001520A2">
              <w:t>andatory name of a predefined message</w:t>
            </w:r>
          </w:p>
        </w:tc>
        <w:tc>
          <w:tcPr>
            <w:tcW w:w="1255" w:type="dxa"/>
          </w:tcPr>
          <w:p w:rsidR="00EE7660" w:rsidRPr="001520A2" w:rsidRDefault="00EE7660" w:rsidP="006A6C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EE7660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EE7660" w:rsidRPr="001520A2" w:rsidRDefault="00EE7660" w:rsidP="006A6C63">
            <w:r w:rsidRPr="001520A2">
              <w:t>Parameters</w:t>
            </w:r>
          </w:p>
        </w:tc>
        <w:tc>
          <w:tcPr>
            <w:tcW w:w="5490" w:type="dxa"/>
          </w:tcPr>
          <w:p w:rsidR="00EE7660" w:rsidRPr="001520A2" w:rsidRDefault="00AB3703" w:rsidP="00AB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</w:t>
            </w:r>
            <w:r w:rsidR="00EE7660" w:rsidRPr="001520A2">
              <w:t>ist of parameters</w:t>
            </w:r>
          </w:p>
        </w:tc>
        <w:tc>
          <w:tcPr>
            <w:tcW w:w="1255" w:type="dxa"/>
          </w:tcPr>
          <w:p w:rsidR="00EE7660" w:rsidRPr="001520A2" w:rsidRDefault="00EE7660" w:rsidP="006A6C6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EE7660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05" w:type="dxa"/>
          </w:tcPr>
          <w:p w:rsidR="00EE7660" w:rsidRPr="001520A2" w:rsidRDefault="00EE7660" w:rsidP="006A6C63">
            <w:r w:rsidRPr="001520A2">
              <w:t>stopIfMessageTypeIsError</w:t>
            </w:r>
          </w:p>
        </w:tc>
        <w:tc>
          <w:tcPr>
            <w:tcW w:w="5490" w:type="dxa"/>
          </w:tcPr>
          <w:p w:rsidR="00EE7660" w:rsidRPr="001520A2" w:rsidRDefault="00AB3703" w:rsidP="00AB370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="00EE7660" w:rsidRPr="001520A2">
              <w:t>hould we stop this service in case the message added is of type error</w:t>
            </w:r>
          </w:p>
        </w:tc>
        <w:tc>
          <w:tcPr>
            <w:tcW w:w="1255" w:type="dxa"/>
          </w:tcPr>
          <w:p w:rsidR="00EE7660" w:rsidRPr="001520A2" w:rsidRDefault="00EE7660" w:rsidP="006A6C6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1520A2" w:rsidRDefault="001520A2" w:rsidP="006A6C63">
      <w:r>
        <w:tab/>
      </w:r>
    </w:p>
    <w:p w:rsidR="00EE7660" w:rsidRDefault="00EE7660" w:rsidP="006A6C63">
      <w:r>
        <w:rPr>
          <w:noProof/>
        </w:rPr>
        <w:drawing>
          <wp:inline distT="0" distB="0" distL="0" distR="0" wp14:anchorId="19AAC5FE" wp14:editId="12A53120">
            <wp:extent cx="2811780" cy="2085975"/>
            <wp:effectExtent l="19050" t="19050" r="26670" b="285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51" t="21380" r="70513" b="52394"/>
                    <a:stretch/>
                  </pic:blipFill>
                  <pic:spPr bwMode="auto">
                    <a:xfrm>
                      <a:off x="0" y="0"/>
                      <a:ext cx="2825799" cy="2096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703" w:rsidRDefault="00AB3703" w:rsidP="006A6C63"/>
    <w:p w:rsidR="00AB3703" w:rsidRDefault="00AB3703" w:rsidP="006A6C63"/>
    <w:p w:rsidR="00AB3703" w:rsidRDefault="00AB3703" w:rsidP="006A6C63"/>
    <w:p w:rsidR="001520A2" w:rsidRPr="00F32B2A" w:rsidRDefault="001520A2" w:rsidP="00F16394">
      <w:pPr>
        <w:pStyle w:val="Heading4"/>
        <w:rPr>
          <w:b/>
        </w:rPr>
      </w:pPr>
      <w:r w:rsidRPr="00F32B2A">
        <w:rPr>
          <w:b/>
        </w:rPr>
        <w:lastRenderedPageBreak/>
        <w:t>2.3 Complexlogic</w:t>
      </w:r>
    </w:p>
    <w:p w:rsidR="001520A2" w:rsidRDefault="001520A2" w:rsidP="001520A2">
      <w:pPr>
        <w:autoSpaceDE w:val="0"/>
        <w:autoSpaceDN w:val="0"/>
        <w:adjustRightInd w:val="0"/>
        <w:spacing w:after="0" w:line="240" w:lineRule="auto"/>
        <w:jc w:val="both"/>
      </w:pPr>
      <w:r w:rsidRPr="001520A2">
        <w:t>Complex logic that is implemented in a java code. Complexity in this is the driver. We believe that a logic that requires db operations in between is leads to maintenance issues, and hence must be developed and reviewed by</w:t>
      </w:r>
      <w:r>
        <w:t xml:space="preserve"> </w:t>
      </w:r>
      <w:r w:rsidRPr="001520A2">
        <w:t>experienced folks. For enabling such a process, we have separated simple and</w:t>
      </w:r>
      <w:r>
        <w:t xml:space="preserve"> </w:t>
      </w:r>
      <w:r w:rsidRPr="001520A2">
        <w:t>complex logic interfaces.</w:t>
      </w:r>
    </w:p>
    <w:p w:rsidR="001520A2" w:rsidRDefault="001520A2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1520A2" w:rsidRPr="00F32B2A" w:rsidRDefault="001520A2" w:rsidP="00F16394">
      <w:pPr>
        <w:pStyle w:val="Heading4"/>
        <w:rPr>
          <w:b/>
        </w:rPr>
      </w:pPr>
      <w:r w:rsidRPr="00F32B2A">
        <w:rPr>
          <w:b/>
        </w:rPr>
        <w:t>2.4 CopyRows</w:t>
      </w:r>
    </w:p>
    <w:p w:rsidR="001520A2" w:rsidRDefault="001520A2" w:rsidP="001520A2">
      <w:r w:rsidRPr="001520A2">
        <w:t>Copy rows from a compatible sheet.</w:t>
      </w:r>
    </w:p>
    <w:p w:rsidR="001520A2" w:rsidRDefault="001520A2" w:rsidP="001520A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FAC93C" wp14:editId="5E06BF7D">
                <wp:simplePos x="0" y="0"/>
                <wp:positionH relativeFrom="margin">
                  <wp:align>right</wp:align>
                </wp:positionH>
                <wp:positionV relativeFrom="paragraph">
                  <wp:posOffset>197485</wp:posOffset>
                </wp:positionV>
                <wp:extent cx="5915025" cy="84772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847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1520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1520A2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1520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logic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"1"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className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"org.simplity.test.CustomCopyRowsAction"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Pr="00056A6C" w:rsidRDefault="00680F31" w:rsidP="001520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copyRows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fromSheetName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"weekendBoxOffice"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toSheetName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"copiedweekendBoxOffice"</w:t>
                            </w:r>
                          </w:p>
                          <w:p w:rsidR="00680F31" w:rsidRDefault="00680F31" w:rsidP="001520A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actionName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"copyRowsAction"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Default="00680F31" w:rsidP="001520A2"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1520A2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FAC93C" id="Rectangle 6" o:spid="_x0000_s1029" style="position:absolute;margin-left:414.55pt;margin-top:15.55pt;width:465.75pt;height:66.7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nOkbwIAACQFAAAOAAAAZHJzL2Uyb0RvYy54bWysVEtv2zAMvg/YfxB0Xx1nSR9BnSJo0WFA&#10;0QZth54VWUqMyaJGKbGzXz9KdtzHchp2kUmTHymSH3V51daG7RT6CmzB85MRZ8pKKCu7LviP59sv&#10;55z5IGwpDFhV8L3y/Gr++dNl42ZqDBswpUJGQayfNa7gmxDcLMu83Kha+BNwypJRA9YikIrrrETR&#10;UPTaZOPR6DRrAEuHIJX39PemM/J5iq+1kuFBa68CMwWnu4V0YjpX8czml2K2RuE2leyvIf7hFrWo&#10;LCUdQt2IINgWq79C1ZVE8KDDiYQ6A60rqVINVE0++lDN00Y4lWqh5ng3tMn/v7DyfrdEVpUFP+XM&#10;ippG9EhNE3ZtFDuN7Wmcn5HXk1tir3kSY62txjp+qQrWppbuh5aqNjBJP6cX+XQ0nnImyXY+OTsj&#10;mcJkr2iHPnxTULMoFBwpe+qk2N350LkeXAgXb9PlT1LYGxWvYOyj0lQGZRwndCKQujbIdoJGL6RU&#10;NqR6KHXyjjBdGTMA82NAE/L+vr1vhKlErAE4OgZ8n3FApKxgwwCuKwt4LED5c8jc+R+q72qO5Yd2&#10;1abZfT0MagXlnuaJ0BHdO3lbUVvvhA9LgcRs2gHa1vBAhzbQFBx6ibMN4O9j/6M/EY6snDW0KQX3&#10;v7YCFWfmuyUqXuSTSVytpEymZ2NS8K1l9dZit/U10ERyehecTGL0D+YgaoT6hZZ6EbOSSVhJuQsu&#10;Ax6U69BtMD0LUi0WyY3WyYlwZ5+cjMFjnyNtntsXga7nViBW3sNhq8TsA8U634i0sNgG0FXiX+x0&#10;19d+ArSKicH9sxF3/a2evF4ft/kfAAAA//8DAFBLAwQUAAYACAAAACEAFJLB99wAAAAHAQAADwAA&#10;AGRycy9kb3ducmV2LnhtbEyPzU7DMBCE70h9B2srcaOOCUQ0xKkKqHAt5e/qxksSEa+j2GnTt+9y&#10;guNoRjPfFKvJdeKAQ2g9aVCLBARS5W1LtYb3t83VHYgQDVnTeUINJwywKmcXhcmtP9IrHnaxFlxC&#10;ITcamhj7XMpQNehMWPgeib1vPzgTWQ61tIM5crnr5HWSZNKZlnihMT0+Nlj97EanYayeH77qfr19&#10;2qT0Ir1auo9Pq/XlfFrfg4g4xb8w/OIzOpTMtPcj2SA6DXwkakiVAsHuMlW3IPYcy24ykGUh//OX&#10;ZwAAAP//AwBQSwECLQAUAAYACAAAACEAtoM4kv4AAADhAQAAEwAAAAAAAAAAAAAAAAAAAAAAW0Nv&#10;bnRlbnRfVHlwZXNdLnhtbFBLAQItABQABgAIAAAAIQA4/SH/1gAAAJQBAAALAAAAAAAAAAAAAAAA&#10;AC8BAABfcmVscy8ucmVsc1BLAQItABQABgAIAAAAIQAxVnOkbwIAACQFAAAOAAAAAAAAAAAAAAAA&#10;AC4CAABkcnMvZTJvRG9jLnhtbFBLAQItABQABgAIAAAAIQAUksH33AAAAAcBAAAPAAAAAAAAAAAA&#10;AAAAAMkEAABkcnMvZG93bnJldi54bWxQSwUGAAAAAAQABADzAAAA0gUAAAAA&#10;" fillcolor="white [3201]" strokecolor="#70ad47 [3209]" strokeweight="1pt">
                <v:textbox>
                  <w:txbxContent>
                    <w:p w:rsidR="00680F31" w:rsidRDefault="00680F31" w:rsidP="001520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1520A2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1520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logic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"1"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className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"org.simplity.test.CustomCopyRowsAction"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Pr="00056A6C" w:rsidRDefault="00680F31" w:rsidP="001520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056A6C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copyRows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fromSheetName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"weekendBoxOffice"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toSheetName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"copiedweekendBoxOffice"</w:t>
                      </w:r>
                    </w:p>
                    <w:p w:rsidR="00680F31" w:rsidRDefault="00680F31" w:rsidP="001520A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actionName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"copyRowsAction"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Default="00680F31" w:rsidP="001520A2"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1520A2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D2141">
        <w:t>E.g.</w:t>
      </w:r>
      <w:r w:rsidR="00493679">
        <w:t>:</w:t>
      </w:r>
    </w:p>
    <w:p w:rsidR="00493679" w:rsidRDefault="00493679" w:rsidP="001520A2"/>
    <w:p w:rsidR="00493679" w:rsidRPr="001520A2" w:rsidRDefault="00493679" w:rsidP="001520A2"/>
    <w:p w:rsidR="001520A2" w:rsidRDefault="001520A2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493679" w:rsidRPr="00BA043D" w:rsidRDefault="00493679" w:rsidP="001520A2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BA043D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390"/>
        <w:gridCol w:w="4615"/>
        <w:gridCol w:w="1345"/>
      </w:tblGrid>
      <w:tr w:rsidR="00EE7660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0" w:type="dxa"/>
          </w:tcPr>
          <w:p w:rsidR="00EE7660" w:rsidRPr="001520A2" w:rsidRDefault="00EE7660" w:rsidP="00AB3703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4615" w:type="dxa"/>
          </w:tcPr>
          <w:p w:rsidR="00EE7660" w:rsidRPr="001520A2" w:rsidRDefault="00EE7660" w:rsidP="00AB37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345" w:type="dxa"/>
          </w:tcPr>
          <w:p w:rsidR="00EE7660" w:rsidRPr="001520A2" w:rsidRDefault="00EE7660" w:rsidP="00AB37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EE7660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0" w:type="dxa"/>
          </w:tcPr>
          <w:p w:rsidR="00EE7660" w:rsidRPr="00493679" w:rsidRDefault="00EE7660" w:rsidP="00493679">
            <w:r w:rsidRPr="00493679">
              <w:t>toSheetName</w:t>
            </w:r>
          </w:p>
        </w:tc>
        <w:tc>
          <w:tcPr>
            <w:tcW w:w="4615" w:type="dxa"/>
          </w:tcPr>
          <w:p w:rsidR="00EE7660" w:rsidRPr="00493679" w:rsidRDefault="00AB3703" w:rsidP="00AB370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="00EE7660" w:rsidRPr="00493679">
              <w:t>heet to which we want to add rows</w:t>
            </w:r>
          </w:p>
        </w:tc>
        <w:tc>
          <w:tcPr>
            <w:tcW w:w="1345" w:type="dxa"/>
          </w:tcPr>
          <w:p w:rsidR="00EE7660" w:rsidRPr="00493679" w:rsidRDefault="005930D5" w:rsidP="0049367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EE7660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90" w:type="dxa"/>
          </w:tcPr>
          <w:p w:rsidR="00EE7660" w:rsidRPr="00493679" w:rsidRDefault="00EE7660" w:rsidP="00493679">
            <w:r w:rsidRPr="00493679">
              <w:t>fromSheetName</w:t>
            </w:r>
          </w:p>
        </w:tc>
        <w:tc>
          <w:tcPr>
            <w:tcW w:w="4615" w:type="dxa"/>
          </w:tcPr>
          <w:p w:rsidR="00EE7660" w:rsidRPr="00493679" w:rsidRDefault="00AB3703" w:rsidP="00AB3703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EE7660" w:rsidRPr="00493679">
              <w:t>heet from which to copy rows</w:t>
            </w:r>
          </w:p>
        </w:tc>
        <w:tc>
          <w:tcPr>
            <w:tcW w:w="1345" w:type="dxa"/>
          </w:tcPr>
          <w:p w:rsidR="00EE7660" w:rsidRPr="00493679" w:rsidRDefault="005930D5" w:rsidP="004936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Required</w:t>
            </w:r>
          </w:p>
        </w:tc>
      </w:tr>
    </w:tbl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EE7660" w:rsidRDefault="00EE7660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EE7660" w:rsidRDefault="00EE7660" w:rsidP="001520A2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EAA650A" wp14:editId="50B6A8D8">
            <wp:extent cx="2818305" cy="2009775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731" t="21095" r="73718" b="54105"/>
                    <a:stretch/>
                  </pic:blipFill>
                  <pic:spPr bwMode="auto">
                    <a:xfrm>
                      <a:off x="0" y="0"/>
                      <a:ext cx="2828291" cy="201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BA043D" w:rsidRDefault="00BA043D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493679" w:rsidRPr="00F32B2A" w:rsidRDefault="00493679" w:rsidP="00F16394">
      <w:pPr>
        <w:pStyle w:val="Heading4"/>
        <w:rPr>
          <w:b/>
        </w:rPr>
      </w:pPr>
      <w:r w:rsidRPr="00F32B2A">
        <w:rPr>
          <w:b/>
        </w:rPr>
        <w:lastRenderedPageBreak/>
        <w:t>2.5 CopyUserId</w:t>
      </w:r>
    </w:p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  <w:r w:rsidRPr="00493679">
        <w:t>Set the special value userId that has the logged-in user id.</w:t>
      </w:r>
    </w:p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E954B3" wp14:editId="166331FE">
                <wp:simplePos x="0" y="0"/>
                <wp:positionH relativeFrom="margin">
                  <wp:align>right</wp:align>
                </wp:positionH>
                <wp:positionV relativeFrom="paragraph">
                  <wp:posOffset>10795</wp:posOffset>
                </wp:positionV>
                <wp:extent cx="5924550" cy="92392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9239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Pr="00493679" w:rsidRDefault="00680F31" w:rsidP="004936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493679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 w:rsidRPr="00493679"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4936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 w:rsidRPr="00493679"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copyUserId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fieldName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"UserIDCopy"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actionName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"copyUserIdAction"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description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"Copy user id from context"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  <w:highlight w:val="yellow"/>
                              </w:rPr>
                              <w:t>/&gt;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680F31" w:rsidRDefault="00680F31" w:rsidP="00493679"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493679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954B3" id="Rectangle 7" o:spid="_x0000_s1030" style="position:absolute;left:0;text-align:left;margin-left:415.3pt;margin-top:.85pt;width:466.5pt;height:72.7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VlXcgIAAC8FAAAOAAAAZHJzL2Uyb0RvYy54bWysVN9P2zAQfp+0/8Hy+0ibtbBWpKgCMU1C&#10;UAETz65jt9Ecn3d2m3R//c5OGhjr07SXxOf77vd3vrxqa8P2Cn0FtuDjsxFnykooK7sp+Pfn209f&#10;OPNB2FIYsKrgB+X51eLjh8vGzVUOWzClQkZOrJ83ruDbENw8y7zcqlr4M3DKklID1iKQiJusRNGQ&#10;99pk+Wh0njWApUOQynu6vemUfJH8a61keNDaq8BMwSm3kL6Yvuv4zRaXYr5B4baV7NMQ/5BFLSpL&#10;QQdXNyIItsPqL1d1JRE86HAmoc5A60qqVANVMx69q+ZpK5xKtVBzvBva5P+fW3m/XyGryoJfcGZF&#10;TSN6pKYJuzGKXcT2NM7PCfXkVthLno6x1lZjHf9UBWtTSw9DS1UbmKTL6SyfTKfUeUm6Wf55lk+j&#10;0+zV2qEPXxXULB4KjhQ9dVLs73zooEdIDGbhtjIm3sfEulTSKRyMigBjH5Wmiih4nhwlLqlrg2wv&#10;iAVCSmXDeZ9FQkczTV4Hw/EpQxPGvVGPjWYqcWwwHJ0y/DPiYJGigg2DcV1ZwFMOyh9D5A5/rL6r&#10;OZYf2nWbxjiJOcabNZQHGi1Cx3nv5G1FHb4TPqwEEslpKLS44YE+2kBTcOhPnG0Bf526j3jiHmk5&#10;a2hpCu5/7gQqzsw3S6ycjSeTuGVJmEwvchLwrWb9VmN39TXQRMb0RDiZjhEfzPGoEeoX2u9ljEoq&#10;YSXFLrgMeBSuQ7fM9EJItVwmGG2WE+HOPjkZncc+RwY9ty8CXU+zQAS9h+OCifk7tnXYaGlhuQug&#10;q0TF1772E6CtTGTuX5C49m/lhHp95xa/AQAA//8DAFBLAwQUAAYACAAAACEAKGmmotwAAAAGAQAA&#10;DwAAAGRycy9kb3ducmV2LnhtbEyPTU/DMAyG70j8h8hIXCaW7kPrKE2nCTEuaIeNaeesMU21xilN&#10;tpZ/jzmN4+PXev04Xw2uEVfsQu1JwWScgEAqvampUnD43DwtQYSoyejGEyr4wQCr4v4u15nxPe3w&#10;uo+V4BIKmVZgY2wzKUNp0ekw9i0SZ1++czoydpU0ne653DVymiQL6XRNfMHqFl8tluf9xSl4e58c&#10;P4bULs/lpvrerre9SUe9Uo8Pw/oFRMQh3pbhT5/VoWCnk7+QCaJRwI9EnqYgOHyezZhPzPN0CrLI&#10;5X/94hcAAP//AwBQSwECLQAUAAYACAAAACEAtoM4kv4AAADhAQAAEwAAAAAAAAAAAAAAAAAAAAAA&#10;W0NvbnRlbnRfVHlwZXNdLnhtbFBLAQItABQABgAIAAAAIQA4/SH/1gAAAJQBAAALAAAAAAAAAAAA&#10;AAAAAC8BAABfcmVscy8ucmVsc1BLAQItABQABgAIAAAAIQB9FVlXcgIAAC8FAAAOAAAAAAAAAAAA&#10;AAAAAC4CAABkcnMvZTJvRG9jLnhtbFBLAQItABQABgAIAAAAIQAoaaai3AAAAAYBAAAPAAAAAAAA&#10;AAAAAAAAAMwEAABkcnMvZG93bnJldi54bWxQSwUGAAAAAAQABADzAAAA1QUAAAAA&#10;" filled="f" strokecolor="#70ad47 [3209]" strokeweight="1pt">
                <v:textbox>
                  <w:txbxContent>
                    <w:p w:rsidR="00680F31" w:rsidRPr="00493679" w:rsidRDefault="00680F31" w:rsidP="004936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493679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 w:rsidRPr="00493679"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4936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 w:rsidRPr="00493679"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056A6C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copyUserId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fieldName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"UserIDCopy"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actionName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"copyUserIdAction"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description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"Copy user id from context"</w:t>
                      </w:r>
                      <w:r w:rsidRPr="00056A6C"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  <w:highlight w:val="yellow"/>
                        </w:rPr>
                        <w:t>/&gt;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</w:p>
                    <w:p w:rsidR="00680F31" w:rsidRDefault="00680F31" w:rsidP="00493679"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493679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5930D5" w:rsidRDefault="005930D5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493679" w:rsidRDefault="00493679" w:rsidP="00493679">
      <w:pPr>
        <w:autoSpaceDE w:val="0"/>
        <w:autoSpaceDN w:val="0"/>
        <w:adjustRightInd w:val="0"/>
        <w:spacing w:after="0" w:line="240" w:lineRule="auto"/>
        <w:jc w:val="both"/>
      </w:pPr>
    </w:p>
    <w:p w:rsidR="00493679" w:rsidRPr="00AB3703" w:rsidRDefault="00493679" w:rsidP="00493679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AB3703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975"/>
        <w:gridCol w:w="6120"/>
        <w:gridCol w:w="1255"/>
      </w:tblGrid>
      <w:tr w:rsidR="005930D5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5930D5" w:rsidRPr="001520A2" w:rsidRDefault="005930D5" w:rsidP="00056A6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6120" w:type="dxa"/>
          </w:tcPr>
          <w:p w:rsidR="005930D5" w:rsidRPr="001520A2" w:rsidRDefault="005930D5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255" w:type="dxa"/>
          </w:tcPr>
          <w:p w:rsidR="005930D5" w:rsidRPr="001520A2" w:rsidRDefault="005930D5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930D5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5930D5" w:rsidRPr="00493679" w:rsidRDefault="005930D5" w:rsidP="005930D5">
            <w:r w:rsidRPr="00493679">
              <w:t>fieldName</w:t>
            </w:r>
          </w:p>
        </w:tc>
        <w:tc>
          <w:tcPr>
            <w:tcW w:w="6120" w:type="dxa"/>
          </w:tcPr>
          <w:p w:rsidR="005930D5" w:rsidRPr="00493679" w:rsidRDefault="005930D5" w:rsidP="0005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93679">
              <w:t>field name to which user id is to be set to</w:t>
            </w:r>
          </w:p>
        </w:tc>
        <w:tc>
          <w:tcPr>
            <w:tcW w:w="1255" w:type="dxa"/>
          </w:tcPr>
          <w:p w:rsidR="005930D5" w:rsidRPr="00493679" w:rsidRDefault="005930D5" w:rsidP="005930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</w:tbl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5930D5" w:rsidRDefault="005930D5" w:rsidP="001520A2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676CBE12" wp14:editId="520B7196">
            <wp:extent cx="2759367" cy="170497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891" t="20810" r="73397" b="57526"/>
                    <a:stretch/>
                  </pic:blipFill>
                  <pic:spPr bwMode="auto">
                    <a:xfrm>
                      <a:off x="0" y="0"/>
                      <a:ext cx="2770737" cy="17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BA043D" w:rsidRDefault="00BA043D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5930D5" w:rsidRDefault="005930D5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493679" w:rsidRPr="00F32B2A" w:rsidRDefault="00493679" w:rsidP="00F16394">
      <w:pPr>
        <w:pStyle w:val="Heading4"/>
        <w:rPr>
          <w:b/>
        </w:rPr>
      </w:pPr>
      <w:r w:rsidRPr="00F32B2A">
        <w:rPr>
          <w:b/>
        </w:rPr>
        <w:lastRenderedPageBreak/>
        <w:t>2.6 CreateSheet</w:t>
      </w:r>
    </w:p>
    <w:p w:rsidR="00493679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  <w:r w:rsidRPr="00493679">
        <w:t>Set</w:t>
      </w:r>
      <w:r w:rsidR="00493679" w:rsidRPr="00493679">
        <w:t xml:space="preserve"> rows and columns to a table</w:t>
      </w:r>
    </w:p>
    <w:p w:rsidR="00493679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C6F929" wp14:editId="5A516B91">
                <wp:simplePos x="0" y="0"/>
                <wp:positionH relativeFrom="margin">
                  <wp:align>right</wp:align>
                </wp:positionH>
                <wp:positionV relativeFrom="paragraph">
                  <wp:posOffset>172720</wp:posOffset>
                </wp:positionV>
                <wp:extent cx="5924550" cy="98107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981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4936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8021F7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4936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"dateField"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"/2015-01-31/"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Default="00680F31" w:rsidP="004936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createSheet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sheetName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"newsheet"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data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"text</w:t>
                            </w:r>
                            <w:r w:rsidR="003D2141"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, int, decimal, date, bool; first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 xml:space="preserve"> row first column text</w:t>
                            </w:r>
                            <w:r w:rsidR="003D2141"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, 1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, 1.1, /2016-12-31/,true;secondrow,2,2.2, $dateField, true"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Default="00680F31" w:rsidP="0049367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log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names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"newsheet"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Default="00680F31" w:rsidP="00493679"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8021F7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6F929" id="Rectangle 8" o:spid="_x0000_s1031" style="position:absolute;left:0;text-align:left;margin-left:415.3pt;margin-top:13.6pt;width:466.5pt;height:77.25pt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4rAbAIAACQFAAAOAAAAZHJzL2Uyb0RvYy54bWysVE1v2zAMvQ/YfxB0XxwHST+COkWQosOA&#10;oi3aDj0rspQYk0WNUmJnv36U7Lhdl9Owi02KfKRIPurquq0N2yv0FdiC56MxZ8pKKCu7Kfj3l9sv&#10;F5z5IGwpDFhV8IPy/Hrx+dNV4+ZqAlswpUJGQayfN67g2xDcPMu83Kpa+BE4ZcmoAWsRSMVNVqJo&#10;KHptssl4fJY1gKVDkMp7Or3pjHyR4mutZHjQ2qvATMHpbiF9MX3X8ZstrsR8g8JtK9lfQ/zDLWpR&#10;WUo6hLoRQbAdVn+FqiuJ4EGHkYQ6A60rqVINVE0+/lDN81Y4lWqh5ng3tMn/v7Dyfv+IrCoLToOy&#10;oqYRPVHThN0YxS5iexrn5+T17B6x1zyJsdZWYx3/VAVrU0sPQ0tVG5ikw9nlZDqbUecl2S4v8vH5&#10;LAbN3tAOffiqoGZRKDhS9tRJsb/zoXM9uhAu3qbLn6RwMCpewdgnpakMyjhJ6EQgtTLI9oJGL6RU&#10;Npz1qZN3hOnKmAGYnwKakPeg3jfCVCLWAByfAv6ZcUCkrGDDAK4rC3gqQPljyNz5H6vvao7lh3bd&#10;ptmlnsaTNZQHmidCR3Tv5G1Fbb0TPjwKJGbTJGhbwwN9tIGm4NBLnG0Bf506j/5EOLJy1tCmFNz/&#10;3AlUnJlvlqh4mU+ncbWSMp2dT0jB95b1e4vd1SugieT0LjiZxOgfzFHUCPUrLfUyZiWTsJJyF1wG&#10;PCqr0G0wPQtSLZfJjdbJiXBnn52MwWOfI21e2leBrudWIFbew3GrxPwDxTrfiLSw3AXQVeLfW1/7&#10;CdAqJgb3z0bc9fd68np73Ba/AQAA//8DAFBLAwQUAAYACAAAACEAxUEzltsAAAAHAQAADwAAAGRy&#10;cy9kb3ducmV2LnhtbEyPS0/DMBCE70j8B2uRuFHnIdE2xKkKqHCF8rpu4yWJiNdR7LTh37Oc4Dg7&#10;o5lvy83senWkMXSeDaSLBBRx7W3HjYHXl93VClSIyBZ7z2TgmwJsqvOzEgvrT/xMx31slJRwKNBA&#10;G+NQaB3qlhyGhR+Ixfv0o8Mocmy0HfEk5a7XWZJca4cdy0KLA921VH/tJ2dgqh9uP5ph+3S/y/lR&#10;+3Tt3t6tMZcX8/YGVKQ5/oXhF1/QoRKmg5/YBtUbkEeigWyZgRJ3nedyOEhslS5BV6X+z1/9AAAA&#10;//8DAFBLAQItABQABgAIAAAAIQC2gziS/gAAAOEBAAATAAAAAAAAAAAAAAAAAAAAAABbQ29udGVu&#10;dF9UeXBlc10ueG1sUEsBAi0AFAAGAAgAAAAhADj9If/WAAAAlAEAAAsAAAAAAAAAAAAAAAAALwEA&#10;AF9yZWxzLy5yZWxzUEsBAi0AFAAGAAgAAAAhAO3risBsAgAAJAUAAA4AAAAAAAAAAAAAAAAALgIA&#10;AGRycy9lMm9Eb2MueG1sUEsBAi0AFAAGAAgAAAAhAMVBM5bbAAAABwEAAA8AAAAAAAAAAAAAAAAA&#10;xgQAAGRycy9kb3ducmV2LnhtbFBLBQYAAAAABAAEAPMAAADOBQAAAAA=&#10;" fillcolor="white [3201]" strokecolor="#70ad47 [3209]" strokeweight="1pt">
                <v:textbox>
                  <w:txbxContent>
                    <w:p w:rsidR="00680F31" w:rsidRDefault="00680F31" w:rsidP="004936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8021F7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4936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"dateField"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"/2015-01-31/"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Default="00680F31" w:rsidP="004936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056A6C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createSheet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sheetName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"newsheet"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data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"text</w:t>
                      </w:r>
                      <w:r w:rsidR="003D2141"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, int, decimal, date, bool; first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 xml:space="preserve"> row first column text</w:t>
                      </w:r>
                      <w:r w:rsidR="003D2141"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, 1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, 1.1, /2016-12-31/,true;secondrow,2,2.2, $dateField, true"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Default="00680F31" w:rsidP="0049367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log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names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"newsheet"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Default="00680F31" w:rsidP="00493679"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8021F7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8021F7" w:rsidRDefault="008021F7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8021F7" w:rsidRDefault="008021F7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8021F7" w:rsidRDefault="008021F7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493679" w:rsidRDefault="00493679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8021F7" w:rsidRDefault="008021F7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8021F7" w:rsidRDefault="008021F7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8021F7" w:rsidRDefault="008021F7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8021F7" w:rsidRPr="0023136B" w:rsidRDefault="008021F7" w:rsidP="008021F7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23136B">
        <w:rPr>
          <w:b/>
        </w:rPr>
        <w:t>Attributes</w:t>
      </w:r>
    </w:p>
    <w:tbl>
      <w:tblPr>
        <w:tblStyle w:val="GridTable4-Accent1"/>
        <w:tblW w:w="9340" w:type="dxa"/>
        <w:tblLook w:val="04A0" w:firstRow="1" w:lastRow="0" w:firstColumn="1" w:lastColumn="0" w:noHBand="0" w:noVBand="1"/>
      </w:tblPr>
      <w:tblGrid>
        <w:gridCol w:w="1890"/>
        <w:gridCol w:w="6210"/>
        <w:gridCol w:w="1240"/>
      </w:tblGrid>
      <w:tr w:rsidR="005930D5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:rsidR="005930D5" w:rsidRPr="001520A2" w:rsidRDefault="005930D5" w:rsidP="00056A6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6210" w:type="dxa"/>
          </w:tcPr>
          <w:p w:rsidR="005930D5" w:rsidRPr="001520A2" w:rsidRDefault="005930D5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240" w:type="dxa"/>
          </w:tcPr>
          <w:p w:rsidR="005930D5" w:rsidRPr="001520A2" w:rsidRDefault="005930D5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930D5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:rsidR="005930D5" w:rsidRPr="00493679" w:rsidRDefault="005930D5" w:rsidP="005930D5">
            <w:r w:rsidRPr="008021F7">
              <w:t>sheetName</w:t>
            </w:r>
          </w:p>
        </w:tc>
        <w:tc>
          <w:tcPr>
            <w:tcW w:w="6210" w:type="dxa"/>
          </w:tcPr>
          <w:p w:rsidR="005930D5" w:rsidRPr="00493679" w:rsidRDefault="00056A6C" w:rsidP="005930D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</w:t>
            </w:r>
            <w:r w:rsidR="005930D5" w:rsidRPr="008021F7">
              <w:t>ame of sheet to be created</w:t>
            </w:r>
          </w:p>
        </w:tc>
        <w:tc>
          <w:tcPr>
            <w:tcW w:w="1240" w:type="dxa"/>
          </w:tcPr>
          <w:p w:rsidR="005930D5" w:rsidRPr="008021F7" w:rsidRDefault="005930D5" w:rsidP="005930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930D5" w:rsidTr="00CA302D">
        <w:trPr>
          <w:trHeight w:val="1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:rsidR="005930D5" w:rsidRDefault="005930D5" w:rsidP="005930D5">
            <w:pPr>
              <w:rPr>
                <w:rFonts w:ascii="Consolas" w:hAnsi="Consolas" w:cs="Consolas"/>
                <w:color w:val="0000C0"/>
                <w:sz w:val="20"/>
                <w:szCs w:val="20"/>
                <w:highlight w:val="yellow"/>
              </w:rPr>
            </w:pPr>
            <w:r w:rsidRPr="008021F7">
              <w:t>Data</w:t>
            </w:r>
          </w:p>
        </w:tc>
        <w:tc>
          <w:tcPr>
            <w:tcW w:w="6210" w:type="dxa"/>
          </w:tcPr>
          <w:p w:rsidR="005930D5" w:rsidRPr="008021F7" w:rsidRDefault="00056A6C" w:rsidP="005930D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</w:t>
            </w:r>
            <w:r w:rsidR="005930D5" w:rsidRPr="008021F7">
              <w:t>his is a semi-</w:t>
            </w:r>
            <w:r w:rsidRPr="008021F7">
              <w:t>colon (</w:t>
            </w:r>
            <w:r w:rsidR="005930D5" w:rsidRPr="008021F7">
              <w:t>;) separated set of rows. Each row is a comma(,)</w:t>
            </w:r>
          </w:p>
          <w:p w:rsidR="005930D5" w:rsidRPr="008021F7" w:rsidRDefault="005930D5" w:rsidP="005930D5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nsolas" w:hAnsi="Consolas" w:cs="Consolas"/>
                <w:sz w:val="20"/>
                <w:szCs w:val="20"/>
              </w:rPr>
            </w:pPr>
            <w:r w:rsidRPr="008021F7">
              <w:t>separated set of columns; First row is header. e.g.name</w:t>
            </w:r>
            <w:r w:rsidR="00056A6C" w:rsidRPr="008021F7">
              <w:t>, value; red</w:t>
            </w:r>
            <w:proofErr w:type="gramStart"/>
            <w:r w:rsidR="00056A6C" w:rsidRPr="008021F7">
              <w:t>,1</w:t>
            </w:r>
            <w:proofErr w:type="gramEnd"/>
            <w:r w:rsidRPr="008021F7">
              <w:t>;green,2;blue,3. Note that the syntax does not allow text that may contain comma or semi-colon</w:t>
            </w:r>
          </w:p>
        </w:tc>
        <w:tc>
          <w:tcPr>
            <w:tcW w:w="1240" w:type="dxa"/>
          </w:tcPr>
          <w:p w:rsidR="005930D5" w:rsidRPr="008021F7" w:rsidRDefault="005930D5" w:rsidP="008021F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Required</w:t>
            </w:r>
          </w:p>
        </w:tc>
      </w:tr>
    </w:tbl>
    <w:p w:rsidR="008021F7" w:rsidRDefault="008021F7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5930D5" w:rsidRDefault="005930D5" w:rsidP="001520A2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92FA578" wp14:editId="5A79CBEF">
            <wp:extent cx="2677220" cy="2124075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891" t="21095" r="73718" b="51539"/>
                    <a:stretch/>
                  </pic:blipFill>
                  <pic:spPr bwMode="auto">
                    <a:xfrm>
                      <a:off x="0" y="0"/>
                      <a:ext cx="2692098" cy="2135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BA043D" w:rsidRDefault="00BA043D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BA043D" w:rsidRDefault="00BA043D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056A6C" w:rsidRDefault="00056A6C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5930D5" w:rsidRDefault="005930D5" w:rsidP="001520A2">
      <w:pPr>
        <w:autoSpaceDE w:val="0"/>
        <w:autoSpaceDN w:val="0"/>
        <w:adjustRightInd w:val="0"/>
        <w:spacing w:after="0" w:line="240" w:lineRule="auto"/>
        <w:jc w:val="both"/>
      </w:pPr>
    </w:p>
    <w:p w:rsidR="008021F7" w:rsidRPr="00F32B2A" w:rsidRDefault="008021F7" w:rsidP="00F16394">
      <w:pPr>
        <w:pStyle w:val="Heading4"/>
        <w:rPr>
          <w:b/>
        </w:rPr>
      </w:pPr>
      <w:r w:rsidRPr="00F32B2A">
        <w:rPr>
          <w:b/>
        </w:rPr>
        <w:lastRenderedPageBreak/>
        <w:t>2.7 Download</w:t>
      </w:r>
    </w:p>
    <w:p w:rsidR="008021F7" w:rsidRDefault="008021F7" w:rsidP="008021F7">
      <w:pPr>
        <w:spacing w:after="0" w:line="240" w:lineRule="auto"/>
      </w:pPr>
      <w:r w:rsidRPr="008021F7">
        <w:t>Download a file from permanent storage to temp storage</w:t>
      </w:r>
    </w:p>
    <w:p w:rsidR="008021F7" w:rsidRDefault="008021F7" w:rsidP="008021F7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0235" w:rsidTr="00710235">
        <w:tc>
          <w:tcPr>
            <w:tcW w:w="9350" w:type="dxa"/>
          </w:tcPr>
          <w:p w:rsidR="00710235" w:rsidRDefault="00710235" w:rsidP="0071023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highlight w:val="lightGray"/>
              </w:rPr>
              <w:t>actions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710235" w:rsidRDefault="00710235" w:rsidP="0071023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logic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className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"org.simplity.test.GetStoredFiles"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</w:t>
            </w:r>
            <w:r w:rsidR="003D2141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Creates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 xml:space="preserve"> sheet named files that has the keys for files to be downaded"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710235" w:rsidRDefault="00710235" w:rsidP="0071023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 w:rsidRPr="00056A6C">
              <w:rPr>
                <w:rFonts w:ascii="Consolas" w:hAnsi="Consolas" w:cs="Consolas"/>
                <w:color w:val="3F7F7F"/>
                <w:sz w:val="20"/>
                <w:szCs w:val="20"/>
                <w:highlight w:val="yellow"/>
              </w:rPr>
              <w:t>download</w:t>
            </w:r>
            <w:r w:rsidRPr="00056A6C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056A6C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sheetName</w:t>
            </w:r>
            <w:r w:rsidRPr="00056A6C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056A6C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"files"</w:t>
            </w:r>
            <w:r w:rsidRPr="00056A6C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056A6C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keyField</w:t>
            </w:r>
            <w:r w:rsidRPr="00056A6C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056A6C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"key"</w:t>
            </w:r>
            <w:r w:rsidRPr="00056A6C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056A6C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fileNameField</w:t>
            </w:r>
            <w:r w:rsidRPr="00056A6C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056A6C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"name"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mimeTypeField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"mime"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 xml:space="preserve">"Downloads a file for each row in sheet files. </w:t>
            </w:r>
          </w:p>
          <w:p w:rsidR="00710235" w:rsidRDefault="00710235" w:rsidP="0071023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 xml:space="preserve">Uses column named key as key to the file to be downloaded. </w:t>
            </w:r>
            <w:proofErr w:type="gram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copies</w:t>
            </w:r>
            <w:proofErr w:type="gram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 xml:space="preserve"> file name and mime-type of 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teh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 xml:space="preserve"> downloaded file to the columns file and mime respectively."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710235" w:rsidRDefault="00710235" w:rsidP="00710235"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highlight w:val="lightGray"/>
              </w:rPr>
              <w:t>actions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</w:tc>
      </w:tr>
    </w:tbl>
    <w:p w:rsidR="00710235" w:rsidRDefault="00710235" w:rsidP="008021F7">
      <w:pPr>
        <w:spacing w:after="0" w:line="240" w:lineRule="auto"/>
      </w:pPr>
    </w:p>
    <w:p w:rsidR="00710235" w:rsidRPr="00056A6C" w:rsidRDefault="00710235" w:rsidP="008021F7">
      <w:pPr>
        <w:spacing w:after="0" w:line="240" w:lineRule="auto"/>
        <w:rPr>
          <w:b/>
        </w:rPr>
      </w:pPr>
      <w:r w:rsidRPr="00056A6C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795"/>
        <w:gridCol w:w="6300"/>
        <w:gridCol w:w="1255"/>
      </w:tblGrid>
      <w:tr w:rsidR="005930D5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5930D5" w:rsidRPr="001520A2" w:rsidRDefault="005930D5" w:rsidP="00056A6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6300" w:type="dxa"/>
          </w:tcPr>
          <w:p w:rsidR="005930D5" w:rsidRPr="001520A2" w:rsidRDefault="005930D5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255" w:type="dxa"/>
          </w:tcPr>
          <w:p w:rsidR="005930D5" w:rsidRPr="001520A2" w:rsidRDefault="005930D5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930D5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5930D5" w:rsidRDefault="005930D5" w:rsidP="00710235">
            <w:r w:rsidRPr="00710235">
              <w:t>keyField</w:t>
            </w:r>
          </w:p>
        </w:tc>
        <w:tc>
          <w:tcPr>
            <w:tcW w:w="6300" w:type="dxa"/>
          </w:tcPr>
          <w:p w:rsidR="005930D5" w:rsidRDefault="00056A6C" w:rsidP="0005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 w:rsidR="005930D5" w:rsidRPr="00710235">
              <w:t>ield/column name that has the key for the file</w:t>
            </w:r>
          </w:p>
        </w:tc>
        <w:tc>
          <w:tcPr>
            <w:tcW w:w="1255" w:type="dxa"/>
          </w:tcPr>
          <w:p w:rsidR="005930D5" w:rsidRPr="00710235" w:rsidRDefault="005930D5" w:rsidP="007102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930D5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5930D5" w:rsidRPr="00710235" w:rsidRDefault="005930D5" w:rsidP="00710235">
            <w:r w:rsidRPr="00710235">
              <w:t>fileNameField</w:t>
            </w:r>
          </w:p>
        </w:tc>
        <w:tc>
          <w:tcPr>
            <w:tcW w:w="6300" w:type="dxa"/>
          </w:tcPr>
          <w:p w:rsidR="005930D5" w:rsidRPr="00710235" w:rsidRDefault="00056A6C" w:rsidP="0005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0235">
              <w:t>Field</w:t>
            </w:r>
            <w:r w:rsidR="005930D5" w:rsidRPr="00710235">
              <w:t xml:space="preserve"> to which file name is to be copied to. This is optional</w:t>
            </w:r>
          </w:p>
        </w:tc>
        <w:tc>
          <w:tcPr>
            <w:tcW w:w="1255" w:type="dxa"/>
          </w:tcPr>
          <w:p w:rsidR="005930D5" w:rsidRPr="00710235" w:rsidRDefault="005930D5" w:rsidP="007102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5930D5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5930D5" w:rsidRPr="00710235" w:rsidRDefault="005930D5" w:rsidP="00710235">
            <w:r w:rsidRPr="00710235">
              <w:t>mimeTypeField</w:t>
            </w:r>
          </w:p>
        </w:tc>
        <w:tc>
          <w:tcPr>
            <w:tcW w:w="6300" w:type="dxa"/>
          </w:tcPr>
          <w:p w:rsidR="005930D5" w:rsidRPr="00710235" w:rsidRDefault="00056A6C" w:rsidP="00056A6C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10235">
              <w:t>Field</w:t>
            </w:r>
            <w:r w:rsidR="005930D5" w:rsidRPr="00710235">
              <w:t xml:space="preserve"> to which mime-type of this file is to be copied to. This is optional</w:t>
            </w:r>
          </w:p>
        </w:tc>
        <w:tc>
          <w:tcPr>
            <w:tcW w:w="1255" w:type="dxa"/>
          </w:tcPr>
          <w:p w:rsidR="005930D5" w:rsidRPr="00710235" w:rsidRDefault="005930D5" w:rsidP="0071023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5930D5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5" w:type="dxa"/>
          </w:tcPr>
          <w:p w:rsidR="005930D5" w:rsidRPr="00710235" w:rsidRDefault="005930D5" w:rsidP="00710235">
            <w:r w:rsidRPr="00710235">
              <w:t>sheetName</w:t>
            </w:r>
          </w:p>
        </w:tc>
        <w:tc>
          <w:tcPr>
            <w:tcW w:w="6300" w:type="dxa"/>
          </w:tcPr>
          <w:p w:rsidR="005930D5" w:rsidRPr="00710235" w:rsidRDefault="00056A6C" w:rsidP="00056A6C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5930D5" w:rsidRPr="00710235">
              <w:t>heet name in case this action is for all rows of a sheet</w:t>
            </w:r>
          </w:p>
        </w:tc>
        <w:tc>
          <w:tcPr>
            <w:tcW w:w="1255" w:type="dxa"/>
          </w:tcPr>
          <w:p w:rsidR="005930D5" w:rsidRPr="00710235" w:rsidRDefault="005930D5" w:rsidP="0071023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710235" w:rsidRDefault="00710235" w:rsidP="008021F7">
      <w:pPr>
        <w:spacing w:after="0" w:line="240" w:lineRule="auto"/>
      </w:pPr>
    </w:p>
    <w:p w:rsidR="005930D5" w:rsidRDefault="005930D5" w:rsidP="008021F7">
      <w:pPr>
        <w:spacing w:after="0" w:line="240" w:lineRule="auto"/>
      </w:pPr>
      <w:r>
        <w:rPr>
          <w:noProof/>
        </w:rPr>
        <w:drawing>
          <wp:inline distT="0" distB="0" distL="0" distR="0" wp14:anchorId="3407C8C7" wp14:editId="2211B0FF">
            <wp:extent cx="2612571" cy="2286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051" t="21380" r="73718" b="48688"/>
                    <a:stretch/>
                  </pic:blipFill>
                  <pic:spPr bwMode="auto">
                    <a:xfrm>
                      <a:off x="0" y="0"/>
                      <a:ext cx="2626399" cy="229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A6C" w:rsidRDefault="00056A6C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BA043D" w:rsidRDefault="00BA043D" w:rsidP="008021F7">
      <w:pPr>
        <w:spacing w:after="0" w:line="240" w:lineRule="auto"/>
      </w:pPr>
    </w:p>
    <w:p w:rsidR="00BA043D" w:rsidRDefault="00BA043D" w:rsidP="008021F7">
      <w:pPr>
        <w:spacing w:after="0" w:line="240" w:lineRule="auto"/>
      </w:pPr>
    </w:p>
    <w:p w:rsidR="00BA043D" w:rsidRDefault="00BA043D" w:rsidP="008021F7">
      <w:pPr>
        <w:spacing w:after="0" w:line="240" w:lineRule="auto"/>
      </w:pPr>
    </w:p>
    <w:p w:rsidR="00BA043D" w:rsidRDefault="00BA043D" w:rsidP="008021F7">
      <w:pPr>
        <w:spacing w:after="0" w:line="240" w:lineRule="auto"/>
      </w:pPr>
    </w:p>
    <w:p w:rsidR="00BA043D" w:rsidRDefault="00BA043D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710235" w:rsidRDefault="00710235" w:rsidP="008021F7">
      <w:pPr>
        <w:spacing w:after="0" w:line="240" w:lineRule="auto"/>
      </w:pPr>
    </w:p>
    <w:p w:rsidR="008021F7" w:rsidRPr="00F32B2A" w:rsidRDefault="008021F7" w:rsidP="00F16394">
      <w:pPr>
        <w:pStyle w:val="Heading4"/>
        <w:rPr>
          <w:b/>
        </w:rPr>
      </w:pPr>
      <w:r w:rsidRPr="00F32B2A">
        <w:rPr>
          <w:b/>
        </w:rPr>
        <w:lastRenderedPageBreak/>
        <w:t>2.8 ExecuteSP</w:t>
      </w:r>
    </w:p>
    <w:p w:rsidR="00116F54" w:rsidRDefault="00056A6C" w:rsidP="008021F7">
      <w:r w:rsidRPr="00116F54">
        <w:t>Execute</w:t>
      </w:r>
      <w:r w:rsidR="00116F54" w:rsidRPr="00116F54">
        <w:t xml:space="preserve"> a stored procedure</w:t>
      </w:r>
    </w:p>
    <w:p w:rsidR="005930D5" w:rsidRDefault="005930D5" w:rsidP="008021F7"/>
    <w:p w:rsidR="005930D5" w:rsidRDefault="005930D5" w:rsidP="008021F7"/>
    <w:p w:rsidR="005930D5" w:rsidRPr="00056A6C" w:rsidRDefault="005930D5" w:rsidP="008021F7">
      <w:pPr>
        <w:rPr>
          <w:b/>
        </w:rPr>
      </w:pPr>
      <w:r w:rsidRPr="00056A6C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271"/>
        <w:gridCol w:w="4917"/>
        <w:gridCol w:w="1162"/>
      </w:tblGrid>
      <w:tr w:rsidR="005930D5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5930D5" w:rsidRPr="001520A2" w:rsidRDefault="005930D5" w:rsidP="00056A6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4976" w:type="dxa"/>
          </w:tcPr>
          <w:p w:rsidR="005930D5" w:rsidRPr="001520A2" w:rsidRDefault="005930D5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165" w:type="dxa"/>
          </w:tcPr>
          <w:p w:rsidR="005930D5" w:rsidRPr="001520A2" w:rsidRDefault="005930D5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930D5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5930D5" w:rsidRDefault="005930D5" w:rsidP="005930D5">
            <w:r w:rsidRPr="005930D5">
              <w:t>procedureName</w:t>
            </w:r>
          </w:p>
        </w:tc>
        <w:tc>
          <w:tcPr>
            <w:tcW w:w="4976" w:type="dxa"/>
          </w:tcPr>
          <w:p w:rsidR="005930D5" w:rsidRDefault="00056A6C" w:rsidP="005930D5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</w:t>
            </w:r>
            <w:r w:rsidR="005930D5" w:rsidRPr="005930D5">
              <w:t>ualified name</w:t>
            </w:r>
          </w:p>
        </w:tc>
        <w:tc>
          <w:tcPr>
            <w:tcW w:w="1165" w:type="dxa"/>
          </w:tcPr>
          <w:p w:rsidR="005930D5" w:rsidRDefault="005930D5" w:rsidP="005930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930D5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5930D5" w:rsidRPr="005930D5" w:rsidRDefault="005930D5" w:rsidP="005930D5">
            <w:r w:rsidRPr="005930D5">
              <w:t>sheetNameForInputParameters</w:t>
            </w:r>
          </w:p>
        </w:tc>
        <w:tc>
          <w:tcPr>
            <w:tcW w:w="4976" w:type="dxa"/>
          </w:tcPr>
          <w:p w:rsidR="005930D5" w:rsidRPr="005930D5" w:rsidRDefault="00056A6C" w:rsidP="003D214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30D5">
              <w:t>Sheet</w:t>
            </w:r>
            <w:r w:rsidR="005930D5" w:rsidRPr="005930D5">
              <w:t xml:space="preserve"> name for input data. Null implies that input, if any, would be from fields collection of ctx</w:t>
            </w:r>
          </w:p>
        </w:tc>
        <w:tc>
          <w:tcPr>
            <w:tcW w:w="1165" w:type="dxa"/>
          </w:tcPr>
          <w:p w:rsidR="005930D5" w:rsidRDefault="005930D5" w:rsidP="005930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5930D5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5930D5" w:rsidRPr="005930D5" w:rsidRDefault="005930D5" w:rsidP="005930D5">
            <w:r w:rsidRPr="005930D5">
              <w:t>sheetNameForOutputParameters</w:t>
            </w:r>
          </w:p>
        </w:tc>
        <w:tc>
          <w:tcPr>
            <w:tcW w:w="4976" w:type="dxa"/>
          </w:tcPr>
          <w:p w:rsidR="005930D5" w:rsidRPr="005930D5" w:rsidRDefault="00056A6C" w:rsidP="003D214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930D5">
              <w:t>Output</w:t>
            </w:r>
            <w:r w:rsidR="005930D5" w:rsidRPr="005930D5">
              <w:t xml:space="preserve"> parameters from this SP may be ext</w:t>
            </w:r>
            <w:r w:rsidR="003D2141">
              <w:t xml:space="preserve">racted out to a sheet. Else, if </w:t>
            </w:r>
            <w:r w:rsidR="005930D5" w:rsidRPr="005930D5">
              <w:t>present, they will be extracted to fields collection of ctx</w:t>
            </w:r>
          </w:p>
        </w:tc>
        <w:tc>
          <w:tcPr>
            <w:tcW w:w="1165" w:type="dxa"/>
          </w:tcPr>
          <w:p w:rsidR="005930D5" w:rsidRDefault="005930D5" w:rsidP="005930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5930D5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:rsidR="005930D5" w:rsidRPr="005930D5" w:rsidRDefault="005930D5" w:rsidP="005930D5">
            <w:r w:rsidRPr="005930D5">
              <w:t>outputSheetNames</w:t>
            </w:r>
          </w:p>
        </w:tc>
        <w:tc>
          <w:tcPr>
            <w:tcW w:w="4976" w:type="dxa"/>
          </w:tcPr>
          <w:p w:rsidR="005930D5" w:rsidRPr="005930D5" w:rsidRDefault="003D2141" w:rsidP="003D2141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30D5">
              <w:t>If</w:t>
            </w:r>
            <w:r w:rsidR="005930D5" w:rsidRPr="005930D5">
              <w:t xml:space="preserve"> this procedure has defined outputRecord</w:t>
            </w:r>
            <w:r>
              <w:t xml:space="preserve">Names, then you may specify the </w:t>
            </w:r>
            <w:r w:rsidR="005930D5" w:rsidRPr="005930D5">
              <w:t>sheet names. Default is to use definition from record.</w:t>
            </w:r>
          </w:p>
        </w:tc>
        <w:tc>
          <w:tcPr>
            <w:tcW w:w="1165" w:type="dxa"/>
          </w:tcPr>
          <w:p w:rsidR="005930D5" w:rsidRDefault="005930D5" w:rsidP="005930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5930D5" w:rsidRDefault="005930D5" w:rsidP="008021F7"/>
    <w:p w:rsidR="005930D5" w:rsidRDefault="005930D5" w:rsidP="008021F7"/>
    <w:p w:rsidR="005930D5" w:rsidRDefault="005930D5" w:rsidP="008021F7">
      <w:r>
        <w:rPr>
          <w:noProof/>
        </w:rPr>
        <w:drawing>
          <wp:inline distT="0" distB="0" distL="0" distR="0" wp14:anchorId="106A7381" wp14:editId="1D99FC51">
            <wp:extent cx="3629025" cy="34152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051" t="20810" r="65705" b="34436"/>
                    <a:stretch/>
                  </pic:blipFill>
                  <pic:spPr bwMode="auto">
                    <a:xfrm>
                      <a:off x="0" y="0"/>
                      <a:ext cx="3671781" cy="345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A6C" w:rsidRDefault="00056A6C" w:rsidP="008021F7"/>
    <w:p w:rsidR="003D2141" w:rsidRDefault="003D2141" w:rsidP="008021F7"/>
    <w:p w:rsidR="00056A6C" w:rsidRPr="00116F54" w:rsidRDefault="00056A6C" w:rsidP="008021F7"/>
    <w:p w:rsidR="00116F54" w:rsidRPr="00F32B2A" w:rsidRDefault="00116F54" w:rsidP="00F16394">
      <w:pPr>
        <w:pStyle w:val="Heading4"/>
        <w:rPr>
          <w:b/>
        </w:rPr>
      </w:pPr>
      <w:r w:rsidRPr="00F32B2A">
        <w:rPr>
          <w:b/>
        </w:rPr>
        <w:lastRenderedPageBreak/>
        <w:t>2.9 ExecuteSql</w:t>
      </w:r>
    </w:p>
    <w:p w:rsidR="008021F7" w:rsidRDefault="00056A6C" w:rsidP="008021F7">
      <w:pPr>
        <w:spacing w:after="0" w:line="240" w:lineRule="auto"/>
      </w:pPr>
      <w:r w:rsidRPr="00116F54">
        <w:t>Execute</w:t>
      </w:r>
      <w:r w:rsidR="00116F54" w:rsidRPr="00116F54">
        <w:t xml:space="preserve"> a sql</w:t>
      </w:r>
    </w:p>
    <w:p w:rsidR="00710235" w:rsidRDefault="00710235" w:rsidP="008021F7">
      <w:pPr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0235" w:rsidTr="00710235">
        <w:tc>
          <w:tcPr>
            <w:tcW w:w="9350" w:type="dxa"/>
          </w:tcPr>
          <w:p w:rsidR="00710235" w:rsidRDefault="00710235" w:rsidP="0071023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highlight w:val="lightGray"/>
              </w:rPr>
              <w:t>actions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710235" w:rsidRDefault="00710235" w:rsidP="0071023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 w:rsidRPr="00056A6C">
              <w:rPr>
                <w:rFonts w:ascii="Consolas" w:hAnsi="Consolas" w:cs="Consolas"/>
                <w:color w:val="3F7F7F"/>
                <w:sz w:val="20"/>
                <w:szCs w:val="20"/>
                <w:highlight w:val="yellow"/>
              </w:rPr>
              <w:t>executeSql</w:t>
            </w:r>
            <w:r w:rsidRPr="00056A6C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056A6C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sqlName</w:t>
            </w:r>
            <w:r w:rsidRPr="00056A6C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056A6C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"example.Offices"</w:t>
            </w:r>
            <w:r w:rsidRPr="00056A6C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056A6C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actionName</w:t>
            </w:r>
            <w:r w:rsidRPr="00056A6C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056A6C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"ExecuteSqlQuery"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710235" w:rsidRDefault="00710235" w:rsidP="0071023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setValue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fieldName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"updateSql"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fieldValue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"$ExecuteSqlQueryResult"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setValue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710235" w:rsidRDefault="00710235" w:rsidP="00710235"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  <w:highlight w:val="lightGray"/>
              </w:rPr>
              <w:t>actions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</w:tc>
      </w:tr>
    </w:tbl>
    <w:p w:rsidR="00710235" w:rsidRDefault="00710235" w:rsidP="008021F7">
      <w:pPr>
        <w:spacing w:after="0" w:line="240" w:lineRule="auto"/>
      </w:pPr>
    </w:p>
    <w:p w:rsidR="00116F54" w:rsidRPr="00056A6C" w:rsidRDefault="00710235" w:rsidP="008021F7">
      <w:pPr>
        <w:spacing w:after="0" w:line="240" w:lineRule="auto"/>
        <w:rPr>
          <w:b/>
        </w:rPr>
      </w:pPr>
      <w:r w:rsidRPr="00056A6C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458"/>
        <w:gridCol w:w="5863"/>
        <w:gridCol w:w="1029"/>
      </w:tblGrid>
      <w:tr w:rsidR="00EE7660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EE7660" w:rsidRPr="001520A2" w:rsidRDefault="00EE7660" w:rsidP="00EE7660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896" w:type="dxa"/>
          </w:tcPr>
          <w:p w:rsidR="00EE7660" w:rsidRPr="001520A2" w:rsidRDefault="00EE7660" w:rsidP="00EE76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029" w:type="dxa"/>
          </w:tcPr>
          <w:p w:rsidR="00EE7660" w:rsidRPr="001520A2" w:rsidRDefault="00EE7660" w:rsidP="00EE766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EE7660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EE7660" w:rsidRDefault="00EE7660" w:rsidP="00710235">
            <w:r w:rsidRPr="00710235">
              <w:t>sqlName</w:t>
            </w:r>
          </w:p>
        </w:tc>
        <w:tc>
          <w:tcPr>
            <w:tcW w:w="5896" w:type="dxa"/>
          </w:tcPr>
          <w:p w:rsidR="00EE7660" w:rsidRDefault="00EE7660" w:rsidP="00056A6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</w:t>
            </w:r>
            <w:r w:rsidRPr="00710235">
              <w:t>ualified sql name</w:t>
            </w:r>
          </w:p>
        </w:tc>
        <w:tc>
          <w:tcPr>
            <w:tcW w:w="1029" w:type="dxa"/>
          </w:tcPr>
          <w:p w:rsidR="00EE7660" w:rsidRPr="00710235" w:rsidRDefault="00EE7660" w:rsidP="0071023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EE7660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EE7660" w:rsidRPr="00710235" w:rsidRDefault="00EE7660" w:rsidP="00710235">
            <w:r w:rsidRPr="00710235">
              <w:t>inputSheetName</w:t>
            </w:r>
          </w:p>
        </w:tc>
        <w:tc>
          <w:tcPr>
            <w:tcW w:w="5896" w:type="dxa"/>
          </w:tcPr>
          <w:p w:rsidR="00EE7660" w:rsidRPr="00710235" w:rsidRDefault="00056A6C" w:rsidP="00056A6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EE7660" w:rsidRPr="00710235">
              <w:t>heet name for input data</w:t>
            </w:r>
          </w:p>
        </w:tc>
        <w:tc>
          <w:tcPr>
            <w:tcW w:w="1029" w:type="dxa"/>
          </w:tcPr>
          <w:p w:rsidR="00EE7660" w:rsidRPr="00710235" w:rsidRDefault="00EE7660" w:rsidP="0071023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EE7660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5" w:type="dxa"/>
          </w:tcPr>
          <w:p w:rsidR="00EE7660" w:rsidRPr="00710235" w:rsidRDefault="00EE7660" w:rsidP="00710235">
            <w:r w:rsidRPr="00710235">
              <w:t>treatSqlErrorAsNoResult</w:t>
            </w:r>
          </w:p>
        </w:tc>
        <w:tc>
          <w:tcPr>
            <w:tcW w:w="5896" w:type="dxa"/>
          </w:tcPr>
          <w:p w:rsidR="00EE7660" w:rsidRPr="00710235" w:rsidRDefault="00EE7660" w:rsidP="00056A6C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10235">
              <w:t xml:space="preserve">Many a times, we put constraints in db, and it may be convenient to use that to do the validation. </w:t>
            </w:r>
            <w:r w:rsidR="00056A6C" w:rsidRPr="00710235">
              <w:t>For</w:t>
            </w:r>
            <w:r w:rsidRPr="00710235">
              <w:t xml:space="preserve"> example we insert a row, and db may raise an error because of a duplicate columns. In such a case, we treat this error as "failure", rather than an exception</w:t>
            </w:r>
          </w:p>
        </w:tc>
        <w:tc>
          <w:tcPr>
            <w:tcW w:w="1029" w:type="dxa"/>
          </w:tcPr>
          <w:p w:rsidR="00EE7660" w:rsidRPr="00710235" w:rsidRDefault="00EE7660" w:rsidP="0071023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710235" w:rsidRDefault="00710235" w:rsidP="008021F7">
      <w:pPr>
        <w:spacing w:after="0" w:line="240" w:lineRule="auto"/>
      </w:pPr>
    </w:p>
    <w:p w:rsidR="00EE7660" w:rsidRDefault="00EE7660" w:rsidP="008021F7">
      <w:pPr>
        <w:spacing w:after="0" w:line="240" w:lineRule="auto"/>
      </w:pPr>
      <w:r>
        <w:rPr>
          <w:noProof/>
        </w:rPr>
        <w:drawing>
          <wp:inline distT="0" distB="0" distL="0" distR="0" wp14:anchorId="790DCDDB" wp14:editId="14557FA1">
            <wp:extent cx="3571875" cy="335862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72" t="21665" r="67949" b="37286"/>
                    <a:stretch/>
                  </pic:blipFill>
                  <pic:spPr bwMode="auto">
                    <a:xfrm>
                      <a:off x="0" y="0"/>
                      <a:ext cx="3601159" cy="338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660" w:rsidRDefault="00EE7660" w:rsidP="008021F7">
      <w:pPr>
        <w:spacing w:after="0" w:line="240" w:lineRule="auto"/>
      </w:pPr>
    </w:p>
    <w:p w:rsidR="00EE7660" w:rsidRDefault="00EE7660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056A6C" w:rsidRDefault="00056A6C" w:rsidP="008021F7">
      <w:pPr>
        <w:spacing w:after="0" w:line="240" w:lineRule="auto"/>
      </w:pPr>
    </w:p>
    <w:p w:rsidR="0023136B" w:rsidRDefault="0023136B" w:rsidP="008021F7">
      <w:pPr>
        <w:spacing w:after="0" w:line="240" w:lineRule="auto"/>
      </w:pPr>
    </w:p>
    <w:p w:rsidR="0023136B" w:rsidRDefault="0023136B" w:rsidP="008021F7">
      <w:pPr>
        <w:spacing w:after="0" w:line="240" w:lineRule="auto"/>
      </w:pPr>
    </w:p>
    <w:p w:rsidR="0023136B" w:rsidRDefault="0023136B" w:rsidP="008021F7">
      <w:pPr>
        <w:spacing w:after="0" w:line="240" w:lineRule="auto"/>
      </w:pPr>
    </w:p>
    <w:p w:rsidR="0023136B" w:rsidRDefault="0023136B" w:rsidP="008021F7">
      <w:pPr>
        <w:spacing w:after="0" w:line="240" w:lineRule="auto"/>
      </w:pPr>
    </w:p>
    <w:p w:rsidR="00EE7660" w:rsidRDefault="00EE7660" w:rsidP="008021F7">
      <w:pPr>
        <w:spacing w:after="0" w:line="240" w:lineRule="auto"/>
      </w:pPr>
    </w:p>
    <w:p w:rsidR="00116F54" w:rsidRPr="00F32B2A" w:rsidRDefault="00116F54" w:rsidP="00F16394">
      <w:pPr>
        <w:pStyle w:val="Heading4"/>
        <w:rPr>
          <w:b/>
        </w:rPr>
      </w:pPr>
      <w:r w:rsidRPr="00F32B2A">
        <w:rPr>
          <w:b/>
        </w:rPr>
        <w:lastRenderedPageBreak/>
        <w:t>2.10 Filter</w:t>
      </w: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  <w:r w:rsidRPr="00116F54">
        <w:t>Read a row from a record, and possibly read relevant rows from related records</w:t>
      </w:r>
    </w:p>
    <w:p w:rsidR="005930D5" w:rsidRDefault="005930D5" w:rsidP="00116F54">
      <w:pPr>
        <w:autoSpaceDE w:val="0"/>
        <w:autoSpaceDN w:val="0"/>
        <w:adjustRightInd w:val="0"/>
        <w:spacing w:after="0" w:line="240" w:lineRule="auto"/>
      </w:pPr>
    </w:p>
    <w:p w:rsidR="005930D5" w:rsidRPr="00056A6C" w:rsidRDefault="005930D5" w:rsidP="00116F54">
      <w:pPr>
        <w:autoSpaceDE w:val="0"/>
        <w:autoSpaceDN w:val="0"/>
        <w:adjustRightInd w:val="0"/>
        <w:spacing w:after="0" w:line="240" w:lineRule="auto"/>
        <w:rPr>
          <w:b/>
        </w:rPr>
      </w:pPr>
      <w:r w:rsidRPr="00056A6C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026"/>
        <w:gridCol w:w="6071"/>
        <w:gridCol w:w="1253"/>
      </w:tblGrid>
      <w:tr w:rsidR="00E1448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</w:tcPr>
          <w:p w:rsidR="00E1448C" w:rsidRPr="001520A2" w:rsidRDefault="00E1448C" w:rsidP="00E1448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6106" w:type="dxa"/>
          </w:tcPr>
          <w:p w:rsidR="00E1448C" w:rsidRPr="001520A2" w:rsidRDefault="00E1448C" w:rsidP="00E144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255" w:type="dxa"/>
          </w:tcPr>
          <w:p w:rsidR="00E1448C" w:rsidRPr="001520A2" w:rsidRDefault="00E1448C" w:rsidP="00E144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E1448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</w:tcPr>
          <w:p w:rsidR="00E1448C" w:rsidRDefault="00E1448C" w:rsidP="00E1448C">
            <w:pPr>
              <w:autoSpaceDE w:val="0"/>
              <w:autoSpaceDN w:val="0"/>
              <w:adjustRightInd w:val="0"/>
              <w:jc w:val="both"/>
            </w:pPr>
            <w:r w:rsidRPr="00E1448C">
              <w:t>filterRecordName</w:t>
            </w:r>
          </w:p>
        </w:tc>
        <w:tc>
          <w:tcPr>
            <w:tcW w:w="6106" w:type="dxa"/>
          </w:tcPr>
          <w:p w:rsidR="00E1448C" w:rsidRDefault="00056A6C" w:rsidP="00E1448C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  <w:r w:rsidR="00E1448C" w:rsidRPr="00E1448C">
              <w:t>ecord that is used for inputting and creating filter criteria</w:t>
            </w:r>
          </w:p>
        </w:tc>
        <w:tc>
          <w:tcPr>
            <w:tcW w:w="1255" w:type="dxa"/>
          </w:tcPr>
          <w:p w:rsidR="00E1448C" w:rsidRDefault="00E1448C" w:rsidP="00E1448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E1448C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</w:tcPr>
          <w:p w:rsidR="00E1448C" w:rsidRPr="00E1448C" w:rsidRDefault="00E1448C" w:rsidP="00E1448C">
            <w:pPr>
              <w:autoSpaceDE w:val="0"/>
              <w:autoSpaceDN w:val="0"/>
              <w:adjustRightInd w:val="0"/>
              <w:jc w:val="both"/>
            </w:pPr>
            <w:r w:rsidRPr="00E1448C">
              <w:t>outputRecordName</w:t>
            </w:r>
          </w:p>
        </w:tc>
        <w:tc>
          <w:tcPr>
            <w:tcW w:w="6106" w:type="dxa"/>
          </w:tcPr>
          <w:p w:rsidR="00E1448C" w:rsidRPr="00E1448C" w:rsidRDefault="00056A6C" w:rsidP="00E1448C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448C">
              <w:t>Optional</w:t>
            </w:r>
            <w:r w:rsidR="00E1448C" w:rsidRPr="00E1448C">
              <w:t>. defaults to filterRecordName</w:t>
            </w:r>
          </w:p>
        </w:tc>
        <w:tc>
          <w:tcPr>
            <w:tcW w:w="1255" w:type="dxa"/>
          </w:tcPr>
          <w:p w:rsidR="00E1448C" w:rsidRDefault="00E1448C" w:rsidP="00E1448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E1448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</w:tcPr>
          <w:p w:rsidR="00E1448C" w:rsidRPr="00E1448C" w:rsidRDefault="00E1448C" w:rsidP="00E1448C">
            <w:pPr>
              <w:autoSpaceDE w:val="0"/>
              <w:autoSpaceDN w:val="0"/>
              <w:adjustRightInd w:val="0"/>
              <w:jc w:val="both"/>
            </w:pPr>
            <w:r w:rsidRPr="00E1448C">
              <w:t>inputSheetName</w:t>
            </w:r>
          </w:p>
        </w:tc>
        <w:tc>
          <w:tcPr>
            <w:tcW w:w="6106" w:type="dxa"/>
          </w:tcPr>
          <w:p w:rsidR="00E1448C" w:rsidRPr="00E1448C" w:rsidRDefault="00056A6C" w:rsidP="00E1448C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448C">
              <w:t>Name</w:t>
            </w:r>
            <w:r w:rsidR="00E1448C" w:rsidRPr="00E1448C">
              <w:t xml:space="preserve"> of the sheet in which data is received. </w:t>
            </w:r>
            <w:r w:rsidR="00BA043D" w:rsidRPr="00E1448C">
              <w:t>If</w:t>
            </w:r>
            <w:r w:rsidR="00E1448C" w:rsidRPr="00E1448C">
              <w:t xml:space="preserve"> null, we take data from fields. Sheet </w:t>
            </w:r>
            <w:r w:rsidRPr="00E1448C">
              <w:t>cannot</w:t>
            </w:r>
            <w:r w:rsidR="00E1448C" w:rsidRPr="00E1448C">
              <w:t xml:space="preserve"> contain more than one rows</w:t>
            </w:r>
          </w:p>
        </w:tc>
        <w:tc>
          <w:tcPr>
            <w:tcW w:w="1255" w:type="dxa"/>
          </w:tcPr>
          <w:p w:rsidR="00E1448C" w:rsidRDefault="00E1448C" w:rsidP="00E1448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E1448C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</w:tcPr>
          <w:p w:rsidR="00E1448C" w:rsidRPr="00E1448C" w:rsidRDefault="00E1448C" w:rsidP="00E1448C">
            <w:pPr>
              <w:autoSpaceDE w:val="0"/>
              <w:autoSpaceDN w:val="0"/>
              <w:adjustRightInd w:val="0"/>
              <w:jc w:val="both"/>
            </w:pPr>
            <w:r w:rsidRPr="00E1448C">
              <w:t>outputSheetName</w:t>
            </w:r>
          </w:p>
        </w:tc>
        <w:tc>
          <w:tcPr>
            <w:tcW w:w="6106" w:type="dxa"/>
          </w:tcPr>
          <w:p w:rsidR="00E1448C" w:rsidRPr="00E1448C" w:rsidRDefault="00056A6C" w:rsidP="00E1448C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1448C">
              <w:t>Name</w:t>
            </w:r>
            <w:r w:rsidR="00E1448C" w:rsidRPr="00E1448C">
              <w:t xml:space="preserve"> of the sheet in which output is sent. Defaults to simple name of outputRecordName</w:t>
            </w:r>
          </w:p>
        </w:tc>
        <w:tc>
          <w:tcPr>
            <w:tcW w:w="1255" w:type="dxa"/>
          </w:tcPr>
          <w:p w:rsidR="00E1448C" w:rsidRDefault="00E1448C" w:rsidP="00E1448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E1448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</w:tcPr>
          <w:p w:rsidR="00E1448C" w:rsidRPr="00E1448C" w:rsidRDefault="00E1448C" w:rsidP="00E1448C">
            <w:pPr>
              <w:autoSpaceDE w:val="0"/>
              <w:autoSpaceDN w:val="0"/>
              <w:adjustRightInd w:val="0"/>
              <w:jc w:val="both"/>
            </w:pPr>
            <w:r w:rsidRPr="00E1448C">
              <w:t>childRecords</w:t>
            </w:r>
          </w:p>
        </w:tc>
        <w:tc>
          <w:tcPr>
            <w:tcW w:w="6106" w:type="dxa"/>
          </w:tcPr>
          <w:p w:rsidR="00E1448C" w:rsidRPr="00E1448C" w:rsidRDefault="00E1448C" w:rsidP="00E1448C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1448C">
              <w:t>child records from which to read rows, for the row read in this record</w:t>
            </w:r>
          </w:p>
        </w:tc>
        <w:tc>
          <w:tcPr>
            <w:tcW w:w="1255" w:type="dxa"/>
          </w:tcPr>
          <w:p w:rsidR="00E1448C" w:rsidRDefault="00E1448C" w:rsidP="00E1448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5930D5" w:rsidRDefault="005930D5" w:rsidP="00116F54">
      <w:pPr>
        <w:autoSpaceDE w:val="0"/>
        <w:autoSpaceDN w:val="0"/>
        <w:adjustRightInd w:val="0"/>
        <w:spacing w:after="0" w:line="240" w:lineRule="auto"/>
      </w:pPr>
    </w:p>
    <w:p w:rsidR="005930D5" w:rsidRDefault="005930D5" w:rsidP="00116F54">
      <w:pPr>
        <w:autoSpaceDE w:val="0"/>
        <w:autoSpaceDN w:val="0"/>
        <w:adjustRightInd w:val="0"/>
        <w:spacing w:after="0" w:line="240" w:lineRule="auto"/>
      </w:pPr>
    </w:p>
    <w:p w:rsidR="005930D5" w:rsidRDefault="005930D5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872E27F" wp14:editId="1F88E023">
            <wp:extent cx="3762375" cy="3718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12" t="20810" r="65224" b="30730"/>
                    <a:stretch/>
                  </pic:blipFill>
                  <pic:spPr bwMode="auto">
                    <a:xfrm>
                      <a:off x="0" y="0"/>
                      <a:ext cx="3785835" cy="3741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Pr="00F32B2A" w:rsidRDefault="00116F54" w:rsidP="00F16394">
      <w:pPr>
        <w:pStyle w:val="Heading4"/>
        <w:rPr>
          <w:b/>
        </w:rPr>
      </w:pPr>
      <w:r w:rsidRPr="00F32B2A">
        <w:rPr>
          <w:b/>
        </w:rPr>
        <w:lastRenderedPageBreak/>
        <w:t>2.11 JumpTo</w:t>
      </w:r>
    </w:p>
    <w:p w:rsidR="00116F54" w:rsidRPr="00116F54" w:rsidRDefault="00116F54" w:rsidP="00116F54">
      <w:pPr>
        <w:autoSpaceDE w:val="0"/>
        <w:autoSpaceDN w:val="0"/>
        <w:adjustRightInd w:val="0"/>
        <w:spacing w:after="0" w:line="240" w:lineRule="auto"/>
      </w:pPr>
      <w:r w:rsidRPr="00116F54">
        <w:t>Service has actions that are executed in a sequence. JumpTo allows you to change this sequence.</w:t>
      </w: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5B86B7" wp14:editId="744BCB55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5924550" cy="237172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2371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116F54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"one"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"island"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"NeverLand"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description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"Where did they live?"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"two"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"leader"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"Peter Pan"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"three"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"gang"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"Lost Boys"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jumpTo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toAction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"six"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executeOnCondition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"gang='Lost Boys'"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  <w:highlight w:val="yellow"/>
                              </w:rPr>
                              <w:t>/&gt;</w:t>
                            </w:r>
                          </w:p>
                          <w:p w:rsidR="00680F31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"four"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"adversary1"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"Captain Hook"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"five"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"adversary2"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"Mr.Smee"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"six"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"comma"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 xml:space="preserve">"James </w:t>
                            </w:r>
                            <w:r w:rsidR="003D2141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Patrick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"seven"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"novel"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 xml:space="preserve">"The Little </w:t>
                            </w:r>
                            <w:r w:rsidR="003D2141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 xml:space="preserve">White </w:t>
                            </w:r>
                            <w:proofErr w:type="spellStart"/>
                            <w:r w:rsidR="003D2141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dfssdf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 xml:space="preserve"> Bird"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680F31" w:rsidRPr="00116F54" w:rsidRDefault="00680F31" w:rsidP="00116F5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116F54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B86B7" id="Rectangle 9" o:spid="_x0000_s1032" style="position:absolute;margin-left:415.3pt;margin-top:.75pt;width:466.5pt;height:186.7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p20bAIAACUFAAAOAAAAZHJzL2Uyb0RvYy54bWysVEtv2zAMvg/YfxB0Xx17SbsEcYqgRYcB&#10;RRu0HXpWZCkxptcoJXb260fJjpt1OQ272KLIj8+Pml+3WpG9AF9bU9L8YkSJMNxWtdmU9PvL3acv&#10;lPjATMWUNaKkB+Hp9eLjh3njZqKwW6sqAQSdGD9rXEm3IbhZlnm+FZr5C+uEQaW0oFlAETZZBaxB&#10;71plxWh0mTUWKgeWC+/x9rZT0kXyL6Xg4VFKLwJRJcXcQvpC+q7jN1vM2WwDzG1r3qfB/iELzWqD&#10;QQdXtywwsoP6L1e65mC9leGCW51ZKWsuUg1YTT56V83zljmRasHmeDe0yf8/t/xhvwJSVyWdUmKY&#10;xhE9YdOY2ShBprE9jfMztHp2K+glj8dYaytBxz9WQdrU0sPQUtEGwvFyMi3Gkwl2nqOu+HyVXxWT&#10;6DV7gzvw4auwmsRDSQHDp1ay/b0PnenRBHExnS6BdAoHJWIOyjwJiXVgyCKhE4PEjQKyZzh7xrkw&#10;4bIPnawjTNZKDcD8HFCFvAf1thEmErMG4Ogc8M+IAyJFtSYMYF0bC+ccVD+GyJ39sfqu5lh+aNdt&#10;Gl4qLN6sbXXAgYLtmO4dv6uxrffMhxUDpDaOAtc1POJHKtuU1PYnSrYWfp27j/bIONRS0uCqlNT/&#10;3DEQlKhvBrk4zcfjuFtJGE+uChTgVLM+1ZidvrE4kRwfBsfTMdoHdTxKsPoVt3oZo6KKGY6xS8oD&#10;HIWb0K0wvgtcLJfJDPfJsXBvnh2PzmOfI21e2lcGrudWQFo+2ONasdk7inW2EWnschesrBP/3vra&#10;TwB3MTG4fzfisp/KyertdVv8BgAA//8DAFBLAwQUAAYACAAAACEAuwuvEdsAAAAGAQAADwAAAGRy&#10;cy9kb3ducmV2LnhtbEyPzU7DMBCE70i8g7VI3KjTRqU0ZFMVUOHalr+rGy9J1HgdxU4b3p7lBMfZ&#10;Wc18k69G16oT9aHxjDCdJKCIS28brhDeXjc3d6BCNGxN65kQvinAqri8yE1m/Zl3dNrHSkkIh8wg&#10;1DF2mdahrMmZMPEdsXhfvncmiuwrbXtzlnDX6lmS3GpnGpaG2nT0WFN53A8OYSifHz6rbr192qT8&#10;ov106d4/LOL11bi+BxVpjH/P8Isv6FAI08EPbINqEWRIlOsclJjLNBV9QEgX8wR0kev/+MUPAAAA&#10;//8DAFBLAQItABQABgAIAAAAIQC2gziS/gAAAOEBAAATAAAAAAAAAAAAAAAAAAAAAABbQ29udGVu&#10;dF9UeXBlc10ueG1sUEsBAi0AFAAGAAgAAAAhADj9If/WAAAAlAEAAAsAAAAAAAAAAAAAAAAALwEA&#10;AF9yZWxzLy5yZWxzUEsBAi0AFAAGAAgAAAAhANzunbRsAgAAJQUAAA4AAAAAAAAAAAAAAAAALgIA&#10;AGRycy9lMm9Eb2MueG1sUEsBAi0AFAAGAAgAAAAhALsLrxHbAAAABgEAAA8AAAAAAAAAAAAAAAAA&#10;xgQAAGRycy9kb3ducmV2LnhtbFBLBQYAAAAABAAEAPMAAADOBQAAAAA=&#10;" fillcolor="white [3201]" strokecolor="#70ad47 [3209]" strokeweight="1pt">
                <v:textbox>
                  <w:txbxContent>
                    <w:p w:rsidR="00680F31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116F54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"one"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"island"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"NeverLand"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description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"Where did they live?"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"two"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"leader"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"Peter Pan"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"three"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"gang"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"Lost Boys"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056A6C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jumpTo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toAction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"six"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executeOnCondition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"gang='Lost Boys'"</w:t>
                      </w:r>
                      <w:r w:rsidRPr="00056A6C"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  <w:highlight w:val="yellow"/>
                        </w:rPr>
                        <w:t>/&gt;</w:t>
                      </w:r>
                    </w:p>
                    <w:p w:rsidR="00680F31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"four"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"adversary1"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"Captain Hook"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"five"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"adversary2"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"Mr.Smee"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"six"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"comma"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 xml:space="preserve">"James </w:t>
                      </w:r>
                      <w:r w:rsidR="003D2141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Patrick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"seven"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"novel"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 xml:space="preserve">"The Little </w:t>
                      </w:r>
                      <w:r w:rsidR="003D2141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 xml:space="preserve">White </w:t>
                      </w:r>
                      <w:proofErr w:type="spellStart"/>
                      <w:r w:rsidR="003D2141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dfssdf</w:t>
                      </w:r>
                      <w:proofErr w:type="spellEnd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 xml:space="preserve"> Bird"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</w:p>
                    <w:p w:rsidR="00680F31" w:rsidRPr="00116F54" w:rsidRDefault="00680F31" w:rsidP="00116F5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116F54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116F54" w:rsidRPr="00BA043D" w:rsidRDefault="00116F54" w:rsidP="00116F54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BA043D">
        <w:rPr>
          <w:b/>
        </w:rPr>
        <w:t>Attributes</w:t>
      </w:r>
    </w:p>
    <w:tbl>
      <w:tblPr>
        <w:tblStyle w:val="GridTable4-Accent1"/>
        <w:tblW w:w="9996" w:type="dxa"/>
        <w:tblLook w:val="04A0" w:firstRow="1" w:lastRow="0" w:firstColumn="1" w:lastColumn="0" w:noHBand="0" w:noVBand="1"/>
      </w:tblPr>
      <w:tblGrid>
        <w:gridCol w:w="1705"/>
        <w:gridCol w:w="6930"/>
        <w:gridCol w:w="1361"/>
      </w:tblGrid>
      <w:tr w:rsidR="00E1448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:rsidR="00E1448C" w:rsidRPr="001520A2" w:rsidRDefault="00E1448C" w:rsidP="00056A6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6930" w:type="dxa"/>
          </w:tcPr>
          <w:p w:rsidR="00E1448C" w:rsidRPr="001520A2" w:rsidRDefault="00E1448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361" w:type="dxa"/>
          </w:tcPr>
          <w:p w:rsidR="00E1448C" w:rsidRPr="001520A2" w:rsidRDefault="00E1448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E1448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5" w:type="dxa"/>
          </w:tcPr>
          <w:p w:rsidR="00E1448C" w:rsidRPr="00493679" w:rsidRDefault="00E1448C" w:rsidP="005930D5">
            <w:r w:rsidRPr="00116F54">
              <w:t>toAction</w:t>
            </w:r>
          </w:p>
        </w:tc>
        <w:tc>
          <w:tcPr>
            <w:tcW w:w="6930" w:type="dxa"/>
          </w:tcPr>
          <w:p w:rsidR="00E1448C" w:rsidRPr="00116F54" w:rsidRDefault="00E1448C" w:rsidP="00116F54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16F54">
              <w:t>returns either a name of action to go to, or "_stop", "_</w:t>
            </w:r>
            <w:r w:rsidR="00BA043D" w:rsidRPr="00116F54">
              <w:t>error”, continue</w:t>
            </w:r>
            <w:r w:rsidRPr="00116F54">
              <w:t>", "_break"</w:t>
            </w:r>
          </w:p>
        </w:tc>
        <w:tc>
          <w:tcPr>
            <w:tcW w:w="1361" w:type="dxa"/>
          </w:tcPr>
          <w:p w:rsidR="00E1448C" w:rsidRPr="00116F54" w:rsidRDefault="00E1448C" w:rsidP="00116F54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</w:tbl>
    <w:p w:rsidR="00116F54" w:rsidRDefault="00116F54" w:rsidP="00116F54">
      <w:pPr>
        <w:autoSpaceDE w:val="0"/>
        <w:autoSpaceDN w:val="0"/>
        <w:adjustRightInd w:val="0"/>
        <w:spacing w:after="0" w:line="240" w:lineRule="auto"/>
      </w:pP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09DB0A0" wp14:editId="7EC6CE39">
            <wp:extent cx="3565144" cy="2209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051" t="21095" r="73558" b="57526"/>
                    <a:stretch/>
                  </pic:blipFill>
                  <pic:spPr bwMode="auto">
                    <a:xfrm>
                      <a:off x="0" y="0"/>
                      <a:ext cx="3572613" cy="221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116F54" w:rsidRPr="00F32B2A" w:rsidRDefault="00116F54" w:rsidP="00F16394">
      <w:pPr>
        <w:pStyle w:val="Heading4"/>
        <w:rPr>
          <w:b/>
        </w:rPr>
      </w:pPr>
      <w:r w:rsidRPr="00F32B2A">
        <w:rPr>
          <w:b/>
        </w:rPr>
        <w:lastRenderedPageBreak/>
        <w:t>2.12 Log</w:t>
      </w:r>
    </w:p>
    <w:p w:rsidR="00116F54" w:rsidRDefault="00710FFA" w:rsidP="00116F54">
      <w:pPr>
        <w:autoSpaceDE w:val="0"/>
        <w:autoSpaceDN w:val="0"/>
        <w:adjustRightInd w:val="0"/>
        <w:spacing w:after="0" w:line="240" w:lineRule="auto"/>
      </w:pPr>
      <w:r w:rsidRPr="00710FFA">
        <w:t>Show values of fields/table: meant for debugging</w:t>
      </w: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Pr="0023136B" w:rsidRDefault="00E1448C" w:rsidP="00116F54">
      <w:pPr>
        <w:autoSpaceDE w:val="0"/>
        <w:autoSpaceDN w:val="0"/>
        <w:adjustRightInd w:val="0"/>
        <w:spacing w:after="0" w:line="240" w:lineRule="auto"/>
        <w:rPr>
          <w:b/>
        </w:rPr>
      </w:pPr>
      <w:r w:rsidRPr="0023136B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1448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E1448C" w:rsidRPr="001520A2" w:rsidRDefault="00E1448C" w:rsidP="00056A6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3117" w:type="dxa"/>
          </w:tcPr>
          <w:p w:rsidR="00E1448C" w:rsidRPr="001520A2" w:rsidRDefault="00E1448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3117" w:type="dxa"/>
          </w:tcPr>
          <w:p w:rsidR="00E1448C" w:rsidRPr="001520A2" w:rsidRDefault="00E1448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E1448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E1448C" w:rsidRDefault="00E1448C" w:rsidP="00E1448C">
            <w:pPr>
              <w:autoSpaceDE w:val="0"/>
              <w:autoSpaceDN w:val="0"/>
              <w:adjustRightInd w:val="0"/>
            </w:pPr>
            <w:r w:rsidRPr="00E1448C">
              <w:t>Names</w:t>
            </w:r>
          </w:p>
        </w:tc>
        <w:tc>
          <w:tcPr>
            <w:tcW w:w="3117" w:type="dxa"/>
          </w:tcPr>
          <w:p w:rsidR="00E1448C" w:rsidRDefault="00056A6C" w:rsidP="00E1448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 w:rsidR="00E1448C" w:rsidRPr="00E1448C">
              <w:t>ield/table names to be logged</w:t>
            </w:r>
          </w:p>
        </w:tc>
        <w:tc>
          <w:tcPr>
            <w:tcW w:w="3117" w:type="dxa"/>
          </w:tcPr>
          <w:p w:rsidR="00E1448C" w:rsidRDefault="00E1448C" w:rsidP="00E1448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</w:tbl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248E6677" wp14:editId="287EEAB5">
            <wp:extent cx="3256799" cy="2028825"/>
            <wp:effectExtent l="0" t="0" r="12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891" t="21095" r="73558" b="57241"/>
                    <a:stretch/>
                  </pic:blipFill>
                  <pic:spPr bwMode="auto">
                    <a:xfrm>
                      <a:off x="0" y="0"/>
                      <a:ext cx="3270864" cy="2037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710FFA" w:rsidRPr="00F32B2A" w:rsidRDefault="00710FFA" w:rsidP="00F16394">
      <w:pPr>
        <w:pStyle w:val="Heading4"/>
        <w:rPr>
          <w:b/>
        </w:rPr>
      </w:pPr>
      <w:r w:rsidRPr="00F32B2A">
        <w:rPr>
          <w:b/>
        </w:rPr>
        <w:lastRenderedPageBreak/>
        <w:t>2.13 Logic</w:t>
      </w: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  <w:r w:rsidRPr="00710FFA">
        <w:t>Logic that is implemented in a java code</w:t>
      </w: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3156F0" wp14:editId="0EE11792">
                <wp:simplePos x="0" y="0"/>
                <wp:positionH relativeFrom="margin">
                  <wp:align>right</wp:align>
                </wp:positionH>
                <wp:positionV relativeFrom="paragraph">
                  <wp:posOffset>56515</wp:posOffset>
                </wp:positionV>
                <wp:extent cx="5924550" cy="2305050"/>
                <wp:effectExtent l="0" t="0" r="1905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2305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710FFA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logic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actionName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"1"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className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"org.simplity.test.CustomLogicAction"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"2"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"novel"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"The Little White Bird"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executeOnCondition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?leader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"3"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"emptyDS"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"Sheet is empty"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executeIfNoRowsInSheet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"emptySheet"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"4"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"NotEmptyDS"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"Sheet is not empty"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executeIfNoRowsInSheet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"weekendBoxOffice"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"5"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"checkExpression"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expression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add(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1,2)"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log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names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"switch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,island,leader,gang,adversaries,novel,lostBoys,emptyDS,NotEmptyDS,checkExpression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Pr="00710FFA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710FFA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156F0" id="Rectangle 10" o:spid="_x0000_s1033" style="position:absolute;margin-left:415.3pt;margin-top:4.45pt;width:466.5pt;height:181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82bbAIAACcFAAAOAAAAZHJzL2Uyb0RvYy54bWysVF9P2zAQf5+072D5faTtWhgVKapATJMQ&#10;IGDi2XXsNprt885uk+7T7+ykgbE+TVMk5853v/t/vrhsrWE7haEGV/LxyYgz5SRUtVuX/Pvzzacv&#10;nIUoXCUMOFXyvQr8cvHxw0Xj52oCGzCVQkZGXJg3vuSbGP28KILcKCvCCXjlSKgBrYjE4rqoUDRk&#10;3ZpiMhqdFg1g5RGkCoFurzshX2T7WisZ77UOKjJTcoot5hPzuUpnsbgQ8zUKv6llH4b4hyisqB05&#10;HUxdiyjYFuu/TNlaIgTQ8USCLUDrWqqcA2UzHr3L5mkjvMq5UHGCH8oU/p9Zebd7QFZX1DsqjxOW&#10;evRIVRNubRSjOypQ48Oc9J78A/ZcIDJl22q06U95sDYXdT8UVbWRSbqcnU+msxkZlySbfB7N6EtW&#10;i1e4xxC/KrAsESVH8p+LKXa3IXaqBxXCpXC6ADIV90alGIx7VJoyIZeTjM4zpK4Msp2g7gsplYun&#10;veusnWC6NmYAjo8BTRz3oF43wVSerQE4Ogb80+OAyF7BxQFsawd4zED1Y/Dc6R+y73JO6cd21eb2&#10;naUY080Kqj21FKGb9eDlTU1lvRUhPgik4aZW0MLGezq0gabk0FOcbQB/HbtP+jRzJOWsoWUpefi5&#10;Fag4M98cTeP5eDpN25WZ6exsQgy+lazeStzWXgF1ZExPg5eZTPrRHEiNYF9or5fJK4mEk+S75DLi&#10;gbmK3RLTyyDVcpnVaKO8iLfuyctkPNU5jc1z+yLQ97MVaSzv4LBYYv5uxDrdhHSw3EbQdZ6/17r2&#10;HaBtzBPcvxxp3d/yWev1fVv8BgAA//8DAFBLAwQUAAYACAAAACEAioEdCdoAAAAGAQAADwAAAGRy&#10;cy9kb3ducmV2LnhtbEyPwU7DMBBE70j8g7VI3KgTIkETsqkKqHCFQsvVjZckIl5HsdOGv2c5wXE0&#10;o5k35Wp2vTrSGDrPCOkiAUVce9txg/D+trlaggrRsDW9Z0L4pgCr6vysNIX1J36l4zY2Sko4FAah&#10;jXEotA51S86EhR+Ixfv0ozNR5NhoO5qTlLteXyfJjXamY1lozUAPLdVf28khTPXT/UczrF8eNxk/&#10;a5/mbre3iJcX8/oOVKQ5/oXhF1/QoRKmg5/YBtUjyJGIsMxBiZlnmegDQnab5qCrUv/Hr34AAAD/&#10;/wMAUEsBAi0AFAAGAAgAAAAhALaDOJL+AAAA4QEAABMAAAAAAAAAAAAAAAAAAAAAAFtDb250ZW50&#10;X1R5cGVzXS54bWxQSwECLQAUAAYACAAAACEAOP0h/9YAAACUAQAACwAAAAAAAAAAAAAAAAAvAQAA&#10;X3JlbHMvLnJlbHNQSwECLQAUAAYACAAAACEA1IvNm2wCAAAnBQAADgAAAAAAAAAAAAAAAAAuAgAA&#10;ZHJzL2Uyb0RvYy54bWxQSwECLQAUAAYACAAAACEAioEdCdoAAAAGAQAADwAAAAAAAAAAAAAAAADG&#10;BAAAZHJzL2Rvd25yZXYueG1sUEsFBgAAAAAEAAQA8wAAAM0FAAAAAA==&#10;" fillcolor="white [3201]" strokecolor="#70ad47 [3209]" strokeweight="1pt">
                <v:textbox>
                  <w:txbxContent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710FFA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056A6C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logic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actionName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"1"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className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"org.simplity.test.CustomLogicAction"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"2"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"novel"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"The Little White Bird"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executeOnCondition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</w:t>
                      </w:r>
                      <w:proofErr w:type="gramStart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?leader</w:t>
                      </w:r>
                      <w:proofErr w:type="gramEnd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</w:p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"3"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"emptyDS"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"Sheet is empty"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executeIfNoRowsInSheet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"emptySheet"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</w:p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"4"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"NotEmptyDS"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"Sheet is not empty"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executeIfNoRowsInSheet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"weekendBoxOffice"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"5"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"checkExpression"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expression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</w:t>
                      </w:r>
                      <w:proofErr w:type="gramStart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add(</w:t>
                      </w:r>
                      <w:proofErr w:type="gramEnd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1,2)"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log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names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"switch</w:t>
                      </w:r>
                      <w:proofErr w:type="gramStart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,island,leader,gang,adversaries,novel,lostBoys,emptyDS,NotEmptyDS,checkExpression</w:t>
                      </w:r>
                      <w:proofErr w:type="gramEnd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Pr="00710FFA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710FFA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E1448C" w:rsidRPr="00056A6C" w:rsidRDefault="00E1448C" w:rsidP="00116F54">
      <w:pPr>
        <w:autoSpaceDE w:val="0"/>
        <w:autoSpaceDN w:val="0"/>
        <w:adjustRightInd w:val="0"/>
        <w:spacing w:after="0" w:line="240" w:lineRule="auto"/>
        <w:rPr>
          <w:b/>
        </w:rPr>
      </w:pPr>
      <w:r w:rsidRPr="00056A6C">
        <w:rPr>
          <w:b/>
        </w:rPr>
        <w:t>Attributes</w:t>
      </w: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E1448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E1448C" w:rsidRPr="001520A2" w:rsidRDefault="00E1448C" w:rsidP="00056A6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3117" w:type="dxa"/>
          </w:tcPr>
          <w:p w:rsidR="00E1448C" w:rsidRPr="001520A2" w:rsidRDefault="00E1448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3117" w:type="dxa"/>
          </w:tcPr>
          <w:p w:rsidR="00E1448C" w:rsidRPr="001520A2" w:rsidRDefault="00E1448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E1448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E1448C" w:rsidRDefault="00E1448C" w:rsidP="00E1448C">
            <w:pPr>
              <w:autoSpaceDE w:val="0"/>
              <w:autoSpaceDN w:val="0"/>
              <w:adjustRightInd w:val="0"/>
            </w:pPr>
            <w:r w:rsidRPr="00BA043D">
              <w:t>className</w:t>
            </w:r>
          </w:p>
        </w:tc>
        <w:tc>
          <w:tcPr>
            <w:tcW w:w="3117" w:type="dxa"/>
          </w:tcPr>
          <w:p w:rsidR="00E1448C" w:rsidRDefault="00E1448C" w:rsidP="00E1448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17" w:type="dxa"/>
          </w:tcPr>
          <w:p w:rsidR="00E1448C" w:rsidRDefault="00E1448C" w:rsidP="00E1448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</w:tbl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E1448C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6AED9A2" wp14:editId="2D8BC28C">
            <wp:extent cx="3711039" cy="238125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51" t="21095" r="73718" b="56955"/>
                    <a:stretch/>
                  </pic:blipFill>
                  <pic:spPr bwMode="auto">
                    <a:xfrm>
                      <a:off x="0" y="0"/>
                      <a:ext cx="3725150" cy="2390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710FFA" w:rsidRPr="00F32B2A" w:rsidRDefault="00710FFA" w:rsidP="00F16394">
      <w:pPr>
        <w:pStyle w:val="Heading4"/>
        <w:rPr>
          <w:b/>
        </w:rPr>
      </w:pPr>
      <w:r w:rsidRPr="00F32B2A">
        <w:rPr>
          <w:b/>
        </w:rPr>
        <w:lastRenderedPageBreak/>
        <w:t>2.14 Loop</w:t>
      </w: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  <w:r w:rsidRPr="00710FFA">
        <w:t>Loop through a set of actions for each row in a data sheet</w:t>
      </w: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Pr="0023136B" w:rsidRDefault="00E1448C" w:rsidP="00116F54">
      <w:pPr>
        <w:autoSpaceDE w:val="0"/>
        <w:autoSpaceDN w:val="0"/>
        <w:adjustRightInd w:val="0"/>
        <w:spacing w:after="0" w:line="240" w:lineRule="auto"/>
        <w:rPr>
          <w:b/>
        </w:rPr>
      </w:pPr>
      <w:r w:rsidRPr="0023136B">
        <w:rPr>
          <w:b/>
        </w:rPr>
        <w:t>Attributes</w:t>
      </w: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885"/>
        <w:gridCol w:w="6120"/>
        <w:gridCol w:w="1345"/>
      </w:tblGrid>
      <w:tr w:rsidR="0050595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50595C" w:rsidRPr="001520A2" w:rsidRDefault="0050595C" w:rsidP="00056A6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6120" w:type="dxa"/>
          </w:tcPr>
          <w:p w:rsidR="0050595C" w:rsidRPr="001520A2" w:rsidRDefault="0050595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345" w:type="dxa"/>
          </w:tcPr>
          <w:p w:rsidR="0050595C" w:rsidRPr="001520A2" w:rsidRDefault="0050595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0595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50595C" w:rsidRDefault="0050595C" w:rsidP="0050595C">
            <w:pPr>
              <w:autoSpaceDE w:val="0"/>
              <w:autoSpaceDN w:val="0"/>
              <w:adjustRightInd w:val="0"/>
            </w:pPr>
            <w:r w:rsidRPr="00056A6C">
              <w:t>dataSheetName</w:t>
            </w:r>
          </w:p>
        </w:tc>
        <w:tc>
          <w:tcPr>
            <w:tcW w:w="6120" w:type="dxa"/>
          </w:tcPr>
          <w:p w:rsidR="0050595C" w:rsidRDefault="00056A6C" w:rsidP="0050595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  <w:r w:rsidR="0050595C" w:rsidRPr="00056A6C">
              <w:t>eturns either a name of action to go to, or "_stop", "_error"</w:t>
            </w:r>
          </w:p>
        </w:tc>
        <w:tc>
          <w:tcPr>
            <w:tcW w:w="1345" w:type="dxa"/>
          </w:tcPr>
          <w:p w:rsidR="0050595C" w:rsidRDefault="0050595C" w:rsidP="0050595C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0595C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50595C" w:rsidRPr="00056A6C" w:rsidRDefault="0050595C" w:rsidP="0050595C">
            <w:pPr>
              <w:autoSpaceDE w:val="0"/>
              <w:autoSpaceDN w:val="0"/>
              <w:adjustRightInd w:val="0"/>
            </w:pPr>
            <w:r w:rsidRPr="00056A6C">
              <w:t>Actions</w:t>
            </w:r>
          </w:p>
        </w:tc>
        <w:tc>
          <w:tcPr>
            <w:tcW w:w="6120" w:type="dxa"/>
          </w:tcPr>
          <w:p w:rsidR="0050595C" w:rsidRPr="00056A6C" w:rsidRDefault="00056A6C" w:rsidP="0050595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</w:t>
            </w:r>
            <w:r w:rsidR="0050595C" w:rsidRPr="00056A6C">
              <w:t>ctions that are to be performed for each row of the data sheet</w:t>
            </w:r>
          </w:p>
        </w:tc>
        <w:tc>
          <w:tcPr>
            <w:tcW w:w="1345" w:type="dxa"/>
          </w:tcPr>
          <w:p w:rsidR="0050595C" w:rsidRDefault="0050595C" w:rsidP="0050595C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Required</w:t>
            </w:r>
          </w:p>
        </w:tc>
      </w:tr>
    </w:tbl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</w:p>
    <w:p w:rsidR="00E1448C" w:rsidRDefault="00E1448C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929753C" wp14:editId="433AB62D">
            <wp:extent cx="3556745" cy="219075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731" t="21380" r="71154" b="54390"/>
                    <a:stretch/>
                  </pic:blipFill>
                  <pic:spPr bwMode="auto">
                    <a:xfrm>
                      <a:off x="0" y="0"/>
                      <a:ext cx="3572207" cy="220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710FFA" w:rsidRPr="00F32B2A" w:rsidRDefault="00710FFA" w:rsidP="00F16394">
      <w:pPr>
        <w:pStyle w:val="Heading4"/>
        <w:rPr>
          <w:b/>
        </w:rPr>
      </w:pPr>
      <w:r w:rsidRPr="00F32B2A">
        <w:rPr>
          <w:b/>
        </w:rPr>
        <w:t>2.15 Read</w:t>
      </w:r>
    </w:p>
    <w:p w:rsidR="00710FFA" w:rsidRPr="00710FFA" w:rsidRDefault="00710FFA" w:rsidP="00710FFA">
      <w:pPr>
        <w:autoSpaceDE w:val="0"/>
        <w:autoSpaceDN w:val="0"/>
        <w:adjustRightInd w:val="0"/>
        <w:spacing w:after="0" w:line="240" w:lineRule="auto"/>
      </w:pPr>
      <w:r w:rsidRPr="00710FFA">
        <w:t>Read a row from a record, and possibly read relevant rows from related records</w:t>
      </w: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7BEE4C2" wp14:editId="515ACD21">
                <wp:simplePos x="0" y="0"/>
                <wp:positionH relativeFrom="margin">
                  <wp:align>left</wp:align>
                </wp:positionH>
                <wp:positionV relativeFrom="paragraph">
                  <wp:posOffset>162560</wp:posOffset>
                </wp:positionV>
                <wp:extent cx="5781675" cy="85725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857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D306B4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"customerNumber"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"112"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710FFA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read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recordName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"birt.customers"</w:t>
                            </w:r>
                            <w:r w:rsidRPr="00056A6C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 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actionName</w:t>
                            </w:r>
                            <w:r w:rsidRPr="00056A6C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056A6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"readCustomerData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read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Pr="00D306B4" w:rsidRDefault="00680F31" w:rsidP="00D306B4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D306B4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EE4C2" id="Rectangle 11" o:spid="_x0000_s1034" style="position:absolute;margin-left:0;margin-top:12.8pt;width:455.25pt;height:67.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SxgbwIAACYFAAAOAAAAZHJzL2Uyb0RvYy54bWysVN9P2zAQfp+0/8Hy+0hbUSgVKapATJMQ&#10;IGDi2XXsNprt885uk+6v39lJA2N9mvbi+Hy/v/sul1etNWynMNTgSj4+GXGmnISqduuSf3+5/TLj&#10;LEThKmHAqZLvVeBXi8+fLhs/VxPYgKkUMgriwrzxJd/E6OdFEeRGWRFOwCtHSg1oRSQR10WFoqHo&#10;1hST0eisaAArjyBVCPR60yn5IsfXWsn4oHVQkZmSU20xn5jPVTqLxaWYr1H4TS37MsQ/VGFF7Sjp&#10;EOpGRMG2WP8VytYSIYCOJxJsAVrXUuUeqJvx6EM3zxvhVe6FwAl+gCn8v7DyfveIrK5odmPOnLA0&#10;oydCTbi1UYzeCKDGhznZPftH7KVA19Rtq9GmL/XB2gzqfgBVtZFJepyez8Zn51POJOlm0/PJNKNe&#10;vHl7DPGrAsvSpeRI6TOWYncXImUk04MJCamaLn++xb1RqQTjnpSmRijjJHtnCqlrg2wnaPhCSuXi&#10;WeqH4mXr5KZrYwbH8TFHEzMI5NTbJjeVqTU4jo45/plx8MhZwcXB2dYO8FiA6seQubM/dN/1nNqP&#10;7arN05sdBrWCak8TReioHry8rQnWOxHio0DiNm0B7Wt8oEMbaEoO/Y2zDeCvY+/JnihHWs4a2pWS&#10;h59bgYoz880RGS/Gp6dpubJwSiMmAd9rVu81bmuvgSZCfKPq8jXZR3O4agT7Smu9TFlJJZyk3CWX&#10;EQ/Cdex2mH4MUi2X2YwWyot45569TMETzok2L+2rQN9zKxIr7+GwV2L+gWKdbfJ0sNxG0HXmX0K6&#10;w7WfAC1jplH/40jb/l7OVm+/t8VvAAAA//8DAFBLAwQUAAYACAAAACEARPnhg9wAAAAHAQAADwAA&#10;AGRycy9kb3ducmV2LnhtbEyPQU/CQBSE7yb+h80j8Sa7xdBI7ZYABr0KCl6X7qNt7L5tuluo/97n&#10;SY+Tmcx8ky9H14oL9qHxpCGZKhBIpbcNVRo+3rf3jyBCNGRN6wk1fGOAZXF7k5vM+ivt8LKPleAS&#10;CpnRUMfYZVKGskZnwtR3SOydfe9MZNlX0vbmyuWulTOlUulMQ7xQmw43NZZf+8FpGMqX9WfVrd6e&#10;tw/0Kn2ycIej1fpuMq6eQEQc418YfvEZHQpmOvmBbBCtBj4SNczmKQh2F4magzhxLFUpyCKX//mL&#10;HwAAAP//AwBQSwECLQAUAAYACAAAACEAtoM4kv4AAADhAQAAEwAAAAAAAAAAAAAAAAAAAAAAW0Nv&#10;bnRlbnRfVHlwZXNdLnhtbFBLAQItABQABgAIAAAAIQA4/SH/1gAAAJQBAAALAAAAAAAAAAAAAAAA&#10;AC8BAABfcmVscy8ucmVsc1BLAQItABQABgAIAAAAIQARVSxgbwIAACYFAAAOAAAAAAAAAAAAAAAA&#10;AC4CAABkcnMvZTJvRG9jLnhtbFBLAQItABQABgAIAAAAIQBE+eGD3AAAAAcBAAAPAAAAAAAAAAAA&#10;AAAAAMkEAABkcnMvZG93bnJldi54bWxQSwUGAAAAAAQABADzAAAA0gUAAAAA&#10;" fillcolor="white [3201]" strokecolor="#70ad47 [3209]" strokeweight="1pt">
                <v:textbox>
                  <w:txbxContent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D306B4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"customerNumber"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"112"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710FFA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056A6C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read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recordName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"birt.customers"</w:t>
                      </w:r>
                      <w:r w:rsidRPr="00056A6C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 </w:t>
                      </w:r>
                      <w:r w:rsidRPr="00056A6C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actionName</w:t>
                      </w:r>
                      <w:r w:rsidRPr="00056A6C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056A6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"readCustomerData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read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Pr="00D306B4" w:rsidRDefault="00680F31" w:rsidP="00D306B4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D306B4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710FFA" w:rsidRDefault="00710FFA" w:rsidP="00116F54">
      <w:pPr>
        <w:autoSpaceDE w:val="0"/>
        <w:autoSpaceDN w:val="0"/>
        <w:adjustRightInd w:val="0"/>
        <w:spacing w:after="0" w:line="240" w:lineRule="auto"/>
      </w:pP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</w:p>
    <w:p w:rsidR="00D306B4" w:rsidRPr="00056A6C" w:rsidRDefault="00D306B4" w:rsidP="00D306B4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056A6C">
        <w:rPr>
          <w:b/>
        </w:rPr>
        <w:t>Attributes</w:t>
      </w:r>
    </w:p>
    <w:tbl>
      <w:tblPr>
        <w:tblStyle w:val="GridTable4-Accent1"/>
        <w:tblW w:w="9864" w:type="dxa"/>
        <w:tblLook w:val="04A0" w:firstRow="1" w:lastRow="0" w:firstColumn="1" w:lastColumn="0" w:noHBand="0" w:noVBand="1"/>
      </w:tblPr>
      <w:tblGrid>
        <w:gridCol w:w="1975"/>
        <w:gridCol w:w="6480"/>
        <w:gridCol w:w="1409"/>
      </w:tblGrid>
      <w:tr w:rsidR="0050595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50595C" w:rsidRPr="001520A2" w:rsidRDefault="0050595C" w:rsidP="00056A6C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6480" w:type="dxa"/>
          </w:tcPr>
          <w:p w:rsidR="0050595C" w:rsidRPr="001520A2" w:rsidRDefault="0050595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409" w:type="dxa"/>
          </w:tcPr>
          <w:p w:rsidR="0050595C" w:rsidRPr="001520A2" w:rsidRDefault="0050595C" w:rsidP="00056A6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0595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50595C" w:rsidRPr="00493679" w:rsidRDefault="0050595C" w:rsidP="005930D5">
            <w:r w:rsidRPr="00D306B4">
              <w:t>recordName</w:t>
            </w:r>
          </w:p>
        </w:tc>
        <w:tc>
          <w:tcPr>
            <w:tcW w:w="6480" w:type="dxa"/>
          </w:tcPr>
          <w:p w:rsidR="0050595C" w:rsidRPr="00116F54" w:rsidRDefault="00056A6C" w:rsidP="00056A6C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</w:t>
            </w:r>
            <w:r w:rsidR="0050595C" w:rsidRPr="00D306B4">
              <w:t>ualified record name</w:t>
            </w:r>
          </w:p>
        </w:tc>
        <w:tc>
          <w:tcPr>
            <w:tcW w:w="1409" w:type="dxa"/>
          </w:tcPr>
          <w:p w:rsidR="0050595C" w:rsidRPr="00D306B4" w:rsidRDefault="0050595C" w:rsidP="005930D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0595C" w:rsidTr="00CA302D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50595C" w:rsidRPr="00D306B4" w:rsidRDefault="0050595C" w:rsidP="005930D5">
            <w:r w:rsidRPr="00D306B4">
              <w:t>inputSheetName</w:t>
            </w:r>
          </w:p>
        </w:tc>
        <w:tc>
          <w:tcPr>
            <w:tcW w:w="6480" w:type="dxa"/>
          </w:tcPr>
          <w:p w:rsidR="0050595C" w:rsidRPr="00D306B4" w:rsidRDefault="0050595C" w:rsidP="00056A6C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306B4">
              <w:t>Sheet in which input is expected. defaults to simple name of record</w:t>
            </w:r>
          </w:p>
        </w:tc>
        <w:tc>
          <w:tcPr>
            <w:tcW w:w="1409" w:type="dxa"/>
          </w:tcPr>
          <w:p w:rsidR="0050595C" w:rsidRPr="00D306B4" w:rsidRDefault="0050595C" w:rsidP="005930D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50595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50595C" w:rsidRPr="00D306B4" w:rsidRDefault="0050595C" w:rsidP="005930D5">
            <w:r w:rsidRPr="00D306B4">
              <w:t>outputSheetName</w:t>
            </w:r>
          </w:p>
        </w:tc>
        <w:tc>
          <w:tcPr>
            <w:tcW w:w="6480" w:type="dxa"/>
          </w:tcPr>
          <w:p w:rsidR="0050595C" w:rsidRPr="00D306B4" w:rsidRDefault="0050595C" w:rsidP="00056A6C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306B4">
              <w:t>Sheet name in which output is read into. defaults to simple name of record</w:t>
            </w:r>
          </w:p>
        </w:tc>
        <w:tc>
          <w:tcPr>
            <w:tcW w:w="1409" w:type="dxa"/>
          </w:tcPr>
          <w:p w:rsidR="0050595C" w:rsidRPr="00D306B4" w:rsidRDefault="0050595C" w:rsidP="00D306B4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50595C" w:rsidTr="00CA302D">
        <w:trPr>
          <w:trHeight w:val="2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75" w:type="dxa"/>
          </w:tcPr>
          <w:p w:rsidR="0050595C" w:rsidRPr="00D306B4" w:rsidRDefault="0050595C" w:rsidP="005930D5">
            <w:r w:rsidRPr="00D306B4">
              <w:t>childRecords</w:t>
            </w:r>
          </w:p>
        </w:tc>
        <w:tc>
          <w:tcPr>
            <w:tcW w:w="6480" w:type="dxa"/>
          </w:tcPr>
          <w:p w:rsidR="0050595C" w:rsidRPr="00D306B4" w:rsidRDefault="00056A6C" w:rsidP="00056A6C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="0050595C" w:rsidRPr="00D306B4">
              <w:t>hild records from which to read rows, for the row read in this record</w:t>
            </w:r>
          </w:p>
        </w:tc>
        <w:tc>
          <w:tcPr>
            <w:tcW w:w="1409" w:type="dxa"/>
          </w:tcPr>
          <w:p w:rsidR="0050595C" w:rsidRPr="00D306B4" w:rsidRDefault="0050595C" w:rsidP="00D306B4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ADE37EC" wp14:editId="39A3F449">
            <wp:extent cx="3604137" cy="3286125"/>
            <wp:effectExtent l="19050" t="19050" r="1587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890" t="21095" r="65866" b="34721"/>
                    <a:stretch/>
                  </pic:blipFill>
                  <pic:spPr bwMode="auto">
                    <a:xfrm>
                      <a:off x="0" y="0"/>
                      <a:ext cx="3627355" cy="3307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D306B4" w:rsidRPr="00F32B2A" w:rsidRDefault="00D306B4" w:rsidP="00F16394">
      <w:pPr>
        <w:pStyle w:val="Heading4"/>
        <w:rPr>
          <w:b/>
        </w:rPr>
      </w:pPr>
      <w:r w:rsidRPr="00F32B2A">
        <w:rPr>
          <w:b/>
        </w:rPr>
        <w:lastRenderedPageBreak/>
        <w:t>2.16 ReadWithSql</w:t>
      </w: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  <w:r w:rsidRPr="00D306B4">
        <w:t>Read a row/s from as output of a prepared statement/sql</w:t>
      </w:r>
    </w:p>
    <w:p w:rsidR="00710235" w:rsidRDefault="00710235" w:rsidP="00116F54">
      <w:pPr>
        <w:autoSpaceDE w:val="0"/>
        <w:autoSpaceDN w:val="0"/>
        <w:adjustRightInd w:val="0"/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10235" w:rsidTr="00710235">
        <w:tc>
          <w:tcPr>
            <w:tcW w:w="9350" w:type="dxa"/>
          </w:tcPr>
          <w:p w:rsidR="00710235" w:rsidRDefault="00710235" w:rsidP="0071023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 w:rsidRPr="00056A6C">
              <w:rPr>
                <w:rFonts w:ascii="Consolas" w:hAnsi="Consolas" w:cs="Consolas"/>
                <w:color w:val="3F7F7F"/>
                <w:sz w:val="20"/>
                <w:szCs w:val="20"/>
              </w:rPr>
              <w:t>actions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710235" w:rsidRDefault="00710235" w:rsidP="00710235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 w:rsidRPr="00056A6C">
              <w:rPr>
                <w:rFonts w:ascii="Consolas" w:hAnsi="Consolas" w:cs="Consolas"/>
                <w:color w:val="3F7F7F"/>
                <w:sz w:val="20"/>
                <w:szCs w:val="20"/>
                <w:highlight w:val="yellow"/>
              </w:rPr>
              <w:t>readWithSql</w:t>
            </w:r>
            <w:r w:rsidRPr="00056A6C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056A6C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sqlName</w:t>
            </w:r>
            <w:r w:rsidRPr="00056A6C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056A6C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"example.Employees"</w:t>
            </w:r>
            <w:r w:rsidRPr="00056A6C">
              <w:rPr>
                <w:rFonts w:ascii="Consolas" w:hAnsi="Consolas" w:cs="Consolas"/>
                <w:sz w:val="20"/>
                <w:szCs w:val="20"/>
                <w:highlight w:val="yellow"/>
              </w:rPr>
              <w:t xml:space="preserve"> </w:t>
            </w:r>
            <w:r w:rsidRPr="00056A6C">
              <w:rPr>
                <w:rFonts w:ascii="Consolas" w:hAnsi="Consolas" w:cs="Consolas"/>
                <w:color w:val="7F007F"/>
                <w:sz w:val="20"/>
                <w:szCs w:val="20"/>
                <w:highlight w:val="yellow"/>
              </w:rPr>
              <w:t>outputSheetName</w:t>
            </w:r>
            <w:r w:rsidRPr="00056A6C">
              <w:rPr>
                <w:rFonts w:ascii="Consolas" w:hAnsi="Consolas" w:cs="Consolas"/>
                <w:color w:val="000000"/>
                <w:sz w:val="20"/>
                <w:szCs w:val="20"/>
                <w:highlight w:val="yellow"/>
              </w:rPr>
              <w:t>=</w:t>
            </w:r>
            <w:r w:rsidRPr="00056A6C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  <w:highlight w:val="yellow"/>
              </w:rPr>
              <w:t>"Employees"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readWithSql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710235" w:rsidRDefault="00710235" w:rsidP="00710235">
            <w:pPr>
              <w:autoSpaceDE w:val="0"/>
              <w:autoSpaceDN w:val="0"/>
              <w:adjustRightInd w:val="0"/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 w:rsidRPr="00056A6C">
              <w:rPr>
                <w:rFonts w:ascii="Consolas" w:hAnsi="Consolas" w:cs="Consolas"/>
                <w:color w:val="3F7F7F"/>
                <w:sz w:val="20"/>
                <w:szCs w:val="20"/>
              </w:rPr>
              <w:t>actions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</w:tc>
      </w:tr>
    </w:tbl>
    <w:p w:rsidR="00710235" w:rsidRDefault="00710235" w:rsidP="00116F54">
      <w:pPr>
        <w:autoSpaceDE w:val="0"/>
        <w:autoSpaceDN w:val="0"/>
        <w:adjustRightInd w:val="0"/>
        <w:spacing w:after="0" w:line="240" w:lineRule="auto"/>
      </w:pPr>
    </w:p>
    <w:p w:rsidR="00D306B4" w:rsidRPr="0023136B" w:rsidRDefault="00710235" w:rsidP="00116F54">
      <w:pPr>
        <w:autoSpaceDE w:val="0"/>
        <w:autoSpaceDN w:val="0"/>
        <w:adjustRightInd w:val="0"/>
        <w:spacing w:after="0" w:line="240" w:lineRule="auto"/>
        <w:rPr>
          <w:b/>
        </w:rPr>
      </w:pPr>
      <w:r w:rsidRPr="0023136B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065"/>
        <w:gridCol w:w="5940"/>
        <w:gridCol w:w="1345"/>
      </w:tblGrid>
      <w:tr w:rsidR="0050595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50595C" w:rsidRPr="001520A2" w:rsidRDefault="0050595C" w:rsidP="003350AE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940" w:type="dxa"/>
          </w:tcPr>
          <w:p w:rsidR="0050595C" w:rsidRPr="001520A2" w:rsidRDefault="0050595C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345" w:type="dxa"/>
          </w:tcPr>
          <w:p w:rsidR="0050595C" w:rsidRPr="001520A2" w:rsidRDefault="0050595C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0595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50595C" w:rsidRDefault="0050595C" w:rsidP="00710235">
            <w:pPr>
              <w:autoSpaceDE w:val="0"/>
              <w:autoSpaceDN w:val="0"/>
              <w:adjustRightInd w:val="0"/>
            </w:pPr>
            <w:r w:rsidRPr="00710235">
              <w:t>sqlName</w:t>
            </w:r>
          </w:p>
        </w:tc>
        <w:tc>
          <w:tcPr>
            <w:tcW w:w="5940" w:type="dxa"/>
          </w:tcPr>
          <w:p w:rsidR="0050595C" w:rsidRDefault="00BA043D" w:rsidP="0071023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 w:rsidR="0050595C" w:rsidRPr="00710235">
              <w:t>ully qualified sql name</w:t>
            </w:r>
          </w:p>
        </w:tc>
        <w:tc>
          <w:tcPr>
            <w:tcW w:w="1345" w:type="dxa"/>
          </w:tcPr>
          <w:p w:rsidR="0050595C" w:rsidRPr="00710235" w:rsidRDefault="0050595C" w:rsidP="0071023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0595C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50595C" w:rsidRPr="00710235" w:rsidRDefault="0050595C" w:rsidP="00710235">
            <w:pPr>
              <w:autoSpaceDE w:val="0"/>
              <w:autoSpaceDN w:val="0"/>
              <w:adjustRightInd w:val="0"/>
            </w:pPr>
            <w:r w:rsidRPr="00710235">
              <w:t>inputSheetName</w:t>
            </w:r>
          </w:p>
        </w:tc>
        <w:tc>
          <w:tcPr>
            <w:tcW w:w="5940" w:type="dxa"/>
          </w:tcPr>
          <w:p w:rsidR="0050595C" w:rsidRPr="00710235" w:rsidRDefault="00BA043D" w:rsidP="0071023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="0050595C" w:rsidRPr="00710235">
              <w:t>nput sheet name</w:t>
            </w:r>
          </w:p>
        </w:tc>
        <w:tc>
          <w:tcPr>
            <w:tcW w:w="1345" w:type="dxa"/>
          </w:tcPr>
          <w:p w:rsidR="0050595C" w:rsidRPr="00710235" w:rsidRDefault="0050595C" w:rsidP="0071023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50595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50595C" w:rsidRPr="00710235" w:rsidRDefault="0050595C" w:rsidP="00710235">
            <w:pPr>
              <w:autoSpaceDE w:val="0"/>
              <w:autoSpaceDN w:val="0"/>
              <w:adjustRightInd w:val="0"/>
            </w:pPr>
            <w:r w:rsidRPr="00710235">
              <w:t>outputSheetName</w:t>
            </w:r>
          </w:p>
        </w:tc>
        <w:tc>
          <w:tcPr>
            <w:tcW w:w="5940" w:type="dxa"/>
          </w:tcPr>
          <w:p w:rsidR="0050595C" w:rsidRPr="00710235" w:rsidRDefault="00BA043D" w:rsidP="0071023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</w:t>
            </w:r>
            <w:r w:rsidR="0050595C" w:rsidRPr="00710235">
              <w:t>utput sheet name</w:t>
            </w:r>
          </w:p>
        </w:tc>
        <w:tc>
          <w:tcPr>
            <w:tcW w:w="1345" w:type="dxa"/>
          </w:tcPr>
          <w:p w:rsidR="0050595C" w:rsidRPr="00710235" w:rsidRDefault="0050595C" w:rsidP="0071023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0595C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50595C" w:rsidRPr="00710235" w:rsidRDefault="0050595C" w:rsidP="00710235">
            <w:pPr>
              <w:autoSpaceDE w:val="0"/>
              <w:autoSpaceDN w:val="0"/>
              <w:adjustRightInd w:val="0"/>
            </w:pPr>
            <w:r w:rsidRPr="00710235">
              <w:t>childRecords</w:t>
            </w:r>
          </w:p>
        </w:tc>
        <w:tc>
          <w:tcPr>
            <w:tcW w:w="5940" w:type="dxa"/>
          </w:tcPr>
          <w:p w:rsidR="0050595C" w:rsidRPr="00710235" w:rsidRDefault="000262BB" w:rsidP="0071023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10235">
              <w:t>Any</w:t>
            </w:r>
            <w:r w:rsidR="0050595C" w:rsidRPr="00710235">
              <w:t xml:space="preserve"> other child records to be read for this record?</w:t>
            </w:r>
          </w:p>
        </w:tc>
        <w:tc>
          <w:tcPr>
            <w:tcW w:w="1345" w:type="dxa"/>
          </w:tcPr>
          <w:p w:rsidR="0050595C" w:rsidRPr="00710235" w:rsidRDefault="0050595C" w:rsidP="0071023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710235" w:rsidRDefault="00710235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5ED0670C" wp14:editId="6D8DB17A">
            <wp:extent cx="3793209" cy="33813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890" t="20810" r="65065" b="34721"/>
                    <a:stretch/>
                  </pic:blipFill>
                  <pic:spPr bwMode="auto">
                    <a:xfrm>
                      <a:off x="0" y="0"/>
                      <a:ext cx="3817966" cy="3403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BA043D" w:rsidRDefault="00BA043D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056A6C" w:rsidRDefault="00056A6C" w:rsidP="00116F54">
      <w:pPr>
        <w:autoSpaceDE w:val="0"/>
        <w:autoSpaceDN w:val="0"/>
        <w:adjustRightInd w:val="0"/>
        <w:spacing w:after="0" w:line="240" w:lineRule="auto"/>
      </w:pPr>
    </w:p>
    <w:p w:rsidR="00D306B4" w:rsidRPr="00F32B2A" w:rsidRDefault="00D306B4" w:rsidP="00F16394">
      <w:pPr>
        <w:pStyle w:val="Heading4"/>
        <w:rPr>
          <w:b/>
        </w:rPr>
      </w:pPr>
      <w:r w:rsidRPr="00F32B2A">
        <w:rPr>
          <w:b/>
        </w:rPr>
        <w:lastRenderedPageBreak/>
        <w:t>2.17 RenameSheet</w:t>
      </w: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  <w:r w:rsidRPr="00D306B4">
        <w:t>Rename a data sheet. Returns true if renaming is successful, false otherwise</w:t>
      </w: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F8A8EC" wp14:editId="567542DF">
                <wp:simplePos x="0" y="0"/>
                <wp:positionH relativeFrom="margin">
                  <wp:align>right</wp:align>
                </wp:positionH>
                <wp:positionV relativeFrom="paragraph">
                  <wp:posOffset>16510</wp:posOffset>
                </wp:positionV>
                <wp:extent cx="5857875" cy="914400"/>
                <wp:effectExtent l="0" t="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7875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FE5C23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logic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"1"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className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"org.simplity.test.CustomLogicAction"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renameSheet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newSheetName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"newweekendBoxOffice"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sheetName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"weekendBoxOffice"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actionName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"renameSheetAction"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  <w:highlight w:val="yellow"/>
                              </w:rPr>
                              <w:t>/&gt;</w:t>
                            </w:r>
                          </w:p>
                          <w:p w:rsidR="00680F31" w:rsidRDefault="00680F31" w:rsidP="00FE5C23"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FE5C23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F8A8EC" id="Rectangle 12" o:spid="_x0000_s1035" style="position:absolute;margin-left:410.05pt;margin-top:1.3pt;width:461.25pt;height:1in;z-index:251668480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3/dbwIAACYFAAAOAAAAZHJzL2Uyb0RvYy54bWysVEtv2zAMvg/YfxB0X50ETR9BnSJo0WFA&#10;0RZNh54VWUqMSaJGKbGzXz9Kdtyuy2nYxSbFl/jxo66uW2vYTmGowZV8fDLiTDkJVe3WJf/+cvfl&#10;grMQhauEAadKvleBX88/f7pq/ExNYAOmUsgoiQuzxpd8E6OfFUWQG2VFOAGvHBk1oBWRVFwXFYqG&#10;sltTTEajs6IBrDyCVCHQ6W1n5POcX2sl46PWQUVmSk53i/mL+btK32J+JWZrFH5Ty/4a4h9uYUXt&#10;qOiQ6lZEwbZY/5XK1hIhgI4nEmwBWtdS5R6om/HoQzfLjfAq90LgBD/AFP5fWvmwe0JWVzS7CWdO&#10;WJrRM6Em3NooRmcEUOPDjPyW/gl7LZCYum012vSnPlibQd0PoKo2MkmH04vp+cX5lDNJtsvx6eko&#10;o168RXsM8asCy5JQcqTyGUuxuw+RKpLrwYWUdJuufpbi3qh0BeOelaZGqOIkR2cKqRuDbCdo+EJK&#10;5eJZ6ofyZe8UpmtjhsDxsUATx31Q75vCVKbWEDg6FvhnxSEiVwUXh2BbO8BjCaofQ+XO/9B913Nq&#10;P7arNk/v8jCoFVR7mihCR/Xg5V1NsN6LEJ8EErdpC2hf4yN9tIGm5NBLnG0Afx07T/5EObJy1tCu&#10;lDz83ApUnJlvjsiYp0rLlZXT6fmEauB7y+q9xW3tDdBExvQyeJnF5B/NQdQI9pXWepGqkkk4SbVL&#10;LiMelJvY7TA9DFItFtmNFsqLeO+WXqbkCedEm5f2VaDvuRWJlQ9w2Csx+0CxzjdFOlhsI+g68y8h&#10;3eHaT4CWMdOofzjStr/Xs9fb8zb/DQAA//8DAFBLAwQUAAYACAAAACEAQwoYOdsAAAAGAQAADwAA&#10;AGRycy9kb3ducmV2LnhtbEyPwU7DMBBE70j8g7VI3KjTABEN2VQFVLiW0sLVjZckIl5HsdOGv2c5&#10;wXE0o5k3xXJynTrSEFrPCPNZAoq48rblGmH3tr66AxWiYWs6z4TwTQGW5flZYXLrT/xKx22slZRw&#10;yA1CE2Ofax2qhpwJM98Ti/fpB2eiyKHWdjAnKXedTpMk0860LAuN6emxoeprOzqEsXp++Kj71eZp&#10;fc0v2s8Xbv9uES8vptU9qEhT/AvDL76gQylMBz+yDapDkCMRIc1AiblI01tQB0ndZBnostD/8csf&#10;AAAA//8DAFBLAQItABQABgAIAAAAIQC2gziS/gAAAOEBAAATAAAAAAAAAAAAAAAAAAAAAABbQ29u&#10;dGVudF9UeXBlc10ueG1sUEsBAi0AFAAGAAgAAAAhADj9If/WAAAAlAEAAAsAAAAAAAAAAAAAAAAA&#10;LwEAAF9yZWxzLy5yZWxzUEsBAi0AFAAGAAgAAAAhADHTf91vAgAAJgUAAA4AAAAAAAAAAAAAAAAA&#10;LgIAAGRycy9lMm9Eb2MueG1sUEsBAi0AFAAGAAgAAAAhAEMKGDnbAAAABgEAAA8AAAAAAAAAAAAA&#10;AAAAyQQAAGRycy9kb3ducmV2LnhtbFBLBQYAAAAABAAEAPMAAADRBQAAAAA=&#10;" fillcolor="white [3201]" strokecolor="#70ad47 [3209]" strokeweight="1pt">
                <v:textbox>
                  <w:txbxContent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FE5C23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logic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"1"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className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"org.simplity.test.CustomLogicAction"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3350AE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renameSheet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newSheetName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"newweekendBoxOffice"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sheetName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"weekendBoxOffice"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actionName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"renameSheetAction"</w:t>
                      </w:r>
                      <w:r w:rsidRPr="003350AE"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  <w:highlight w:val="yellow"/>
                        </w:rPr>
                        <w:t>/&gt;</w:t>
                      </w:r>
                    </w:p>
                    <w:p w:rsidR="00680F31" w:rsidRDefault="00680F31" w:rsidP="00FE5C23"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FE5C23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306B4" w:rsidRDefault="00D306B4" w:rsidP="00116F54">
      <w:pPr>
        <w:autoSpaceDE w:val="0"/>
        <w:autoSpaceDN w:val="0"/>
        <w:adjustRightInd w:val="0"/>
        <w:spacing w:after="0" w:line="240" w:lineRule="auto"/>
      </w:pP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FE5C23" w:rsidRPr="003350AE" w:rsidRDefault="00FE5C23" w:rsidP="00FE5C23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3350AE">
        <w:rPr>
          <w:b/>
        </w:rPr>
        <w:t>Attributes</w:t>
      </w:r>
    </w:p>
    <w:tbl>
      <w:tblPr>
        <w:tblStyle w:val="GridTable4-Accent1"/>
        <w:tblW w:w="9399" w:type="dxa"/>
        <w:tblLook w:val="04A0" w:firstRow="1" w:lastRow="0" w:firstColumn="1" w:lastColumn="0" w:noHBand="0" w:noVBand="1"/>
      </w:tblPr>
      <w:tblGrid>
        <w:gridCol w:w="3133"/>
        <w:gridCol w:w="3133"/>
        <w:gridCol w:w="3133"/>
      </w:tblGrid>
      <w:tr w:rsidR="0050595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3" w:type="dxa"/>
          </w:tcPr>
          <w:p w:rsidR="0050595C" w:rsidRPr="001520A2" w:rsidRDefault="0050595C" w:rsidP="003350AE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3133" w:type="dxa"/>
          </w:tcPr>
          <w:p w:rsidR="0050595C" w:rsidRPr="001520A2" w:rsidRDefault="0050595C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3133" w:type="dxa"/>
          </w:tcPr>
          <w:p w:rsidR="0050595C" w:rsidRPr="001520A2" w:rsidRDefault="0050595C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0595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3" w:type="dxa"/>
          </w:tcPr>
          <w:p w:rsidR="0050595C" w:rsidRPr="00493679" w:rsidRDefault="0050595C" w:rsidP="005930D5">
            <w:r w:rsidRPr="00FE5C23">
              <w:t>sheetName</w:t>
            </w:r>
          </w:p>
        </w:tc>
        <w:tc>
          <w:tcPr>
            <w:tcW w:w="3133" w:type="dxa"/>
          </w:tcPr>
          <w:p w:rsidR="0050595C" w:rsidRPr="00116F54" w:rsidRDefault="00BA043D" w:rsidP="005930D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 w:rsidR="0050595C" w:rsidRPr="00FE5C23">
              <w:t>urrent name</w:t>
            </w:r>
          </w:p>
        </w:tc>
        <w:tc>
          <w:tcPr>
            <w:tcW w:w="3133" w:type="dxa"/>
          </w:tcPr>
          <w:p w:rsidR="0050595C" w:rsidRPr="00FE5C23" w:rsidRDefault="0050595C" w:rsidP="005930D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0595C" w:rsidTr="00CA302D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33" w:type="dxa"/>
          </w:tcPr>
          <w:p w:rsidR="0050595C" w:rsidRPr="00D306B4" w:rsidRDefault="0050595C" w:rsidP="005930D5">
            <w:r w:rsidRPr="00FE5C23">
              <w:t>newSheetName</w:t>
            </w:r>
          </w:p>
        </w:tc>
        <w:tc>
          <w:tcPr>
            <w:tcW w:w="3133" w:type="dxa"/>
          </w:tcPr>
          <w:p w:rsidR="0050595C" w:rsidRPr="00D306B4" w:rsidRDefault="00BA043D" w:rsidP="005930D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="0050595C" w:rsidRPr="00FE5C23">
              <w:t>ew name</w:t>
            </w:r>
          </w:p>
        </w:tc>
        <w:tc>
          <w:tcPr>
            <w:tcW w:w="3133" w:type="dxa"/>
          </w:tcPr>
          <w:p w:rsidR="0050595C" w:rsidRPr="00FE5C23" w:rsidRDefault="0050595C" w:rsidP="005930D5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Required</w:t>
            </w:r>
          </w:p>
        </w:tc>
      </w:tr>
    </w:tbl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50595C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120A3643" wp14:editId="70AE7DB6">
            <wp:extent cx="3290299" cy="2400300"/>
            <wp:effectExtent l="0" t="0" r="571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731" t="20524" r="73718" b="54105"/>
                    <a:stretch/>
                  </pic:blipFill>
                  <pic:spPr bwMode="auto">
                    <a:xfrm>
                      <a:off x="0" y="0"/>
                      <a:ext cx="3308478" cy="241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FE5C23" w:rsidRPr="00F32B2A" w:rsidRDefault="00FE5C23" w:rsidP="00F16394">
      <w:pPr>
        <w:pStyle w:val="Heading4"/>
        <w:rPr>
          <w:b/>
        </w:rPr>
      </w:pPr>
      <w:r w:rsidRPr="00F32B2A">
        <w:rPr>
          <w:b/>
        </w:rPr>
        <w:lastRenderedPageBreak/>
        <w:t>2.18 RowExists</w:t>
      </w: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  <w:r w:rsidRPr="00FE5C23">
        <w:t>Check if a row exists in this record for the primary key</w:t>
      </w: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F9210A" wp14:editId="3075599F">
                <wp:simplePos x="0" y="0"/>
                <wp:positionH relativeFrom="margin">
                  <wp:align>right</wp:align>
                </wp:positionH>
                <wp:positionV relativeFrom="paragraph">
                  <wp:posOffset>74930</wp:posOffset>
                </wp:positionV>
                <wp:extent cx="5924550" cy="1162050"/>
                <wp:effectExtent l="0" t="0" r="1905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1162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FE5C23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"employeeNumber"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"1056"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rowExists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recordName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"birt.Employees"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actionName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"rowExistsAction"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description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"Check if row exists"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fieldName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"employeeNumber"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"testValue"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"1234"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executeOnCondition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"rowExistsActionResult"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Pr="00FE5C23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FE5C23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9210A" id="Rectangle 13" o:spid="_x0000_s1036" style="position:absolute;margin-left:415.3pt;margin-top:5.9pt;width:466.5pt;height:91.5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82ebQIAACgFAAAOAAAAZHJzL2Uyb0RvYy54bWysVE1v2zAMvQ/YfxB0Xx1nSdcGcYogRYcB&#10;RVu0HXpWZCkxJosapcTOfv0o2XG7LqdhF1sU+fj5qPlVWxu2V+grsAXPz0acKSuhrOym4N+fbz5d&#10;cOaDsKUwYFXBD8rzq8XHD/PGzdQYtmBKhYycWD9rXMG3IbhZlnm5VbXwZ+CUJaUGrEUgETdZiaIh&#10;77XJxqPRedYAlg5BKu/p9rpT8kXyr7WS4V5rrwIzBafcQvpi+q7jN1vMxWyDwm0r2ach/iGLWlSW&#10;gg6urkUQbIfVX67qSiJ40OFMQp2B1pVUqQaqJh+9q+ZpK5xKtVBzvBva5P+fW3m3f0BWlTS7z5xZ&#10;UdOMHqlrwm6MYnRHDWqcn5Hdk3vAXvJ0jNW2Guv4pzpYm5p6GJqq2sAkXU4vx5PplHovSZfn5+MR&#10;CeQne4U79OGrgprFQ8GR4qdmiv2tD53p0YRwMZ0ugXQKB6NiDsY+Kk2VUMhxQicOqZVBthc0fSGl&#10;suG8D52sI0xXxgzA/BTQhLwH9bYRphK3BuDoFPDPiAMiRQUbBnBdWcBTDsofQ+TO/lh9V3MsP7Tr&#10;thtfamq8WkN5oJkidGT3Tt5U1Ndb4cODQGI3zYI2NtzTRxtoCg79ibMt4K9T99GeSEdazhraloL7&#10;nzuBijPzzRIdL/PJJK5XEibTL2MS8K1m/VZjd/UKaCQ5vQ1OpmO0D+Z41Aj1Cy32MkYllbCSYhdc&#10;BjwKq9BtMT0NUi2XyYxWyolwa5+cjM5joyNvntsXga4nVyBe3sFxs8TsHcc624i0sNwF0FUi4Gtf&#10;+xHQOiYK909H3Pe3crJ6feAWvwEAAP//AwBQSwMEFAAGAAgAAAAhAL4dgC/ZAAAABwEAAA8AAABk&#10;cnMvZG93bnJldi54bWxMj8FOwzAMhu9IvENkJG4sLUVoLU2nARpcYbBx9RrTVjRO1aRbeXvMCY7+&#10;fuv353I1u14daQydZwPpIgFFXHvbcWPg/W1ztQQVIrLF3jMZ+KYAq+r8rMTC+hO/0nEbGyUlHAo0&#10;0MY4FFqHuiWHYeEHYsk+/egwyjg22o54knLX6+skudUOO5YLLQ700FL9tZ2cgal+uv9ohvXL4ybj&#10;Z+3T3O321pjLi3l9ByrSHP+W4Vdf1KESp4Of2AbVG5BHotBU/CXNs0zAQUB+swRdlfq/f/UDAAD/&#10;/wMAUEsBAi0AFAAGAAgAAAAhALaDOJL+AAAA4QEAABMAAAAAAAAAAAAAAAAAAAAAAFtDb250ZW50&#10;X1R5cGVzXS54bWxQSwECLQAUAAYACAAAACEAOP0h/9YAAACUAQAACwAAAAAAAAAAAAAAAAAvAQAA&#10;X3JlbHMvLnJlbHNQSwECLQAUAAYACAAAACEA+A/Nnm0CAAAoBQAADgAAAAAAAAAAAAAAAAAuAgAA&#10;ZHJzL2Uyb0RvYy54bWxQSwECLQAUAAYACAAAACEAvh2AL9kAAAAHAQAADwAAAAAAAAAAAAAAAADH&#10;BAAAZHJzL2Rvd25yZXYueG1sUEsFBgAAAAAEAAQA8wAAAM0FAAAAAA==&#10;" fillcolor="white [3201]" strokecolor="#70ad47 [3209]" strokeweight="1pt">
                <v:textbox>
                  <w:txbxContent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FE5C23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"employeeNumber"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"1056"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3350AE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rowExists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recordName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"birt.Employees"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actionName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"rowExistsAction"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description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"Check if row exists"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fieldName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"employeeNumber"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"testValue"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"1234"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executeOnCondition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"rowExistsActionResult"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Pr="00FE5C23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FE5C23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FE5C23" w:rsidRPr="003350AE" w:rsidRDefault="00FE5C23" w:rsidP="00FE5C23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3350AE">
        <w:rPr>
          <w:b/>
        </w:rPr>
        <w:t>Attributes</w:t>
      </w:r>
    </w:p>
    <w:tbl>
      <w:tblPr>
        <w:tblStyle w:val="GridTable4-Accent1"/>
        <w:tblW w:w="9444" w:type="dxa"/>
        <w:tblLook w:val="04A0" w:firstRow="1" w:lastRow="0" w:firstColumn="1" w:lastColumn="0" w:noHBand="0" w:noVBand="1"/>
      </w:tblPr>
      <w:tblGrid>
        <w:gridCol w:w="1885"/>
        <w:gridCol w:w="6300"/>
        <w:gridCol w:w="1259"/>
      </w:tblGrid>
      <w:tr w:rsidR="0050595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50595C" w:rsidRPr="001520A2" w:rsidRDefault="0050595C" w:rsidP="003350AE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6300" w:type="dxa"/>
          </w:tcPr>
          <w:p w:rsidR="0050595C" w:rsidRPr="001520A2" w:rsidRDefault="0050595C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259" w:type="dxa"/>
          </w:tcPr>
          <w:p w:rsidR="0050595C" w:rsidRPr="001520A2" w:rsidRDefault="0050595C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0595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50595C" w:rsidRPr="00493679" w:rsidRDefault="0050595C" w:rsidP="005930D5">
            <w:r w:rsidRPr="00FE5C23">
              <w:t>recordName</w:t>
            </w:r>
          </w:p>
        </w:tc>
        <w:tc>
          <w:tcPr>
            <w:tcW w:w="6300" w:type="dxa"/>
          </w:tcPr>
          <w:p w:rsidR="0050595C" w:rsidRPr="00116F54" w:rsidRDefault="00BA043D" w:rsidP="005930D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</w:t>
            </w:r>
            <w:r w:rsidR="0050595C" w:rsidRPr="00FE5C23">
              <w:t>ualified record name</w:t>
            </w:r>
          </w:p>
        </w:tc>
        <w:tc>
          <w:tcPr>
            <w:tcW w:w="1259" w:type="dxa"/>
          </w:tcPr>
          <w:p w:rsidR="0050595C" w:rsidRPr="00FE5C23" w:rsidRDefault="0050595C" w:rsidP="005930D5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0595C" w:rsidTr="00CA302D">
        <w:trPr>
          <w:trHeight w:val="2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50595C" w:rsidRPr="00D306B4" w:rsidRDefault="0050595C" w:rsidP="005930D5">
            <w:r w:rsidRPr="00FE5C23">
              <w:t>fieldName</w:t>
            </w:r>
          </w:p>
        </w:tc>
        <w:tc>
          <w:tcPr>
            <w:tcW w:w="6300" w:type="dxa"/>
          </w:tcPr>
          <w:p w:rsidR="0050595C" w:rsidRPr="00FE5C23" w:rsidRDefault="0050595C" w:rsidP="00FE5C23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E5C23">
              <w:t>Specify the field that has the value for the key. Defaults to key specified in record</w:t>
            </w:r>
          </w:p>
        </w:tc>
        <w:tc>
          <w:tcPr>
            <w:tcW w:w="1259" w:type="dxa"/>
          </w:tcPr>
          <w:p w:rsidR="0050595C" w:rsidRPr="00FE5C23" w:rsidRDefault="0050595C" w:rsidP="00FE5C23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FE5C23" w:rsidRDefault="00FE5C23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AED5261" wp14:editId="605CDAFC">
            <wp:extent cx="3674521" cy="258127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891" t="21095" r="73718" b="54675"/>
                    <a:stretch/>
                  </pic:blipFill>
                  <pic:spPr bwMode="auto">
                    <a:xfrm>
                      <a:off x="0" y="0"/>
                      <a:ext cx="3696103" cy="259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116F54">
      <w:pPr>
        <w:autoSpaceDE w:val="0"/>
        <w:autoSpaceDN w:val="0"/>
        <w:adjustRightInd w:val="0"/>
        <w:spacing w:after="0" w:line="240" w:lineRule="auto"/>
      </w:pPr>
    </w:p>
    <w:p w:rsidR="000262BB" w:rsidRDefault="000262BB" w:rsidP="00116F54">
      <w:pPr>
        <w:autoSpaceDE w:val="0"/>
        <w:autoSpaceDN w:val="0"/>
        <w:adjustRightInd w:val="0"/>
        <w:spacing w:after="0" w:line="240" w:lineRule="auto"/>
      </w:pPr>
    </w:p>
    <w:p w:rsidR="0050595C" w:rsidRDefault="0050595C" w:rsidP="00116F54">
      <w:pPr>
        <w:autoSpaceDE w:val="0"/>
        <w:autoSpaceDN w:val="0"/>
        <w:adjustRightInd w:val="0"/>
        <w:spacing w:after="0" w:line="240" w:lineRule="auto"/>
      </w:pPr>
    </w:p>
    <w:p w:rsidR="00FE5C23" w:rsidRPr="00F32B2A" w:rsidRDefault="00FE5C23" w:rsidP="00F16394">
      <w:pPr>
        <w:pStyle w:val="Heading4"/>
        <w:rPr>
          <w:b/>
        </w:rPr>
      </w:pPr>
      <w:r w:rsidRPr="00F32B2A">
        <w:rPr>
          <w:b/>
        </w:rPr>
        <w:lastRenderedPageBreak/>
        <w:t>2.19 Save</w:t>
      </w:r>
    </w:p>
    <w:p w:rsidR="0009231F" w:rsidRDefault="00FE5C23" w:rsidP="00FE5C23">
      <w:pPr>
        <w:autoSpaceDE w:val="0"/>
        <w:autoSpaceDN w:val="0"/>
        <w:adjustRightInd w:val="0"/>
        <w:spacing w:after="0" w:line="240" w:lineRule="auto"/>
        <w:jc w:val="both"/>
      </w:pPr>
      <w:r w:rsidRPr="00FE5C23">
        <w:t>Save (add/modify/delete) a row from a record, and possibly save relevant rows from related records</w:t>
      </w:r>
    </w:p>
    <w:p w:rsidR="0009231F" w:rsidRDefault="0009231F" w:rsidP="00FE5C23">
      <w:pPr>
        <w:autoSpaceDE w:val="0"/>
        <w:autoSpaceDN w:val="0"/>
        <w:adjustRightInd w:val="0"/>
        <w:spacing w:after="0" w:line="240" w:lineRule="auto"/>
        <w:jc w:val="both"/>
      </w:pPr>
      <w:r w:rsidRPr="002C3E5B">
        <w:rPr>
          <w:b/>
        </w:rPr>
        <w:t>Save service with action type ADD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9231F" w:rsidTr="0009231F">
        <w:tc>
          <w:tcPr>
            <w:tcW w:w="9350" w:type="dxa"/>
          </w:tcPr>
          <w:p w:rsidR="0009231F" w:rsidRDefault="0009231F" w:rsidP="00FE5C23">
            <w:pPr>
              <w:autoSpaceDE w:val="0"/>
              <w:autoSpaceDN w:val="0"/>
              <w:adjustRightInd w:val="0"/>
              <w:jc w:val="both"/>
            </w:pPr>
            <w:r w:rsidRPr="0009231F">
              <w:t>&lt;save saveAction="add" recordName="birt.Employees" actionName="saveAction"&gt;&lt;/save&gt;</w:t>
            </w:r>
          </w:p>
        </w:tc>
      </w:tr>
    </w:tbl>
    <w:p w:rsidR="0009231F" w:rsidRDefault="004A0DD4" w:rsidP="00FE5C23">
      <w:pPr>
        <w:autoSpaceDE w:val="0"/>
        <w:autoSpaceDN w:val="0"/>
        <w:adjustRightInd w:val="0"/>
        <w:spacing w:after="0" w:line="240" w:lineRule="auto"/>
        <w:jc w:val="both"/>
      </w:pPr>
      <w:r w:rsidRPr="002C3E5B">
        <w:rPr>
          <w:b/>
        </w:rPr>
        <w:t>Save service with action type Delete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A0DD4" w:rsidTr="004A0DD4">
        <w:tc>
          <w:tcPr>
            <w:tcW w:w="9350" w:type="dxa"/>
          </w:tcPr>
          <w:p w:rsidR="004A0DD4" w:rsidRDefault="004A0DD4" w:rsidP="00FE5C23">
            <w:pPr>
              <w:autoSpaceDE w:val="0"/>
              <w:autoSpaceDN w:val="0"/>
              <w:adjustRightInd w:val="0"/>
              <w:jc w:val="both"/>
            </w:pPr>
            <w:r w:rsidRPr="004A0DD4">
              <w:t>&lt;save saveAction="delete" recordName="birt.Employees" actionName="deleteAction"&gt;&lt;/save&gt;</w:t>
            </w:r>
          </w:p>
        </w:tc>
      </w:tr>
    </w:tbl>
    <w:p w:rsidR="002C3E5B" w:rsidRDefault="002C3E5B" w:rsidP="00FE5C23">
      <w:pPr>
        <w:autoSpaceDE w:val="0"/>
        <w:autoSpaceDN w:val="0"/>
        <w:adjustRightInd w:val="0"/>
        <w:spacing w:after="0" w:line="240" w:lineRule="auto"/>
        <w:jc w:val="both"/>
      </w:pPr>
      <w:r w:rsidRPr="002C3E5B">
        <w:rPr>
          <w:b/>
        </w:rPr>
        <w:t xml:space="preserve">Save service with action type </w:t>
      </w:r>
      <w:r>
        <w:rPr>
          <w:b/>
        </w:rPr>
        <w:t>Modify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C3E5B" w:rsidTr="002C3E5B">
        <w:tc>
          <w:tcPr>
            <w:tcW w:w="9350" w:type="dxa"/>
          </w:tcPr>
          <w:p w:rsidR="002C3E5B" w:rsidRDefault="002C3E5B" w:rsidP="00FE5C23">
            <w:pPr>
              <w:autoSpaceDE w:val="0"/>
              <w:autoSpaceDN w:val="0"/>
              <w:adjustRightInd w:val="0"/>
              <w:jc w:val="both"/>
            </w:pPr>
            <w:r w:rsidRPr="002C3E5B">
              <w:t>&lt;save saveAction="modify" recordName="birt.Employees" actionName="modifyAction"&gt;&lt;/save&gt;</w:t>
            </w:r>
          </w:p>
        </w:tc>
      </w:tr>
    </w:tbl>
    <w:p w:rsidR="002C3E5B" w:rsidRDefault="002C3E5B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2C3E5B" w:rsidRDefault="002C3E5B" w:rsidP="003350AE">
      <w:pPr>
        <w:autoSpaceDE w:val="0"/>
        <w:autoSpaceDN w:val="0"/>
        <w:adjustRightInd w:val="0"/>
        <w:spacing w:after="0" w:line="240" w:lineRule="auto"/>
        <w:jc w:val="center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515"/>
        <w:gridCol w:w="5490"/>
        <w:gridCol w:w="1345"/>
      </w:tblGrid>
      <w:tr w:rsidR="0050595C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50595C" w:rsidRPr="001520A2" w:rsidRDefault="0050595C" w:rsidP="003350AE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490" w:type="dxa"/>
          </w:tcPr>
          <w:p w:rsidR="0050595C" w:rsidRPr="001520A2" w:rsidRDefault="0050595C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345" w:type="dxa"/>
          </w:tcPr>
          <w:p w:rsidR="0050595C" w:rsidRPr="001520A2" w:rsidRDefault="0050595C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50595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50595C" w:rsidRDefault="0050595C" w:rsidP="002C3E5B">
            <w:pPr>
              <w:autoSpaceDE w:val="0"/>
              <w:autoSpaceDN w:val="0"/>
              <w:adjustRightInd w:val="0"/>
              <w:jc w:val="both"/>
            </w:pPr>
            <w:r w:rsidRPr="002C3E5B">
              <w:t>recordName</w:t>
            </w:r>
          </w:p>
        </w:tc>
        <w:tc>
          <w:tcPr>
            <w:tcW w:w="5490" w:type="dxa"/>
          </w:tcPr>
          <w:p w:rsidR="0050595C" w:rsidRDefault="00BA043D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Q</w:t>
            </w:r>
            <w:r w:rsidR="0050595C" w:rsidRPr="002C3E5B">
              <w:t>ualified record name</w:t>
            </w:r>
          </w:p>
        </w:tc>
        <w:tc>
          <w:tcPr>
            <w:tcW w:w="1345" w:type="dxa"/>
          </w:tcPr>
          <w:p w:rsidR="0050595C" w:rsidRPr="002C3E5B" w:rsidRDefault="0050595C" w:rsidP="002C3E5B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50595C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50595C" w:rsidRPr="002C3E5B" w:rsidRDefault="0050595C" w:rsidP="002C3E5B">
            <w:pPr>
              <w:autoSpaceDE w:val="0"/>
              <w:autoSpaceDN w:val="0"/>
              <w:adjustRightInd w:val="0"/>
              <w:jc w:val="both"/>
            </w:pPr>
            <w:r w:rsidRPr="002C3E5B">
              <w:t>inputSheetName</w:t>
            </w:r>
          </w:p>
        </w:tc>
        <w:tc>
          <w:tcPr>
            <w:tcW w:w="5490" w:type="dxa"/>
          </w:tcPr>
          <w:p w:rsidR="0050595C" w:rsidRPr="002C3E5B" w:rsidRDefault="00BA043D" w:rsidP="003350AE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</w:t>
            </w:r>
            <w:r w:rsidR="0050595C" w:rsidRPr="002C3E5B">
              <w:t>f this is for more than one rows, and the data is to be received in a sheet</w:t>
            </w:r>
          </w:p>
        </w:tc>
        <w:tc>
          <w:tcPr>
            <w:tcW w:w="1345" w:type="dxa"/>
          </w:tcPr>
          <w:p w:rsidR="0050595C" w:rsidRPr="002C3E5B" w:rsidRDefault="0050595C" w:rsidP="002C3E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294A3E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Merge w:val="restart"/>
          </w:tcPr>
          <w:p w:rsidR="00294A3E" w:rsidRPr="002C3E5B" w:rsidRDefault="00294A3E" w:rsidP="002C3E5B">
            <w:pPr>
              <w:autoSpaceDE w:val="0"/>
              <w:autoSpaceDN w:val="0"/>
              <w:adjustRightInd w:val="0"/>
              <w:jc w:val="both"/>
            </w:pPr>
            <w:r w:rsidRPr="002C3E5B">
              <w:t>saveAction</w:t>
            </w:r>
          </w:p>
        </w:tc>
        <w:tc>
          <w:tcPr>
            <w:tcW w:w="5490" w:type="dxa"/>
          </w:tcPr>
          <w:p w:rsidR="00294A3E" w:rsidRPr="002C3E5B" w:rsidRDefault="00294A3E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</w:t>
            </w:r>
            <w:r w:rsidRPr="002C3E5B">
              <w:t>dd/update/delete/auto/replace. Auto means update if primary key is specified, else add</w:t>
            </w:r>
          </w:p>
        </w:tc>
        <w:tc>
          <w:tcPr>
            <w:tcW w:w="1345" w:type="dxa"/>
            <w:vMerge w:val="restart"/>
          </w:tcPr>
          <w:p w:rsidR="00294A3E" w:rsidRPr="002C3E5B" w:rsidRDefault="00294A3E" w:rsidP="002C3E5B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294A3E" w:rsidTr="00CA302D">
        <w:trPr>
          <w:trHeight w:val="2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  <w:vMerge/>
            <w:shd w:val="clear" w:color="auto" w:fill="DEEAF6" w:themeFill="accent1" w:themeFillTint="33"/>
          </w:tcPr>
          <w:p w:rsidR="00294A3E" w:rsidRPr="002C3E5B" w:rsidRDefault="00294A3E" w:rsidP="002C3E5B">
            <w:pPr>
              <w:autoSpaceDE w:val="0"/>
              <w:autoSpaceDN w:val="0"/>
              <w:adjustRightInd w:val="0"/>
              <w:jc w:val="both"/>
            </w:pPr>
          </w:p>
        </w:tc>
        <w:tc>
          <w:tcPr>
            <w:tcW w:w="5490" w:type="dxa"/>
            <w:shd w:val="clear" w:color="auto" w:fill="DEEAF6" w:themeFill="accent1" w:themeFillTint="33"/>
          </w:tcPr>
          <w:p w:rsidR="00294A3E" w:rsidRDefault="00294A3E" w:rsidP="003350AE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94A3E">
              <w:rPr>
                <w:b/>
              </w:rPr>
              <w:t>SaveAction:</w:t>
            </w:r>
            <w:r>
              <w:rPr>
                <w:b/>
              </w:rPr>
              <w:t xml:space="preserve"> </w:t>
            </w:r>
            <w:r w:rsidRPr="00294A3E">
              <w:rPr>
                <w:color w:val="C00000"/>
              </w:rPr>
              <w:t>save,</w:t>
            </w:r>
            <w:r>
              <w:rPr>
                <w:color w:val="C00000"/>
              </w:rPr>
              <w:t xml:space="preserve"> </w:t>
            </w:r>
            <w:r w:rsidRPr="00294A3E">
              <w:rPr>
                <w:color w:val="C00000"/>
              </w:rPr>
              <w:t>add,</w:t>
            </w:r>
            <w:r>
              <w:rPr>
                <w:color w:val="C00000"/>
              </w:rPr>
              <w:t xml:space="preserve"> </w:t>
            </w:r>
            <w:r w:rsidRPr="00294A3E">
              <w:rPr>
                <w:color w:val="C00000"/>
              </w:rPr>
              <w:t>modify,</w:t>
            </w:r>
            <w:r>
              <w:rPr>
                <w:color w:val="C00000"/>
              </w:rPr>
              <w:t xml:space="preserve"> </w:t>
            </w:r>
            <w:r w:rsidRPr="00294A3E">
              <w:rPr>
                <w:color w:val="C00000"/>
              </w:rPr>
              <w:t>delete</w:t>
            </w:r>
          </w:p>
        </w:tc>
        <w:tc>
          <w:tcPr>
            <w:tcW w:w="1345" w:type="dxa"/>
            <w:vMerge/>
            <w:shd w:val="clear" w:color="auto" w:fill="DEEAF6" w:themeFill="accent1" w:themeFillTint="33"/>
          </w:tcPr>
          <w:p w:rsidR="00294A3E" w:rsidRDefault="00294A3E" w:rsidP="002C3E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50595C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50595C" w:rsidRPr="002C3E5B" w:rsidRDefault="0050595C" w:rsidP="002C3E5B">
            <w:pPr>
              <w:autoSpaceDE w:val="0"/>
              <w:autoSpaceDN w:val="0"/>
              <w:adjustRightInd w:val="0"/>
              <w:jc w:val="both"/>
            </w:pPr>
            <w:r w:rsidRPr="002C3E5B">
              <w:t>childRecords</w:t>
            </w:r>
          </w:p>
        </w:tc>
        <w:tc>
          <w:tcPr>
            <w:tcW w:w="5490" w:type="dxa"/>
          </w:tcPr>
          <w:p w:rsidR="0050595C" w:rsidRPr="002C3E5B" w:rsidRDefault="00BA043D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 w:rsidR="0050595C" w:rsidRPr="002C3E5B">
              <w:t>o we save child records</w:t>
            </w:r>
          </w:p>
        </w:tc>
        <w:tc>
          <w:tcPr>
            <w:tcW w:w="1345" w:type="dxa"/>
          </w:tcPr>
          <w:p w:rsidR="0050595C" w:rsidRPr="002C3E5B" w:rsidRDefault="0050595C" w:rsidP="002C3E5B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50595C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50595C" w:rsidRPr="002C3E5B" w:rsidRDefault="0050595C" w:rsidP="002C3E5B">
            <w:pPr>
              <w:autoSpaceDE w:val="0"/>
              <w:autoSpaceDN w:val="0"/>
              <w:adjustRightInd w:val="0"/>
              <w:jc w:val="both"/>
            </w:pPr>
            <w:r w:rsidRPr="002C3E5B">
              <w:t>treatSqlErrorAsNoResult</w:t>
            </w:r>
          </w:p>
        </w:tc>
        <w:tc>
          <w:tcPr>
            <w:tcW w:w="5490" w:type="dxa"/>
          </w:tcPr>
          <w:p w:rsidR="0050595C" w:rsidRPr="002C3E5B" w:rsidRDefault="0050595C" w:rsidP="003350AE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C3E5B">
              <w:t>At times, you may design an insert operation that will try to insert,</w:t>
            </w:r>
            <w:r>
              <w:t xml:space="preserve"> </w:t>
            </w:r>
            <w:r w:rsidRPr="002C3E5B">
              <w:t>failing which you may want to update. In such cases, you may get a sql error on key-violation. By default we would raise an exception. You may alter this behavior with this keyword.</w:t>
            </w:r>
          </w:p>
        </w:tc>
        <w:tc>
          <w:tcPr>
            <w:tcW w:w="1345" w:type="dxa"/>
          </w:tcPr>
          <w:p w:rsidR="0050595C" w:rsidRPr="002C3E5B" w:rsidRDefault="0050595C" w:rsidP="002C3E5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2C3E5B" w:rsidRDefault="002C3E5B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EE7660" w:rsidRDefault="00EE7660" w:rsidP="00FE5C23">
      <w:pPr>
        <w:rPr>
          <w:b/>
        </w:rPr>
      </w:pPr>
    </w:p>
    <w:p w:rsidR="00BA043D" w:rsidRDefault="0050595C" w:rsidP="00FE5C23">
      <w:pPr>
        <w:rPr>
          <w:b/>
        </w:rPr>
      </w:pPr>
      <w:r>
        <w:rPr>
          <w:noProof/>
        </w:rPr>
        <w:drawing>
          <wp:inline distT="0" distB="0" distL="0" distR="0" wp14:anchorId="3034D0E2" wp14:editId="3F3C869C">
            <wp:extent cx="3891961" cy="359092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730" t="20810" r="64263" b="31585"/>
                    <a:stretch/>
                  </pic:blipFill>
                  <pic:spPr bwMode="auto">
                    <a:xfrm>
                      <a:off x="0" y="0"/>
                      <a:ext cx="3908714" cy="3606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5C23" w:rsidRPr="00F32B2A" w:rsidRDefault="00FE5C23" w:rsidP="00F16394">
      <w:pPr>
        <w:pStyle w:val="Heading4"/>
        <w:rPr>
          <w:b/>
        </w:rPr>
      </w:pPr>
      <w:r w:rsidRPr="00F32B2A">
        <w:rPr>
          <w:b/>
        </w:rPr>
        <w:lastRenderedPageBreak/>
        <w:t>2.20 SetValue</w:t>
      </w:r>
    </w:p>
    <w:p w:rsidR="00FE5C23" w:rsidRDefault="0009231F" w:rsidP="00FE5C23">
      <w:pPr>
        <w:autoSpaceDE w:val="0"/>
        <w:autoSpaceDN w:val="0"/>
        <w:adjustRightInd w:val="0"/>
        <w:spacing w:after="0" w:line="240" w:lineRule="auto"/>
        <w:jc w:val="both"/>
      </w:pPr>
      <w:r w:rsidRPr="00FE5C23">
        <w:t>Simply</w:t>
      </w:r>
      <w:r w:rsidR="00FE5C23" w:rsidRPr="00FE5C23">
        <w:t xml:space="preserve"> set value for a field</w:t>
      </w: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EA2F33E" wp14:editId="2C5A709C">
                <wp:simplePos x="0" y="0"/>
                <wp:positionH relativeFrom="margin">
                  <wp:posOffset>28575</wp:posOffset>
                </wp:positionH>
                <wp:positionV relativeFrom="paragraph">
                  <wp:posOffset>72390</wp:posOffset>
                </wp:positionV>
                <wp:extent cx="5924550" cy="219075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21907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FE5C23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setValue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actionName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"1"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fieldName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"island"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fieldValue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"NeverLand"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description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"Where did they live?"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"2"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"leader"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"Peter Pan"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"3"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"gang"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"Lost Boys"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"4"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"adversary1"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"Captain Hook"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"5"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"adversary2"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"Mr.Smee"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"6"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"comma"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","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"7"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"adversaries"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expression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"adversary1 + comma + adversary2"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actionName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"8"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"novel"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"The Little White Bird"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executeOnCondition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?leader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ab/>
                            </w:r>
                          </w:p>
                          <w:p w:rsidR="00680F31" w:rsidRPr="00FE5C23" w:rsidRDefault="00680F31" w:rsidP="00FE5C2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FE5C23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2F33E" id="Rectangle 14" o:spid="_x0000_s1037" style="position:absolute;left:0;text-align:left;margin-left:2.25pt;margin-top:5.7pt;width:466.5pt;height:172.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aXkbAIAACgFAAAOAAAAZHJzL2Uyb0RvYy54bWysVEtv2zAMvg/YfxB0XxwHSbsGdYogRYcB&#10;RVv0gZ4VWUqMyaJGKbGzXz9Kdtyuy2nYxRZFfnx+1OVVWxu2V+grsAXPR2POlJVQVnZT8Jfnmy9f&#10;OfNB2FIYsKrgB+X51eLzp8vGzdUEtmBKhYycWD9vXMG3Ibh5lnm5VbXwI3DKklID1iKQiJusRNGQ&#10;99pkk/H4LGsAS4cglfd0e90p+SL511rJcK+1V4GZglNuIX0xfdfxmy0uxXyDwm0r2ach/iGLWlSW&#10;gg6urkUQbIfVX67qSiJ40GEkoc5A60qqVANVk48/VPO0FU6lWqg53g1t8v/PrbzbPyCrSprdlDMr&#10;aprRI3VN2I1RjO6oQY3zc7J7cg/YS56OsdpWYx3/VAdrU1MPQ1NVG5iky9nFZDqbUe8l6Sb5xfic&#10;BPKTvcEd+vBNQc3ioeBI8VMzxf7Wh870aEK4mE6XQDqFg1ExB2MflaZKKOQkoROH1Mog2wuavpBS&#10;2XDWh07WEaYrYwZgfgpoQt6DetsIU4lbA3B8CvhnxAGRooINA7iuLOApB+WPIXJnf6y+qzmWH9p1&#10;240vmcarNZQHmilCR3bv5E1Ffb0VPjwIJHbTLGhjwz19tIGm4NCfONsC/jp1H+2JdKTlrKFtKbj/&#10;uROoODPfLdHxIp9O43olYTo7n5CA7zXr9xq7q1dAI8npbXAyHaN9MMejRqhfabGXMSqphJUUu+Ay&#10;4FFYhW6L6WmQarlMZrRSToRb++RkdB4bHXnz3L4KdD25AvHyDo6bJeYfONbZRqSF5S6ArhIB3/ra&#10;j4DWMVG4fzrivr+Xk9XbA7f4DQAA//8DAFBLAwQUAAYACAAAACEAxCRLTt0AAAAIAQAADwAAAGRy&#10;cy9kb3ducmV2LnhtbEyPwU7DMBBE70j9B2srcaNOSFpoiFMVUOFa2gJXN16SiHgdxU4b/p7lRI87&#10;M5p9k69G24oT9r5xpCCeRSCQSmcaqhQc9pubexA+aDK6dYQKftDDqphc5Toz7kxveNqFSnAJ+Uwr&#10;qEPoMil9WaPVfuY6JPa+XG914LOvpOn1mcttK2+jaCGtbog/1LrDpxrL791gFQzly+Nn1a23z5uE&#10;XqWLl/b9wyh1PR3XDyACjuE/DH/4jA4FMx3dQMaLVkE65yDLcQqC7WVyx8JRQTJfpCCLXF4OKH4B&#10;AAD//wMAUEsBAi0AFAAGAAgAAAAhALaDOJL+AAAA4QEAABMAAAAAAAAAAAAAAAAAAAAAAFtDb250&#10;ZW50X1R5cGVzXS54bWxQSwECLQAUAAYACAAAACEAOP0h/9YAAACUAQAACwAAAAAAAAAAAAAAAAAv&#10;AQAAX3JlbHMvLnJlbHNQSwECLQAUAAYACAAAACEAjzWl5GwCAAAoBQAADgAAAAAAAAAAAAAAAAAu&#10;AgAAZHJzL2Uyb0RvYy54bWxQSwECLQAUAAYACAAAACEAxCRLTt0AAAAIAQAADwAAAAAAAAAAAAAA&#10;AADGBAAAZHJzL2Rvd25yZXYueG1sUEsFBgAAAAAEAAQA8wAAANAFAAAAAA==&#10;" fillcolor="white [3201]" strokecolor="#70ad47 [3209]" strokeweight="1pt">
                <v:textbox>
                  <w:txbxContent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FE5C23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3350AE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setValue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actionName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"1"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fieldName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"island"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fieldValue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"NeverLand"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description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"Where did they live?"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"2"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"leader"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"Peter Pan"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"3"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"gang"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"Lost Boys"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"4"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"adversary1"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"Captain Hook"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"5"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"adversary2"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"Mr.Smee"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"6"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"comma"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","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"7"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"adversaries"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expression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"adversary1 + comma + adversary2"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actionName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"8"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"novel"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"The Little White Bird"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executeOnCondition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</w:t>
                      </w:r>
                      <w:proofErr w:type="gramStart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?leader</w:t>
                      </w:r>
                      <w:proofErr w:type="gramEnd"/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ab/>
                      </w:r>
                    </w:p>
                    <w:p w:rsidR="00680F31" w:rsidRPr="00FE5C23" w:rsidRDefault="00680F31" w:rsidP="00FE5C2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FE5C23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E5C23" w:rsidRDefault="00FE5C23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Default="000D0182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AB3703" w:rsidRDefault="00AB3703" w:rsidP="00FE5C23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3350AE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065"/>
        <w:gridCol w:w="5850"/>
        <w:gridCol w:w="1435"/>
      </w:tblGrid>
      <w:tr w:rsidR="003350AE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3350AE" w:rsidRPr="001520A2" w:rsidRDefault="003350AE" w:rsidP="003350AE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850" w:type="dxa"/>
          </w:tcPr>
          <w:p w:rsidR="003350AE" w:rsidRPr="001520A2" w:rsidRDefault="003350AE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435" w:type="dxa"/>
          </w:tcPr>
          <w:p w:rsidR="003350AE" w:rsidRPr="001520A2" w:rsidRDefault="003350AE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3350AE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3350AE" w:rsidRPr="003350AE" w:rsidRDefault="003350AE" w:rsidP="003350AE">
            <w:pPr>
              <w:autoSpaceDE w:val="0"/>
              <w:autoSpaceDN w:val="0"/>
              <w:adjustRightInd w:val="0"/>
              <w:jc w:val="both"/>
            </w:pPr>
            <w:r w:rsidRPr="003350AE">
              <w:t>fieldName</w:t>
            </w:r>
          </w:p>
        </w:tc>
        <w:tc>
          <w:tcPr>
            <w:tcW w:w="5850" w:type="dxa"/>
          </w:tcPr>
          <w:p w:rsidR="003350AE" w:rsidRPr="003350AE" w:rsidRDefault="00BA043D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 w:rsidR="003350AE" w:rsidRPr="003350AE">
              <w:t>ield name</w:t>
            </w:r>
          </w:p>
        </w:tc>
        <w:tc>
          <w:tcPr>
            <w:tcW w:w="1435" w:type="dxa"/>
          </w:tcPr>
          <w:p w:rsidR="003350AE" w:rsidRPr="003350AE" w:rsidRDefault="003350AE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0AE">
              <w:t>Required</w:t>
            </w:r>
          </w:p>
        </w:tc>
      </w:tr>
      <w:tr w:rsidR="003350AE" w:rsidTr="00CA302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3350AE" w:rsidRPr="003350AE" w:rsidRDefault="003350AE" w:rsidP="003350AE">
            <w:pPr>
              <w:autoSpaceDE w:val="0"/>
              <w:autoSpaceDN w:val="0"/>
              <w:adjustRightInd w:val="0"/>
              <w:jc w:val="both"/>
            </w:pPr>
            <w:r w:rsidRPr="003350AE">
              <w:t>fieldValue</w:t>
            </w:r>
          </w:p>
        </w:tc>
        <w:tc>
          <w:tcPr>
            <w:tcW w:w="5850" w:type="dxa"/>
          </w:tcPr>
          <w:p w:rsidR="003350AE" w:rsidRPr="003350AE" w:rsidRDefault="003350AE" w:rsidP="003350AE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50AE">
              <w:t>value, if it is known at design time, or a single field, like 23 or</w:t>
            </w:r>
            <w:r>
              <w:t xml:space="preserve"> </w:t>
            </w:r>
            <w:r w:rsidRPr="003350AE">
              <w:t>$</w:t>
            </w:r>
            <w:proofErr w:type="spellStart"/>
            <w:r w:rsidRPr="003350AE">
              <w:t>customerName</w:t>
            </w:r>
            <w:proofErr w:type="spellEnd"/>
          </w:p>
        </w:tc>
        <w:tc>
          <w:tcPr>
            <w:tcW w:w="1435" w:type="dxa"/>
          </w:tcPr>
          <w:p w:rsidR="003350AE" w:rsidRPr="003350AE" w:rsidRDefault="003350AE" w:rsidP="003350AE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50AE">
              <w:t>Optional</w:t>
            </w:r>
          </w:p>
        </w:tc>
      </w:tr>
      <w:tr w:rsidR="003350AE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3350AE" w:rsidRPr="003350AE" w:rsidRDefault="003350AE" w:rsidP="003350AE">
            <w:pPr>
              <w:autoSpaceDE w:val="0"/>
              <w:autoSpaceDN w:val="0"/>
              <w:adjustRightInd w:val="0"/>
              <w:jc w:val="both"/>
            </w:pPr>
            <w:r w:rsidRPr="003350AE">
              <w:t>Expression</w:t>
            </w:r>
          </w:p>
        </w:tc>
        <w:tc>
          <w:tcPr>
            <w:tcW w:w="5850" w:type="dxa"/>
          </w:tcPr>
          <w:p w:rsidR="003350AE" w:rsidRPr="003350AE" w:rsidRDefault="00BA043D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3350AE" w:rsidRPr="003350AE">
              <w:t>f value is more complex</w:t>
            </w:r>
          </w:p>
        </w:tc>
        <w:tc>
          <w:tcPr>
            <w:tcW w:w="1435" w:type="dxa"/>
          </w:tcPr>
          <w:p w:rsidR="003350AE" w:rsidRPr="003350AE" w:rsidRDefault="003350AE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0AE">
              <w:t>Optional</w:t>
            </w:r>
          </w:p>
        </w:tc>
      </w:tr>
    </w:tbl>
    <w:p w:rsidR="003350AE" w:rsidRDefault="003350AE" w:rsidP="00FE5C23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</w:p>
    <w:p w:rsidR="003350AE" w:rsidRDefault="003350AE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50595C" w:rsidRDefault="0050595C" w:rsidP="00FE5C23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334B4E9" wp14:editId="61AA8B13">
            <wp:extent cx="3685558" cy="30384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731" t="20810" r="72276" b="48404"/>
                    <a:stretch/>
                  </pic:blipFill>
                  <pic:spPr bwMode="auto">
                    <a:xfrm>
                      <a:off x="0" y="0"/>
                      <a:ext cx="3708642" cy="305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AE" w:rsidRDefault="003350AE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3350AE" w:rsidRDefault="003350AE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3350AE" w:rsidRDefault="003350AE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3350AE" w:rsidRDefault="003350AE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3350AE" w:rsidRDefault="003350AE" w:rsidP="00FE5C23">
      <w:pPr>
        <w:autoSpaceDE w:val="0"/>
        <w:autoSpaceDN w:val="0"/>
        <w:adjustRightInd w:val="0"/>
        <w:spacing w:after="0" w:line="240" w:lineRule="auto"/>
        <w:jc w:val="both"/>
      </w:pPr>
    </w:p>
    <w:p w:rsidR="000D0182" w:rsidRPr="00F32B2A" w:rsidRDefault="000D0182" w:rsidP="00F16394">
      <w:pPr>
        <w:pStyle w:val="Heading4"/>
        <w:rPr>
          <w:b/>
        </w:rPr>
      </w:pPr>
      <w:r w:rsidRPr="00F32B2A">
        <w:rPr>
          <w:b/>
        </w:rPr>
        <w:lastRenderedPageBreak/>
        <w:t>2.21 SubService</w:t>
      </w:r>
    </w:p>
    <w:p w:rsidR="000D0182" w:rsidRDefault="000D0182" w:rsidP="000D0182">
      <w:pPr>
        <w:spacing w:after="0" w:line="240" w:lineRule="auto"/>
      </w:pPr>
      <w:r w:rsidRPr="000D0182">
        <w:t>Service that is to be executed as a step/action in side another service.</w:t>
      </w:r>
    </w:p>
    <w:p w:rsidR="0009231F" w:rsidRDefault="0009231F" w:rsidP="000D0182">
      <w:pPr>
        <w:spacing w:after="0" w:line="240" w:lineRule="auto"/>
      </w:pPr>
    </w:p>
    <w:p w:rsidR="0009231F" w:rsidRDefault="0009231F" w:rsidP="000D0182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11430</wp:posOffset>
                </wp:positionV>
                <wp:extent cx="5972175" cy="514350"/>
                <wp:effectExtent l="0" t="0" r="28575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175" cy="514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Pr="0009231F" w:rsidRDefault="00680F31" w:rsidP="0009231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subService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serviceName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"tutorial.getAttachments"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description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"Refresh attachment list"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38" style="position:absolute;margin-left:0;margin-top:.9pt;width:470.25pt;height:40.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ldzbwIAACUFAAAOAAAAZHJzL2Uyb0RvYy54bWysVMFu2zAMvQ/YPwi6r469pF2DOkXQosOA&#10;oi3aDj0rspQYk0WNUmJnXz9Kdtyuy2nYRSZNPlJ8JHVx2TWG7RT6GmzJ85MJZ8pKqGq7Lvn355tP&#10;XzjzQdhKGLCq5Hvl+eXi44eL1s1VARswlUJGQayft67kmxDcPMu83KhG+BNwypJRAzYikIrrrELR&#10;UvTGZMVkcpq1gJVDkMp7+nvdG/kixddayXCvtVeBmZLT3UI6MZ2reGaLCzFfo3CbWg7XEP9wi0bU&#10;lpKOoa5FEGyL9V+hmloieNDhREKTgda1VKkGqiafvKvmaSOcSrUQOd6NNPn/F1be7R6Q1VXJC86s&#10;aKhFj0SasGujWBHpaZ2fk9eTe8BB8yTGWjuNTfxSFaxLlO5HSlUXmKSfs/OzIj+bcSbJNsunn2eJ&#10;8+wV7dCHrwoaFoWSI2VPTIrdrQ+UkVwPLqTE2/T5kxT2RsUrGPuoNJVBGYuETgOkrgyynaDWCymV&#10;DaexHoqXvCNM18aMwPwY0IR8AA2+EabSYI3AyTHgnxlHRMoKNozgpraAxwJUP8bMvf+h+r7mWH7o&#10;Vl3qXT52agXVnhqK0E+6d/KmJl5vhQ8PAmm0aQloXcM9HdpAW3IYJM42gL+O/Y/+NHFk5aylVSm5&#10;/7kVqDgz3yzN4nk+ncbdSsp0dlaQgm8tq7cWu22ugFqS08PgZBKjfzAHUSM0L7TVy5iVTMJKyl1y&#10;GfCgXIV+heldkGq5TG60T06EW/vkZAweiY5z89y9CHTDcAUayzs4rJWYv5ux3jciLSy3AXSdBjBS&#10;3fM6tIB2Mc3R8G7EZX+rJ6/X123xGwAA//8DAFBLAwQUAAYACAAAACEAC5oNJtoAAAAFAQAADwAA&#10;AGRycy9kb3ducmV2LnhtbEyPzU7DMBCE70h9B2uRuFGnBao0xKkKqHBty991Gy9J1HgdxU4b3p7l&#10;BMedGc18m69G16oT9aHxbGA2TUARl942XBl4e91cp6BCRLbYeiYD3xRgVUwucsysP/OOTvtYKSnh&#10;kKGBOsYu0zqUNTkMU98Ri/fle4dRzr7StsezlLtWz5NkoR02LAs1dvRYU3ncD87AUD4/fFbdevu0&#10;ueEX7WdL9/5hjbm6HNf3oCKN8S8Mv/iCDoUwHfzANqjWgDwSRRV8MZe3yR2og4F0noIucv2fvvgB&#10;AAD//wMAUEsBAi0AFAAGAAgAAAAhALaDOJL+AAAA4QEAABMAAAAAAAAAAAAAAAAAAAAAAFtDb250&#10;ZW50X1R5cGVzXS54bWxQSwECLQAUAAYACAAAACEAOP0h/9YAAACUAQAACwAAAAAAAAAAAAAAAAAv&#10;AQAAX3JlbHMvLnJlbHNQSwECLQAUAAYACAAAACEAXCJXc28CAAAlBQAADgAAAAAAAAAAAAAAAAAu&#10;AgAAZHJzL2Uyb0RvYy54bWxQSwECLQAUAAYACAAAACEAC5oNJtoAAAAFAQAADwAAAAAAAAAAAAAA&#10;AADJBAAAZHJzL2Rvd25yZXYueG1sUEsFBgAAAAAEAAQA8wAAANAFAAAAAA==&#10;" fillcolor="white [3201]" strokecolor="#70ad47 [3209]" strokeweight="1pt">
                <v:textbox>
                  <w:txbxContent>
                    <w:p w:rsidR="00680F31" w:rsidRPr="0009231F" w:rsidRDefault="00680F31" w:rsidP="0009231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subService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serviceName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"tutorial.getAttachments"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description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"Refresh attachment list"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D0182" w:rsidRDefault="000D0182" w:rsidP="000D0182">
      <w:pPr>
        <w:spacing w:after="0" w:line="240" w:lineRule="auto"/>
      </w:pPr>
    </w:p>
    <w:p w:rsidR="0009231F" w:rsidRDefault="0009231F" w:rsidP="000D0182">
      <w:pPr>
        <w:spacing w:after="0" w:line="240" w:lineRule="auto"/>
      </w:pPr>
    </w:p>
    <w:p w:rsidR="0009231F" w:rsidRDefault="0009231F" w:rsidP="000D0182">
      <w:pPr>
        <w:spacing w:after="0" w:line="240" w:lineRule="auto"/>
      </w:pPr>
    </w:p>
    <w:p w:rsidR="0009231F" w:rsidRPr="0023136B" w:rsidRDefault="0009231F" w:rsidP="000D0182">
      <w:pPr>
        <w:spacing w:after="0" w:line="240" w:lineRule="auto"/>
        <w:rPr>
          <w:b/>
        </w:rPr>
      </w:pPr>
      <w:r w:rsidRPr="0023136B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227"/>
        <w:gridCol w:w="4508"/>
        <w:gridCol w:w="1615"/>
      </w:tblGrid>
      <w:tr w:rsidR="00AB3703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7" w:type="dxa"/>
          </w:tcPr>
          <w:p w:rsidR="00AB3703" w:rsidRPr="001520A2" w:rsidRDefault="00AB3703" w:rsidP="003350AE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4508" w:type="dxa"/>
          </w:tcPr>
          <w:p w:rsidR="00AB3703" w:rsidRPr="001520A2" w:rsidRDefault="00AB3703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615" w:type="dxa"/>
          </w:tcPr>
          <w:p w:rsidR="00AB3703" w:rsidRPr="001520A2" w:rsidRDefault="00AB3703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AB3703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7" w:type="dxa"/>
          </w:tcPr>
          <w:p w:rsidR="00AB3703" w:rsidRDefault="00AB3703" w:rsidP="0009231F">
            <w:r w:rsidRPr="003350AE">
              <w:t>serviceName</w:t>
            </w:r>
          </w:p>
        </w:tc>
        <w:tc>
          <w:tcPr>
            <w:tcW w:w="4508" w:type="dxa"/>
          </w:tcPr>
          <w:p w:rsidR="00AB3703" w:rsidRDefault="00AB3703" w:rsidP="000923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 of another service provider</w:t>
            </w:r>
          </w:p>
        </w:tc>
        <w:tc>
          <w:tcPr>
            <w:tcW w:w="1615" w:type="dxa"/>
          </w:tcPr>
          <w:p w:rsidR="00AB3703" w:rsidRDefault="00AB3703" w:rsidP="0009231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</w:tbl>
    <w:p w:rsidR="0009231F" w:rsidRDefault="0009231F" w:rsidP="000D0182">
      <w:pPr>
        <w:spacing w:after="0" w:line="240" w:lineRule="auto"/>
      </w:pPr>
    </w:p>
    <w:p w:rsidR="0009231F" w:rsidRDefault="00AB3703" w:rsidP="000D0182">
      <w:pPr>
        <w:spacing w:after="0" w:line="240" w:lineRule="auto"/>
      </w:pPr>
      <w:r>
        <w:rPr>
          <w:noProof/>
        </w:rPr>
        <w:drawing>
          <wp:inline distT="0" distB="0" distL="0" distR="0" wp14:anchorId="50A29F4E" wp14:editId="4F41AC29">
            <wp:extent cx="3797423" cy="24479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051" t="20810" r="73558" b="56955"/>
                    <a:stretch/>
                  </pic:blipFill>
                  <pic:spPr bwMode="auto">
                    <a:xfrm>
                      <a:off x="0" y="0"/>
                      <a:ext cx="3814502" cy="245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3350AE" w:rsidRDefault="003350AE" w:rsidP="000D0182">
      <w:pPr>
        <w:spacing w:after="0" w:line="240" w:lineRule="auto"/>
      </w:pPr>
    </w:p>
    <w:p w:rsidR="000262BB" w:rsidRDefault="000262BB" w:rsidP="000D0182">
      <w:pPr>
        <w:spacing w:after="0" w:line="240" w:lineRule="auto"/>
      </w:pPr>
    </w:p>
    <w:p w:rsidR="0009231F" w:rsidRDefault="0009231F" w:rsidP="000D0182">
      <w:pPr>
        <w:spacing w:after="0" w:line="240" w:lineRule="auto"/>
      </w:pPr>
    </w:p>
    <w:p w:rsidR="000D0182" w:rsidRPr="00F32B2A" w:rsidRDefault="000D0182" w:rsidP="00F16394">
      <w:pPr>
        <w:pStyle w:val="Heading4"/>
        <w:rPr>
          <w:b/>
        </w:rPr>
      </w:pPr>
      <w:r w:rsidRPr="00F32B2A">
        <w:rPr>
          <w:b/>
        </w:rPr>
        <w:lastRenderedPageBreak/>
        <w:t>2.22 Suggest</w:t>
      </w:r>
    </w:p>
    <w:p w:rsidR="000D0182" w:rsidRDefault="000D0182" w:rsidP="000D0182">
      <w:pPr>
        <w:spacing w:after="0" w:line="240" w:lineRule="auto"/>
        <w:jc w:val="both"/>
      </w:pPr>
      <w:r w:rsidRPr="000D0182">
        <w:t xml:space="preserve">Get suggestions from the table associated with a record based on the inputs. This action is "auto-generated" for on-the-fly service, but action is useful for a service that has to do other things as well. This is a thin wrapper on </w:t>
      </w:r>
      <w:r w:rsidR="003350AE" w:rsidRPr="000D0182">
        <w:t>record.suggest ()</w:t>
      </w:r>
    </w:p>
    <w:p w:rsidR="000D0182" w:rsidRDefault="0009231F" w:rsidP="000D0182">
      <w:pPr>
        <w:spacing w:after="0" w:line="24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B145FBD" wp14:editId="17A9B785">
                <wp:simplePos x="0" y="0"/>
                <wp:positionH relativeFrom="margin">
                  <wp:posOffset>-57150</wp:posOffset>
                </wp:positionH>
                <wp:positionV relativeFrom="paragraph">
                  <wp:posOffset>121920</wp:posOffset>
                </wp:positionV>
                <wp:extent cx="5895975" cy="91440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975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Default="00680F31" w:rsidP="000D01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0D0182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0D01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fieldName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"firstName"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fieldValue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"Mar"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setValue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Default="00680F31" w:rsidP="000D01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  <w:highlight w:val="yellow"/>
                              </w:rPr>
                              <w:t>suggest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recordName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"birt.Employees"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actionName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"suggestAction"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fieldToMatch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"firstName"</w:t>
                            </w:r>
                            <w:r w:rsidRPr="003350AE">
                              <w:rPr>
                                <w:rFonts w:ascii="Consolas" w:hAnsi="Consolas" w:cs="Consolas"/>
                                <w:sz w:val="20"/>
                                <w:szCs w:val="20"/>
                                <w:highlight w:val="yellow"/>
                              </w:rPr>
                              <w:t xml:space="preserve"> 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  <w:highlight w:val="yellow"/>
                              </w:rPr>
                              <w:t>outputSheetName</w:t>
                            </w:r>
                            <w:r w:rsidRPr="003350AE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highlight w:val="yellow"/>
                              </w:rPr>
                              <w:t>=</w:t>
                            </w:r>
                            <w:r w:rsidRPr="003350A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  <w:highlight w:val="yellow"/>
                              </w:rPr>
                              <w:t>"Employees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&gt;&lt;/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suggest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  <w:p w:rsidR="00680F31" w:rsidRPr="000D0182" w:rsidRDefault="00680F31" w:rsidP="000D018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&lt;/</w:t>
                            </w:r>
                            <w:r w:rsidRPr="000D0182"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actions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145FBD" id="Rectangle 15" o:spid="_x0000_s1039" style="position:absolute;left:0;text-align:left;margin-left:-4.5pt;margin-top:9.6pt;width:464.25pt;height:1in;z-index:2516715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8hrbwIAACcFAAAOAAAAZHJzL2Uyb0RvYy54bWysVEtv2zAMvg/YfxB0X51kTR9BnSJo0WFA&#10;0RZth54VWUqMSaJGKbGzXz9KdtzHchp2sUnxJX78qIvL1hq2VRhqcCUfH404U05CVbtVyX8833w5&#10;4yxE4SphwKmS71Tgl/PPny4aP1MTWIOpFDJK4sKs8SVfx+hnRRHkWlkRjsArR0YNaEUkFVdFhaKh&#10;7NYUk9HopGgAK48gVQh0et0Z+Tzn11rJeK91UJGZktPdYv5i/i7Tt5hfiNkKhV/Xsr+G+IdbWFE7&#10;KjqkuhZRsA3Wf6WytUQIoOORBFuA1rVUuQfqZjz60M3TWniVeyFwgh9gCv8vrbzbPiCrK5rdlDMn&#10;LM3okVATbmUUozMCqPFhRn5P/gF7LZCYum012vSnPlibQd0NoKo2MkmH07Pz6fkpJZdkOx8fH48y&#10;6sVrtMcQvymwLAklRyqfsRTb2xCpIrnuXUhJt+nqZynujEpXMO5RaWqEKk5ydKaQujLItoKGL6RU&#10;Lp6kfihf9k5hujZmCBwfCjRx3Af1vilMZWoNgaNDge8rDhG5Krg4BNvaAR5KUP0cKnf+++67nlP7&#10;sV223fS+7ie1hGpHI0XouB68vKkJ11sR4oNAIjetAS1svKePNtCUHHqJszXg70PnyZ84R1bOGlqW&#10;kodfG4GKM/PdERvzWGm7snI8PZ1QDXxrWb61uI29AhrJmJ4GL7OY/KPZixrBvtBeL1JVMgknqXbJ&#10;ZcS9chW7JaaXQarFIrvRRnkRb92Tlyl5Ajrx5rl9Eeh7ckWi5R3sF0vMPnCs802RDhabCLrOBExQ&#10;d7j2I6BtzDzqX4607m/17PX6vs3/AAAA//8DAFBLAwQUAAYACAAAACEAxXwF8t0AAAAJAQAADwAA&#10;AGRycy9kb3ducmV2LnhtbEyPzU7DMBCE70i8g7VI3FonqahwGqcqoNIrlL+rG2+TiHgdxU4b3p7t&#10;CY47M5r9plhPrhMnHELrSUM6T0AgVd62VGt4f9vO7kGEaMiazhNq+MEA6/L6qjC59Wd6xdM+1oJL&#10;KORGQxNjn0sZqgadCXPfI7F39IMzkc+hlnYwZy53ncySZCmdaYk/NKbHxwar7/3oNIzV88NX3W9e&#10;nrYL2kmfKvfxabW+vZk2KxARp/gXhgs+o0PJTAc/kg2i0zBTPCWyrjIQ7KtU3YE4sLBcZCDLQv5f&#10;UP4CAAD//wMAUEsBAi0AFAAGAAgAAAAhALaDOJL+AAAA4QEAABMAAAAAAAAAAAAAAAAAAAAAAFtD&#10;b250ZW50X1R5cGVzXS54bWxQSwECLQAUAAYACAAAACEAOP0h/9YAAACUAQAACwAAAAAAAAAAAAAA&#10;AAAvAQAAX3JlbHMvLnJlbHNQSwECLQAUAAYACAAAACEAV7PIa28CAAAnBQAADgAAAAAAAAAAAAAA&#10;AAAuAgAAZHJzL2Uyb0RvYy54bWxQSwECLQAUAAYACAAAACEAxXwF8t0AAAAJAQAADwAAAAAAAAAA&#10;AAAAAADJBAAAZHJzL2Rvd25yZXYueG1sUEsFBgAAAAAEAAQA8wAAANMFAAAAAA==&#10;" fillcolor="white [3201]" strokecolor="#70ad47 [3209]" strokeweight="1pt">
                <v:textbox>
                  <w:txbxContent>
                    <w:p w:rsidR="00680F31" w:rsidRDefault="00680F31" w:rsidP="000D01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0D0182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0D01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fieldName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"firstName"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fieldValue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"Mar"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setValue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Default="00680F31" w:rsidP="000D01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 w:rsidRPr="003350AE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  <w:highlight w:val="yellow"/>
                        </w:rPr>
                        <w:t>suggest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recordName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"birt.Employees"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actionName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"suggestAction"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fieldToMatch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"firstName"</w:t>
                      </w:r>
                      <w:r w:rsidRPr="003350AE">
                        <w:rPr>
                          <w:rFonts w:ascii="Consolas" w:hAnsi="Consolas" w:cs="Consolas"/>
                          <w:sz w:val="20"/>
                          <w:szCs w:val="20"/>
                          <w:highlight w:val="yellow"/>
                        </w:rPr>
                        <w:t xml:space="preserve"> </w:t>
                      </w:r>
                      <w:r w:rsidRPr="003350AE"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  <w:highlight w:val="yellow"/>
                        </w:rPr>
                        <w:t>outputSheetName</w:t>
                      </w:r>
                      <w:r w:rsidRPr="003350AE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highlight w:val="yellow"/>
                        </w:rPr>
                        <w:t>=</w:t>
                      </w:r>
                      <w:r w:rsidRPr="003350AE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  <w:highlight w:val="yellow"/>
                        </w:rPr>
                        <w:t>"Employees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&gt;&lt;/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suggest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  <w:p w:rsidR="00680F31" w:rsidRPr="000D0182" w:rsidRDefault="00680F31" w:rsidP="000D018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&lt;/</w:t>
                      </w:r>
                      <w:r w:rsidRPr="000D0182"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actions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9231F" w:rsidRDefault="0009231F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0D0182" w:rsidRPr="003350AE" w:rsidRDefault="000D0182" w:rsidP="000D0182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3350AE">
        <w:rPr>
          <w:b/>
        </w:rPr>
        <w:t>Attributes</w:t>
      </w:r>
    </w:p>
    <w:tbl>
      <w:tblPr>
        <w:tblStyle w:val="GridTable4-Accent1"/>
        <w:tblW w:w="9350" w:type="dxa"/>
        <w:tblLook w:val="04A0" w:firstRow="1" w:lastRow="0" w:firstColumn="1" w:lastColumn="0" w:noHBand="0" w:noVBand="1"/>
      </w:tblPr>
      <w:tblGrid>
        <w:gridCol w:w="2065"/>
        <w:gridCol w:w="5850"/>
        <w:gridCol w:w="1435"/>
      </w:tblGrid>
      <w:tr w:rsidR="00AB3703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AB3703" w:rsidRPr="001520A2" w:rsidRDefault="00AB3703" w:rsidP="003350AE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850" w:type="dxa"/>
          </w:tcPr>
          <w:p w:rsidR="00AB3703" w:rsidRPr="001520A2" w:rsidRDefault="00AB3703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435" w:type="dxa"/>
          </w:tcPr>
          <w:p w:rsidR="00AB3703" w:rsidRPr="001520A2" w:rsidRDefault="00AB3703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AB3703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AB3703" w:rsidRPr="00493679" w:rsidRDefault="00AB3703" w:rsidP="000D0182">
            <w:pPr>
              <w:autoSpaceDE w:val="0"/>
              <w:autoSpaceDN w:val="0"/>
              <w:adjustRightInd w:val="0"/>
              <w:jc w:val="both"/>
            </w:pPr>
            <w:r w:rsidRPr="000D0182">
              <w:t>recordName</w:t>
            </w:r>
          </w:p>
        </w:tc>
        <w:tc>
          <w:tcPr>
            <w:tcW w:w="5850" w:type="dxa"/>
          </w:tcPr>
          <w:p w:rsidR="00AB3703" w:rsidRPr="00116F54" w:rsidRDefault="003350AE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</w:t>
            </w:r>
            <w:r w:rsidR="00AB3703" w:rsidRPr="000D0182">
              <w:t>ecord that is to be used</w:t>
            </w:r>
          </w:p>
        </w:tc>
        <w:tc>
          <w:tcPr>
            <w:tcW w:w="1435" w:type="dxa"/>
          </w:tcPr>
          <w:p w:rsidR="00AB3703" w:rsidRPr="000D0182" w:rsidRDefault="00AB3703" w:rsidP="000D0182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AB3703" w:rsidTr="00CA302D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AB3703" w:rsidRPr="00D306B4" w:rsidRDefault="00AB3703" w:rsidP="000D0182">
            <w:pPr>
              <w:autoSpaceDE w:val="0"/>
              <w:autoSpaceDN w:val="0"/>
              <w:adjustRightInd w:val="0"/>
              <w:jc w:val="both"/>
            </w:pPr>
            <w:r w:rsidRPr="000D0182">
              <w:t>fieldToMatch</w:t>
            </w:r>
          </w:p>
        </w:tc>
        <w:tc>
          <w:tcPr>
            <w:tcW w:w="5850" w:type="dxa"/>
          </w:tcPr>
          <w:p w:rsidR="00AB3703" w:rsidRPr="000D0182" w:rsidRDefault="00AB3703" w:rsidP="003350AE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D0182">
              <w:t>Field to filter on. Defaults to specification in record</w:t>
            </w:r>
          </w:p>
        </w:tc>
        <w:tc>
          <w:tcPr>
            <w:tcW w:w="1435" w:type="dxa"/>
          </w:tcPr>
          <w:p w:rsidR="00AB3703" w:rsidRPr="000D0182" w:rsidRDefault="00AB3703" w:rsidP="000D0182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AB3703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AB3703" w:rsidRPr="000D0182" w:rsidRDefault="00AB3703" w:rsidP="000D0182">
            <w:pPr>
              <w:autoSpaceDE w:val="0"/>
              <w:autoSpaceDN w:val="0"/>
              <w:adjustRightInd w:val="0"/>
              <w:jc w:val="both"/>
            </w:pPr>
            <w:r w:rsidRPr="000D0182">
              <w:t>matchType</w:t>
            </w:r>
          </w:p>
        </w:tc>
        <w:tc>
          <w:tcPr>
            <w:tcW w:w="5850" w:type="dxa"/>
          </w:tcPr>
          <w:p w:rsidR="00AB3703" w:rsidRPr="000D0182" w:rsidRDefault="00AB3703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D0182">
              <w:t>Should the matching criterion be fixed at design time or do we allow request-time input?</w:t>
            </w:r>
          </w:p>
        </w:tc>
        <w:tc>
          <w:tcPr>
            <w:tcW w:w="1435" w:type="dxa"/>
          </w:tcPr>
          <w:p w:rsidR="00AB3703" w:rsidRPr="000D0182" w:rsidRDefault="00AB3703" w:rsidP="000D0182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AB3703" w:rsidTr="00CA302D">
        <w:trPr>
          <w:trHeight w:val="2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AB3703" w:rsidRPr="000D0182" w:rsidRDefault="00AB3703" w:rsidP="000D0182">
            <w:pPr>
              <w:autoSpaceDE w:val="0"/>
              <w:autoSpaceDN w:val="0"/>
              <w:adjustRightInd w:val="0"/>
              <w:jc w:val="both"/>
            </w:pPr>
            <w:r w:rsidRPr="000D0182">
              <w:t>outputSheetName</w:t>
            </w:r>
          </w:p>
        </w:tc>
        <w:tc>
          <w:tcPr>
            <w:tcW w:w="5850" w:type="dxa"/>
          </w:tcPr>
          <w:p w:rsidR="00AB3703" w:rsidRPr="000D0182" w:rsidRDefault="003350AE" w:rsidP="003350AE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="00AB3703" w:rsidRPr="000D0182">
              <w:t>ame of the output data sheet</w:t>
            </w:r>
          </w:p>
        </w:tc>
        <w:tc>
          <w:tcPr>
            <w:tcW w:w="1435" w:type="dxa"/>
          </w:tcPr>
          <w:p w:rsidR="00AB3703" w:rsidRPr="000D0182" w:rsidRDefault="00AB3703" w:rsidP="000D0182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0D0182" w:rsidRDefault="000D0182" w:rsidP="000D0182">
      <w:pPr>
        <w:spacing w:after="0" w:line="240" w:lineRule="auto"/>
        <w:jc w:val="both"/>
      </w:pPr>
    </w:p>
    <w:p w:rsidR="00AB3703" w:rsidRDefault="00AB3703" w:rsidP="000D0182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1641119" wp14:editId="7F2AA839">
            <wp:extent cx="3608916" cy="31432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731" t="20810" r="73397" b="48404"/>
                    <a:stretch/>
                  </pic:blipFill>
                  <pic:spPr bwMode="auto">
                    <a:xfrm>
                      <a:off x="0" y="0"/>
                      <a:ext cx="3623513" cy="3155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BA043D" w:rsidRDefault="00BA043D" w:rsidP="000D0182">
      <w:pPr>
        <w:spacing w:after="0" w:line="240" w:lineRule="auto"/>
        <w:jc w:val="both"/>
      </w:pPr>
    </w:p>
    <w:p w:rsidR="003350AE" w:rsidRDefault="003350AE" w:rsidP="000D0182">
      <w:pPr>
        <w:spacing w:after="0" w:line="240" w:lineRule="auto"/>
        <w:jc w:val="both"/>
      </w:pPr>
    </w:p>
    <w:p w:rsidR="00AB3703" w:rsidRDefault="00AB3703" w:rsidP="000D0182">
      <w:pPr>
        <w:spacing w:after="0" w:line="240" w:lineRule="auto"/>
        <w:jc w:val="both"/>
      </w:pPr>
    </w:p>
    <w:p w:rsidR="000D0182" w:rsidRPr="00F32B2A" w:rsidRDefault="000D0182" w:rsidP="00F16394">
      <w:pPr>
        <w:pStyle w:val="Heading4"/>
        <w:rPr>
          <w:b/>
        </w:rPr>
      </w:pPr>
      <w:r w:rsidRPr="00F32B2A">
        <w:rPr>
          <w:b/>
        </w:rPr>
        <w:lastRenderedPageBreak/>
        <w:t>2.23 Upload</w:t>
      </w:r>
    </w:p>
    <w:p w:rsidR="000D0182" w:rsidRDefault="000D0182" w:rsidP="000D0182">
      <w:pPr>
        <w:autoSpaceDE w:val="0"/>
        <w:autoSpaceDN w:val="0"/>
        <w:adjustRightInd w:val="0"/>
        <w:spacing w:after="0" w:line="240" w:lineRule="auto"/>
      </w:pPr>
      <w:r w:rsidRPr="000D0182">
        <w:t>Upload a file from temp storage to permanent storage and change the file key/token.</w:t>
      </w:r>
    </w:p>
    <w:p w:rsidR="0009231F" w:rsidRDefault="0009231F" w:rsidP="000D018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5E9B72C" wp14:editId="4224BF0B">
                <wp:simplePos x="0" y="0"/>
                <wp:positionH relativeFrom="margin">
                  <wp:align>left</wp:align>
                </wp:positionH>
                <wp:positionV relativeFrom="paragraph">
                  <wp:posOffset>164465</wp:posOffset>
                </wp:positionV>
                <wp:extent cx="6057900" cy="438150"/>
                <wp:effectExtent l="0" t="0" r="1905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80F31" w:rsidRPr="0009231F" w:rsidRDefault="00680F31" w:rsidP="0009231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&lt;</w:t>
                            </w:r>
                            <w:r>
                              <w:rPr>
                                <w:rFonts w:ascii="Consolas" w:hAnsi="Consolas" w:cs="Consolas"/>
                                <w:color w:val="3F7F7F"/>
                                <w:sz w:val="20"/>
                                <w:szCs w:val="20"/>
                              </w:rPr>
                              <w:t>upload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keyField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"key"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fileNameField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"name"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mimeTypeField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"mime"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7F007F"/>
                                <w:sz w:val="20"/>
                                <w:szCs w:val="20"/>
                              </w:rPr>
                              <w:t>description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</w:rPr>
                              <w:t>=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20"/>
                                <w:szCs w:val="20"/>
                              </w:rPr>
                              <w:t>"We save the file that was uploaded with key."</w:t>
                            </w:r>
                            <w:r>
                              <w:rPr>
                                <w:rFonts w:ascii="Consolas" w:hAnsi="Consolas" w:cs="Consolas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sz w:val="20"/>
                                <w:szCs w:val="20"/>
                              </w:rPr>
                              <w:t>/&gt;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E9B72C" id="Rectangle 1" o:spid="_x0000_s1040" style="position:absolute;margin-left:0;margin-top:12.95pt;width:477pt;height:34.5pt;z-index:2516725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nqlbgIAACUFAAAOAAAAZHJzL2Uyb0RvYy54bWysVMlu2zAQvRfoPxC815JdZzMiB4aDFAWC&#10;JEhS5ExTpC2U4rBD2pL79R1SsrLUp6IXiqPZ37zh5VVbG7ZT6CuwBR+Pcs6UlVBWdl3wH883X845&#10;80HYUhiwquB75fnV/POny8bN1AQ2YEqFjIJYP2tcwTchuFmWeblRtfAjcMqSUgPWIpCI66xE0VD0&#10;2mSTPD/NGsDSIUjlPf297pR8nuJrrWS419qrwEzBqbaQTkznKp7Z/FLM1ijcppJ9GeIfqqhFZSnp&#10;EOpaBMG2WP0Vqq4kggcdRhLqDLSupEo9UDfj/EM3TxvhVOqFwPFugMn/v7DybveArCppdpxZUdOI&#10;Hgk0YddGsXGEp3F+RlZP7gF7ydM19tpqrOOXumBtgnQ/QKrawCT9PM1Pzi5yQl6Sbvr1fHySMM9e&#10;vR368E1BzeKl4EjZE5Jid+sDZSTTgwkJsZouf7qFvVGxBGMflaY2KOMkeScCqaVBthM0eiGlsuE0&#10;9kPxknV005Uxg+P4mKMJCQRy6m2jm0rEGhzzY47vMw4eKSvYMDjXlQU8FqD8OWTu7A/ddz3H9kO7&#10;arvZTQ+TWkG5p4EidEz3Tt5UhOut8OFBIFGbRkHrGu7p0AaagkN/42wD+PvY/2hPjCMtZw2tSsH9&#10;r61AxZn5bomLF+PpNO5WEqYnZxMS8K1m9VZjt/USaCTEN6ouXaN9MIerRqhfaKsXMSuphJWUu+Ay&#10;4EFYhm6F6V2QarFIZrRPToRb++RkDB6Bjrx5bl8Eup5cgWh5B4e1ErMPHOtso6eFxTaArhIBI9Qd&#10;rv0IaBcTj/p3Iy77WzlZvb5u8z8AAAD//wMAUEsDBBQABgAIAAAAIQCEXK6X3AAAAAYBAAAPAAAA&#10;ZHJzL2Rvd25yZXYueG1sTI/NTsNADITvSH2HlZG40U1Li0iaTVVAhSuUn17drEmiZr1RdtOGt8ec&#10;4ObxWDOf8/XoWnWiPjSeDcymCSji0tuGKwPvb9vrO1AhIltsPZOBbwqwLiYXOWbWn/mVTrtYKQnh&#10;kKGBOsYu0zqUNTkMU98Ri/fle4dRZF9p2+NZwl2r50lyqx02LA01dvRQU3ncDc7AUD7d76tu8/K4&#10;veFn7Wep+/i0xlxdjpsVqEhj/DuGX3xBh0KYDn5gG1RrQB6JBubLFJS46XIhi4MMixR0kev/+MUP&#10;AAAA//8DAFBLAQItABQABgAIAAAAIQC2gziS/gAAAOEBAAATAAAAAAAAAAAAAAAAAAAAAABbQ29u&#10;dGVudF9UeXBlc10ueG1sUEsBAi0AFAAGAAgAAAAhADj9If/WAAAAlAEAAAsAAAAAAAAAAAAAAAAA&#10;LwEAAF9yZWxzLy5yZWxzUEsBAi0AFAAGAAgAAAAhAM2KeqVuAgAAJQUAAA4AAAAAAAAAAAAAAAAA&#10;LgIAAGRycy9lMm9Eb2MueG1sUEsBAi0AFAAGAAgAAAAhAIRcrpfcAAAABgEAAA8AAAAAAAAAAAAA&#10;AAAAyAQAAGRycy9kb3ducmV2LnhtbFBLBQYAAAAABAAEAPMAAADRBQAAAAA=&#10;" fillcolor="white [3201]" strokecolor="#70ad47 [3209]" strokeweight="1pt">
                <v:textbox>
                  <w:txbxContent>
                    <w:p w:rsidR="00680F31" w:rsidRPr="0009231F" w:rsidRDefault="00680F31" w:rsidP="0009231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&lt;</w:t>
                      </w:r>
                      <w:r>
                        <w:rPr>
                          <w:rFonts w:ascii="Consolas" w:hAnsi="Consolas" w:cs="Consolas"/>
                          <w:color w:val="3F7F7F"/>
                          <w:sz w:val="20"/>
                          <w:szCs w:val="20"/>
                        </w:rPr>
                        <w:t>upload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keyField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"key"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fileNameField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"name"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mimeTypeField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"mime"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7F007F"/>
                          <w:sz w:val="20"/>
                          <w:szCs w:val="20"/>
                        </w:rPr>
                        <w:t>description</w:t>
                      </w:r>
                      <w: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</w:rPr>
                        <w:t>=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20"/>
                          <w:szCs w:val="20"/>
                        </w:rPr>
                        <w:t>"We save the file that was uploaded with key."</w:t>
                      </w:r>
                      <w:r>
                        <w:rPr>
                          <w:rFonts w:ascii="Consolas" w:hAnsi="Consolas" w:cs="Consolas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8080"/>
                          <w:sz w:val="20"/>
                          <w:szCs w:val="20"/>
                        </w:rPr>
                        <w:t>/&gt;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09231F" w:rsidRDefault="0009231F" w:rsidP="000D0182">
      <w:pPr>
        <w:autoSpaceDE w:val="0"/>
        <w:autoSpaceDN w:val="0"/>
        <w:adjustRightInd w:val="0"/>
        <w:spacing w:after="0" w:line="240" w:lineRule="auto"/>
      </w:pPr>
    </w:p>
    <w:p w:rsidR="0009231F" w:rsidRDefault="0009231F" w:rsidP="000D0182">
      <w:pPr>
        <w:autoSpaceDE w:val="0"/>
        <w:autoSpaceDN w:val="0"/>
        <w:adjustRightInd w:val="0"/>
        <w:spacing w:after="0" w:line="240" w:lineRule="auto"/>
      </w:pPr>
    </w:p>
    <w:p w:rsidR="0009231F" w:rsidRDefault="0009231F" w:rsidP="000D0182">
      <w:pPr>
        <w:autoSpaceDE w:val="0"/>
        <w:autoSpaceDN w:val="0"/>
        <w:adjustRightInd w:val="0"/>
        <w:spacing w:after="0" w:line="240" w:lineRule="auto"/>
      </w:pPr>
    </w:p>
    <w:p w:rsidR="0009231F" w:rsidRPr="0023136B" w:rsidRDefault="0009231F" w:rsidP="000D0182">
      <w:pPr>
        <w:autoSpaceDE w:val="0"/>
        <w:autoSpaceDN w:val="0"/>
        <w:adjustRightInd w:val="0"/>
        <w:spacing w:after="0" w:line="240" w:lineRule="auto"/>
        <w:rPr>
          <w:b/>
        </w:rPr>
      </w:pPr>
      <w:r w:rsidRPr="0023136B">
        <w:rPr>
          <w:b/>
        </w:rPr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885"/>
        <w:gridCol w:w="6030"/>
        <w:gridCol w:w="1435"/>
      </w:tblGrid>
      <w:tr w:rsidR="00AB3703" w:rsidTr="00CA30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AB3703" w:rsidRPr="001520A2" w:rsidRDefault="00AB3703" w:rsidP="003350AE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6030" w:type="dxa"/>
          </w:tcPr>
          <w:p w:rsidR="00AB3703" w:rsidRPr="001520A2" w:rsidRDefault="00AB3703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435" w:type="dxa"/>
          </w:tcPr>
          <w:p w:rsidR="00AB3703" w:rsidRPr="001520A2" w:rsidRDefault="00AB3703" w:rsidP="003350A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AB3703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AB3703" w:rsidRDefault="00AB3703" w:rsidP="0009231F">
            <w:pPr>
              <w:autoSpaceDE w:val="0"/>
              <w:autoSpaceDN w:val="0"/>
              <w:adjustRightInd w:val="0"/>
            </w:pPr>
            <w:r w:rsidRPr="0009231F">
              <w:t>keyField</w:t>
            </w:r>
          </w:p>
        </w:tc>
        <w:tc>
          <w:tcPr>
            <w:tcW w:w="6030" w:type="dxa"/>
          </w:tcPr>
          <w:p w:rsidR="00AB3703" w:rsidRDefault="003350AE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 w:rsidR="00AB3703" w:rsidRPr="0009231F">
              <w:t>ield/column name that has the key for the file</w:t>
            </w:r>
          </w:p>
        </w:tc>
        <w:tc>
          <w:tcPr>
            <w:tcW w:w="1435" w:type="dxa"/>
          </w:tcPr>
          <w:p w:rsidR="00AB3703" w:rsidRPr="0009231F" w:rsidRDefault="00AB3703" w:rsidP="0009231F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AB3703" w:rsidTr="00CA302D">
        <w:trPr>
          <w:trHeight w:val="5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AB3703" w:rsidRPr="0009231F" w:rsidRDefault="00AB3703" w:rsidP="0009231F">
            <w:pPr>
              <w:autoSpaceDE w:val="0"/>
              <w:autoSpaceDN w:val="0"/>
              <w:adjustRightInd w:val="0"/>
            </w:pPr>
            <w:r w:rsidRPr="0009231F">
              <w:t>fileNameField</w:t>
            </w:r>
          </w:p>
        </w:tc>
        <w:tc>
          <w:tcPr>
            <w:tcW w:w="6030" w:type="dxa"/>
          </w:tcPr>
          <w:p w:rsidR="00AB3703" w:rsidRPr="0009231F" w:rsidRDefault="003350AE" w:rsidP="003350AE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9231F">
              <w:t>Field</w:t>
            </w:r>
            <w:r w:rsidR="00AB3703" w:rsidRPr="0009231F">
              <w:t xml:space="preserve"> to which file name is to be copied to. This is optional</w:t>
            </w:r>
          </w:p>
        </w:tc>
        <w:tc>
          <w:tcPr>
            <w:tcW w:w="1435" w:type="dxa"/>
          </w:tcPr>
          <w:p w:rsidR="00AB3703" w:rsidRPr="0009231F" w:rsidRDefault="00AB3703" w:rsidP="0009231F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AB3703" w:rsidTr="00CA30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AB3703" w:rsidRPr="0009231F" w:rsidRDefault="00AB3703" w:rsidP="0009231F">
            <w:pPr>
              <w:autoSpaceDE w:val="0"/>
              <w:autoSpaceDN w:val="0"/>
              <w:adjustRightInd w:val="0"/>
            </w:pPr>
            <w:r w:rsidRPr="0009231F">
              <w:t>mimeTypeField</w:t>
            </w:r>
          </w:p>
        </w:tc>
        <w:tc>
          <w:tcPr>
            <w:tcW w:w="6030" w:type="dxa"/>
          </w:tcPr>
          <w:p w:rsidR="00AB3703" w:rsidRPr="0009231F" w:rsidRDefault="003350AE" w:rsidP="003350AE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</w:t>
            </w:r>
            <w:r w:rsidR="00AB3703" w:rsidRPr="0009231F">
              <w:t>ield to which mime-type of this file is to be copied to</w:t>
            </w:r>
          </w:p>
        </w:tc>
        <w:tc>
          <w:tcPr>
            <w:tcW w:w="1435" w:type="dxa"/>
          </w:tcPr>
          <w:p w:rsidR="00AB3703" w:rsidRPr="0009231F" w:rsidRDefault="00AB3703" w:rsidP="0009231F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AB3703" w:rsidTr="00CA302D">
        <w:trPr>
          <w:trHeight w:val="5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85" w:type="dxa"/>
          </w:tcPr>
          <w:p w:rsidR="00AB3703" w:rsidRPr="0009231F" w:rsidRDefault="00AB3703" w:rsidP="0009231F">
            <w:pPr>
              <w:autoSpaceDE w:val="0"/>
              <w:autoSpaceDN w:val="0"/>
              <w:adjustRightInd w:val="0"/>
            </w:pPr>
            <w:r w:rsidRPr="0009231F">
              <w:t>sheetName</w:t>
            </w:r>
          </w:p>
        </w:tc>
        <w:tc>
          <w:tcPr>
            <w:tcW w:w="6030" w:type="dxa"/>
          </w:tcPr>
          <w:p w:rsidR="00AB3703" w:rsidRPr="0009231F" w:rsidRDefault="003350AE" w:rsidP="003350AE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AB3703" w:rsidRPr="0009231F">
              <w:t>heet name in case this action is for all rows of a sheet</w:t>
            </w:r>
          </w:p>
        </w:tc>
        <w:tc>
          <w:tcPr>
            <w:tcW w:w="1435" w:type="dxa"/>
          </w:tcPr>
          <w:p w:rsidR="00AB3703" w:rsidRPr="0009231F" w:rsidRDefault="00AB3703" w:rsidP="0009231F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09231F" w:rsidRDefault="0009231F" w:rsidP="000D018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4B5E925" wp14:editId="31BE2C99">
            <wp:extent cx="3574961" cy="3190875"/>
            <wp:effectExtent l="0" t="0" r="698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040" t="21408" r="73600" b="48169"/>
                    <a:stretch/>
                  </pic:blipFill>
                  <pic:spPr bwMode="auto">
                    <a:xfrm>
                      <a:off x="0" y="0"/>
                      <a:ext cx="3609540" cy="322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p w:rsidR="002B046A" w:rsidRDefault="002B046A" w:rsidP="000D0182">
      <w:pPr>
        <w:autoSpaceDE w:val="0"/>
        <w:autoSpaceDN w:val="0"/>
        <w:adjustRightInd w:val="0"/>
        <w:spacing w:after="0" w:line="240" w:lineRule="auto"/>
      </w:pPr>
    </w:p>
    <w:p w:rsidR="00D4796A" w:rsidRDefault="00D4796A" w:rsidP="006F7CF6">
      <w:pPr>
        <w:pStyle w:val="Heading3"/>
        <w:rPr>
          <w:b/>
        </w:rPr>
      </w:pPr>
    </w:p>
    <w:p w:rsidR="003350AE" w:rsidRPr="00F32B2A" w:rsidRDefault="006F7CF6" w:rsidP="006F7CF6">
      <w:pPr>
        <w:pStyle w:val="Heading3"/>
        <w:rPr>
          <w:b/>
        </w:rPr>
      </w:pPr>
      <w:r w:rsidRPr="00F32B2A">
        <w:rPr>
          <w:b/>
        </w:rPr>
        <w:t>3. OutputData</w:t>
      </w:r>
    </w:p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p w:rsidR="003350AE" w:rsidRDefault="00881EBA" w:rsidP="000D0182">
      <w:pPr>
        <w:autoSpaceDE w:val="0"/>
        <w:autoSpaceDN w:val="0"/>
        <w:adjustRightInd w:val="0"/>
        <w:spacing w:after="0" w:line="240" w:lineRule="auto"/>
      </w:pPr>
      <w:r w:rsidRPr="00881EBA">
        <w:t>Component that specifies what inputs are expected</w:t>
      </w:r>
    </w:p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1EBA" w:rsidTr="00881EBA">
        <w:tc>
          <w:tcPr>
            <w:tcW w:w="9350" w:type="dxa"/>
          </w:tcPr>
          <w:p w:rsidR="00881EBA" w:rsidRDefault="00881EBA" w:rsidP="00881EB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 w:rsidRPr="00881EBA">
              <w:rPr>
                <w:rFonts w:ascii="Consolas" w:hAnsi="Consolas" w:cs="Consolas"/>
                <w:color w:val="3F7F7F"/>
                <w:sz w:val="20"/>
                <w:szCs w:val="20"/>
              </w:rPr>
              <w:t>outputData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881EBA" w:rsidRDefault="00881EBA" w:rsidP="00881EB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outputRecords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881EBA" w:rsidRDefault="00881EBA" w:rsidP="00881EB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outputRecord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sheetName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"newsheet"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881EBA" w:rsidRDefault="00881EBA" w:rsidP="00881EB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outputRecords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881EBA" w:rsidRDefault="00881EBA" w:rsidP="00881EBA">
            <w:pPr>
              <w:autoSpaceDE w:val="0"/>
              <w:autoSpaceDN w:val="0"/>
              <w:adjustRightInd w:val="0"/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 w:rsidRPr="00881EBA">
              <w:rPr>
                <w:rFonts w:ascii="Consolas" w:hAnsi="Consolas" w:cs="Consolas"/>
                <w:color w:val="3F7F7F"/>
                <w:sz w:val="20"/>
                <w:szCs w:val="20"/>
              </w:rPr>
              <w:t>outputData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</w:tc>
      </w:tr>
    </w:tbl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558"/>
        <w:gridCol w:w="5273"/>
        <w:gridCol w:w="1519"/>
      </w:tblGrid>
      <w:tr w:rsidR="00D4796A" w:rsidTr="00D479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D4796A" w:rsidRPr="001520A2" w:rsidRDefault="00D4796A" w:rsidP="00D4796A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310" w:type="dxa"/>
          </w:tcPr>
          <w:p w:rsidR="00D4796A" w:rsidRPr="001520A2" w:rsidRDefault="00D4796A" w:rsidP="00D479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525" w:type="dxa"/>
          </w:tcPr>
          <w:p w:rsidR="00D4796A" w:rsidRPr="001520A2" w:rsidRDefault="00D4796A" w:rsidP="00D479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D4796A" w:rsidTr="00D4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D4796A" w:rsidRDefault="00D4796A" w:rsidP="00D4796A">
            <w:pPr>
              <w:autoSpaceDE w:val="0"/>
              <w:autoSpaceDN w:val="0"/>
              <w:adjustRightInd w:val="0"/>
            </w:pPr>
            <w:r w:rsidRPr="00D4796A">
              <w:t>sheetName</w:t>
            </w:r>
          </w:p>
        </w:tc>
        <w:tc>
          <w:tcPr>
            <w:tcW w:w="5310" w:type="dxa"/>
          </w:tcPr>
          <w:p w:rsidR="00D4796A" w:rsidRDefault="00D4796A" w:rsidP="00D4796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796A">
              <w:t>Sheet into which output should get into. If null, then recordName should be specified are output</w:t>
            </w:r>
          </w:p>
        </w:tc>
        <w:tc>
          <w:tcPr>
            <w:tcW w:w="1525" w:type="dxa"/>
          </w:tcPr>
          <w:p w:rsidR="00D4796A" w:rsidRDefault="00D4796A" w:rsidP="00D4796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4796A" w:rsidTr="00D479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D4796A" w:rsidRPr="00D4796A" w:rsidRDefault="00D4796A" w:rsidP="00D4796A">
            <w:pPr>
              <w:autoSpaceDE w:val="0"/>
              <w:autoSpaceDN w:val="0"/>
              <w:adjustRightInd w:val="0"/>
            </w:pPr>
            <w:r w:rsidRPr="00D4796A">
              <w:t>recordName</w:t>
            </w:r>
          </w:p>
        </w:tc>
        <w:tc>
          <w:tcPr>
            <w:tcW w:w="5310" w:type="dxa"/>
          </w:tcPr>
          <w:p w:rsidR="00D4796A" w:rsidRPr="00D4796A" w:rsidRDefault="00D4796A" w:rsidP="00D4796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96A">
              <w:t>If you want all fields form a record to be output, this is a convenient, rather than listing all fields in fields list</w:t>
            </w:r>
          </w:p>
        </w:tc>
        <w:tc>
          <w:tcPr>
            <w:tcW w:w="1525" w:type="dxa"/>
          </w:tcPr>
          <w:p w:rsidR="00D4796A" w:rsidRDefault="00D4796A" w:rsidP="00D4796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4796A" w:rsidTr="00D4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D4796A" w:rsidRPr="00D4796A" w:rsidRDefault="00D4796A" w:rsidP="00D4796A">
            <w:pPr>
              <w:autoSpaceDE w:val="0"/>
              <w:autoSpaceDN w:val="0"/>
              <w:adjustRightInd w:val="0"/>
            </w:pPr>
            <w:r w:rsidRPr="00D4796A">
              <w:t>parentSheetName</w:t>
            </w:r>
          </w:p>
        </w:tc>
        <w:tc>
          <w:tcPr>
            <w:tcW w:w="5310" w:type="dxa"/>
          </w:tcPr>
          <w:p w:rsidR="00D4796A" w:rsidRPr="00D4796A" w:rsidRDefault="00D4796A" w:rsidP="00D4796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Pr="00D4796A">
              <w:t>f this sheet has child rows for a parent, we have to output hierarchical</w:t>
            </w:r>
            <w:r>
              <w:t xml:space="preserve"> </w:t>
            </w:r>
            <w:r w:rsidRPr="00D4796A">
              <w:t>data.</w:t>
            </w:r>
          </w:p>
        </w:tc>
        <w:tc>
          <w:tcPr>
            <w:tcW w:w="1525" w:type="dxa"/>
          </w:tcPr>
          <w:p w:rsidR="00D4796A" w:rsidRDefault="00D4796A" w:rsidP="00D4796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4796A" w:rsidTr="00D479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D4796A" w:rsidRPr="00D4796A" w:rsidRDefault="00D4796A" w:rsidP="00D4796A">
            <w:pPr>
              <w:autoSpaceDE w:val="0"/>
              <w:autoSpaceDN w:val="0"/>
              <w:adjustRightInd w:val="0"/>
            </w:pPr>
            <w:r w:rsidRPr="00D4796A">
              <w:t>linkColumnInThisSheet</w:t>
            </w:r>
          </w:p>
        </w:tc>
        <w:tc>
          <w:tcPr>
            <w:tcW w:w="5310" w:type="dxa"/>
          </w:tcPr>
          <w:p w:rsidR="00D4796A" w:rsidRPr="00D4796A" w:rsidRDefault="00D4796A" w:rsidP="00D4796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4796A">
              <w:t>And we need to know how to identify child rows for a parent row. we use common columns in the two sheets to link them</w:t>
            </w:r>
          </w:p>
        </w:tc>
        <w:tc>
          <w:tcPr>
            <w:tcW w:w="1525" w:type="dxa"/>
          </w:tcPr>
          <w:p w:rsidR="00D4796A" w:rsidRDefault="00D4796A" w:rsidP="00D4796A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4796A" w:rsidTr="00D479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15" w:type="dxa"/>
          </w:tcPr>
          <w:p w:rsidR="00D4796A" w:rsidRPr="00D4796A" w:rsidRDefault="00D4796A" w:rsidP="00D4796A">
            <w:pPr>
              <w:autoSpaceDE w:val="0"/>
              <w:autoSpaceDN w:val="0"/>
              <w:adjustRightInd w:val="0"/>
            </w:pPr>
            <w:r w:rsidRPr="00D4796A">
              <w:t>linkColumnInParentSheet</w:t>
            </w:r>
          </w:p>
        </w:tc>
        <w:tc>
          <w:tcPr>
            <w:tcW w:w="5310" w:type="dxa"/>
          </w:tcPr>
          <w:p w:rsidR="00D4796A" w:rsidRPr="00D4796A" w:rsidRDefault="00D4796A" w:rsidP="00D4796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796A">
              <w:t>Required if parentSheetName is specified. Column</w:t>
            </w:r>
          </w:p>
          <w:p w:rsidR="00D4796A" w:rsidRPr="00D4796A" w:rsidRDefault="00D4796A" w:rsidP="00D4796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796A">
              <w:t>in parent sheet that has the primary key to parent sheet,</w:t>
            </w:r>
          </w:p>
          <w:p w:rsidR="00D4796A" w:rsidRPr="00D4796A" w:rsidRDefault="00D4796A" w:rsidP="00D4796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796A">
              <w:t>which is</w:t>
            </w:r>
            <w:r>
              <w:t xml:space="preserve"> </w:t>
            </w:r>
            <w:r w:rsidRPr="00D4796A">
              <w:t>used to match with parentKey in child sheet for</w:t>
            </w:r>
          </w:p>
          <w:p w:rsidR="00D4796A" w:rsidRPr="00D4796A" w:rsidRDefault="00D4796A" w:rsidP="00D4796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4796A">
              <w:t>embedding.</w:t>
            </w:r>
          </w:p>
        </w:tc>
        <w:tc>
          <w:tcPr>
            <w:tcW w:w="1525" w:type="dxa"/>
          </w:tcPr>
          <w:p w:rsidR="00D4796A" w:rsidRDefault="00D4796A" w:rsidP="00D4796A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0DB87DBD" wp14:editId="50066413">
            <wp:extent cx="3081130" cy="1771650"/>
            <wp:effectExtent l="0" t="0" r="508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378" t="20240" r="44391" b="60091"/>
                    <a:stretch/>
                  </pic:blipFill>
                  <pic:spPr bwMode="auto">
                    <a:xfrm>
                      <a:off x="0" y="0"/>
                      <a:ext cx="3091442" cy="177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EBA" w:rsidRDefault="00881EBA" w:rsidP="000D0182">
      <w:pPr>
        <w:autoSpaceDE w:val="0"/>
        <w:autoSpaceDN w:val="0"/>
        <w:adjustRightInd w:val="0"/>
        <w:spacing w:after="0" w:line="240" w:lineRule="auto"/>
      </w:pPr>
    </w:p>
    <w:p w:rsidR="00D4796A" w:rsidRDefault="00D4796A" w:rsidP="000D0182">
      <w:pPr>
        <w:autoSpaceDE w:val="0"/>
        <w:autoSpaceDN w:val="0"/>
        <w:adjustRightInd w:val="0"/>
        <w:spacing w:after="0" w:line="240" w:lineRule="auto"/>
      </w:pPr>
    </w:p>
    <w:p w:rsidR="00D4796A" w:rsidRDefault="00D4796A" w:rsidP="000D0182">
      <w:pPr>
        <w:autoSpaceDE w:val="0"/>
        <w:autoSpaceDN w:val="0"/>
        <w:adjustRightInd w:val="0"/>
        <w:spacing w:after="0" w:line="240" w:lineRule="auto"/>
      </w:pPr>
    </w:p>
    <w:p w:rsidR="00D4796A" w:rsidRDefault="00D4796A" w:rsidP="000D0182">
      <w:pPr>
        <w:autoSpaceDE w:val="0"/>
        <w:autoSpaceDN w:val="0"/>
        <w:adjustRightInd w:val="0"/>
        <w:spacing w:after="0" w:line="240" w:lineRule="auto"/>
      </w:pPr>
    </w:p>
    <w:p w:rsidR="00D4796A" w:rsidRDefault="00D4796A" w:rsidP="000D0182">
      <w:pPr>
        <w:autoSpaceDE w:val="0"/>
        <w:autoSpaceDN w:val="0"/>
        <w:adjustRightInd w:val="0"/>
        <w:spacing w:after="0" w:line="240" w:lineRule="auto"/>
      </w:pPr>
    </w:p>
    <w:p w:rsidR="003350AE" w:rsidRDefault="003350AE" w:rsidP="006F7CF6">
      <w:pPr>
        <w:pStyle w:val="Heading2"/>
      </w:pPr>
    </w:p>
    <w:p w:rsidR="003350AE" w:rsidRPr="00F32B2A" w:rsidRDefault="003350AE" w:rsidP="006F7CF6">
      <w:pPr>
        <w:pStyle w:val="Heading2"/>
        <w:rPr>
          <w:b/>
        </w:rPr>
      </w:pPr>
      <w:r w:rsidRPr="00F32B2A">
        <w:rPr>
          <w:b/>
        </w:rPr>
        <w:t>Application:</w:t>
      </w:r>
    </w:p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  <w:r w:rsidRPr="003350AE">
        <w:t>Configure this application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50AE" w:rsidTr="003350AE">
        <w:tc>
          <w:tcPr>
            <w:tcW w:w="9350" w:type="dxa"/>
          </w:tcPr>
          <w:p w:rsidR="003350AE" w:rsidRDefault="003350AE" w:rsidP="003350A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&lt;?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xml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version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"1.0"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encoding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"UTF-8"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standalone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"no"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?&gt;</w:t>
            </w:r>
          </w:p>
          <w:p w:rsidR="003350AE" w:rsidRDefault="003350AE" w:rsidP="003350A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application</w:t>
            </w:r>
          </w:p>
          <w:p w:rsidR="003350AE" w:rsidRDefault="003350AE" w:rsidP="003350A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xmlns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"http://www.simplity.org/schema"</w:t>
            </w:r>
          </w:p>
          <w:p w:rsidR="003350AE" w:rsidRDefault="003350AE" w:rsidP="003350A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applicationId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"simplityTutorial"</w:t>
            </w:r>
          </w:p>
          <w:p w:rsidR="003350AE" w:rsidRDefault="003350AE" w:rsidP="003350A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dbVendor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"mysql"</w:t>
            </w:r>
          </w:p>
          <w:p w:rsidR="003350AE" w:rsidRDefault="003350AE" w:rsidP="003350A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dbDriverClassName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"com.mysql.jdbc.Driver"</w:t>
            </w:r>
          </w:p>
          <w:p w:rsidR="003350AE" w:rsidRDefault="003350AE" w:rsidP="003350A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connectionString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"jdbc:mysql://localhost:3306/test?user=root"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</w:p>
          <w:p w:rsidR="003350AE" w:rsidRDefault="003350AE" w:rsidP="003350A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sendTraceToClient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"true"</w:t>
            </w:r>
          </w:p>
          <w:p w:rsidR="003350AE" w:rsidRDefault="003350AE" w:rsidP="003350A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logSqls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"true"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3350AE" w:rsidRDefault="003350AE" w:rsidP="003350AE">
            <w:pPr>
              <w:autoSpaceDE w:val="0"/>
              <w:autoSpaceDN w:val="0"/>
              <w:adjustRightInd w:val="0"/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application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</w:tc>
      </w:tr>
    </w:tbl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p w:rsidR="000262BB" w:rsidRDefault="000262BB" w:rsidP="000D018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6D14FD2F" wp14:editId="5941D5B4">
            <wp:extent cx="3619500" cy="4403724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513" t="18530" r="50641" b="19041"/>
                    <a:stretch/>
                  </pic:blipFill>
                  <pic:spPr bwMode="auto">
                    <a:xfrm>
                      <a:off x="0" y="0"/>
                      <a:ext cx="3639488" cy="4428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6301" w:rsidRDefault="001C6301" w:rsidP="000D0182">
      <w:pPr>
        <w:autoSpaceDE w:val="0"/>
        <w:autoSpaceDN w:val="0"/>
        <w:adjustRightInd w:val="0"/>
        <w:spacing w:after="0" w:line="240" w:lineRule="auto"/>
      </w:pPr>
    </w:p>
    <w:p w:rsidR="001C6301" w:rsidRDefault="001C6301" w:rsidP="000D0182">
      <w:pPr>
        <w:autoSpaceDE w:val="0"/>
        <w:autoSpaceDN w:val="0"/>
        <w:adjustRightInd w:val="0"/>
        <w:spacing w:after="0" w:line="240" w:lineRule="auto"/>
      </w:pPr>
    </w:p>
    <w:p w:rsidR="001C6301" w:rsidRDefault="001C6301" w:rsidP="000D0182">
      <w:pPr>
        <w:autoSpaceDE w:val="0"/>
        <w:autoSpaceDN w:val="0"/>
        <w:adjustRightInd w:val="0"/>
        <w:spacing w:after="0" w:line="240" w:lineRule="auto"/>
      </w:pPr>
    </w:p>
    <w:p w:rsidR="001C6301" w:rsidRDefault="001C6301" w:rsidP="000D0182">
      <w:pPr>
        <w:autoSpaceDE w:val="0"/>
        <w:autoSpaceDN w:val="0"/>
        <w:adjustRightInd w:val="0"/>
        <w:spacing w:after="0" w:line="240" w:lineRule="auto"/>
      </w:pPr>
    </w:p>
    <w:p w:rsidR="001C6301" w:rsidRDefault="001C6301" w:rsidP="000D0182">
      <w:pPr>
        <w:autoSpaceDE w:val="0"/>
        <w:autoSpaceDN w:val="0"/>
        <w:adjustRightInd w:val="0"/>
        <w:spacing w:after="0" w:line="240" w:lineRule="auto"/>
      </w:pPr>
    </w:p>
    <w:p w:rsidR="001C6301" w:rsidRDefault="001C6301" w:rsidP="000D0182">
      <w:pPr>
        <w:autoSpaceDE w:val="0"/>
        <w:autoSpaceDN w:val="0"/>
        <w:adjustRightInd w:val="0"/>
        <w:spacing w:after="0" w:line="240" w:lineRule="auto"/>
      </w:pPr>
    </w:p>
    <w:p w:rsidR="001C6301" w:rsidRDefault="001C6301" w:rsidP="000D0182">
      <w:pPr>
        <w:autoSpaceDE w:val="0"/>
        <w:autoSpaceDN w:val="0"/>
        <w:adjustRightInd w:val="0"/>
        <w:spacing w:after="0" w:line="240" w:lineRule="auto"/>
      </w:pPr>
    </w:p>
    <w:p w:rsidR="000262BB" w:rsidRDefault="000262BB" w:rsidP="000D0182">
      <w:pPr>
        <w:autoSpaceDE w:val="0"/>
        <w:autoSpaceDN w:val="0"/>
        <w:adjustRightInd w:val="0"/>
        <w:spacing w:after="0" w:line="240" w:lineRule="auto"/>
      </w:pPr>
    </w:p>
    <w:p w:rsidR="003350AE" w:rsidRPr="000262BB" w:rsidRDefault="003350AE" w:rsidP="000D0182">
      <w:pPr>
        <w:autoSpaceDE w:val="0"/>
        <w:autoSpaceDN w:val="0"/>
        <w:adjustRightInd w:val="0"/>
        <w:spacing w:after="0" w:line="240" w:lineRule="auto"/>
        <w:rPr>
          <w:b/>
        </w:rPr>
      </w:pPr>
      <w:r w:rsidRPr="000262BB">
        <w:rPr>
          <w:b/>
        </w:rPr>
        <w:lastRenderedPageBreak/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843"/>
        <w:gridCol w:w="5346"/>
        <w:gridCol w:w="1161"/>
      </w:tblGrid>
      <w:tr w:rsidR="004556D6" w:rsidTr="00294A3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1520A2" w:rsidRDefault="004556D6" w:rsidP="004556D6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346" w:type="dxa"/>
          </w:tcPr>
          <w:p w:rsidR="004556D6" w:rsidRPr="001520A2" w:rsidRDefault="004556D6" w:rsidP="004556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161" w:type="dxa"/>
          </w:tcPr>
          <w:p w:rsidR="004556D6" w:rsidRPr="001520A2" w:rsidRDefault="004556D6" w:rsidP="004556D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Default="004556D6" w:rsidP="004556D6">
            <w:pPr>
              <w:autoSpaceDE w:val="0"/>
              <w:autoSpaceDN w:val="0"/>
              <w:adjustRightInd w:val="0"/>
            </w:pPr>
            <w:r w:rsidRPr="003350AE">
              <w:t>applicationId</w:t>
            </w:r>
          </w:p>
        </w:tc>
        <w:tc>
          <w:tcPr>
            <w:tcW w:w="5346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0AE">
              <w:t>Unique name of this application within a corporate. This may be used as</w:t>
            </w:r>
            <w:r>
              <w:t xml:space="preserve"> </w:t>
            </w:r>
            <w:r w:rsidRPr="003350AE">
              <w:t>identity while trying to communicate with other applications within the</w:t>
            </w:r>
            <w:r>
              <w:t xml:space="preserve"> </w:t>
            </w:r>
            <w:r w:rsidRPr="003350AE">
              <w:t>corporate cluster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4556D6" w:rsidTr="00294A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sendTraceToClient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50AE">
              <w:t>Should we send server trace to client?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cacheComponents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 w:rsidRPr="003350AE">
              <w:t>o we cache components as they are loaded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294A3E" w:rsidTr="00294A3E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  <w:vMerge w:val="restart"/>
          </w:tcPr>
          <w:p w:rsidR="00294A3E" w:rsidRPr="003350AE" w:rsidRDefault="00294A3E" w:rsidP="004556D6">
            <w:pPr>
              <w:autoSpaceDE w:val="0"/>
              <w:autoSpaceDN w:val="0"/>
              <w:adjustRightInd w:val="0"/>
            </w:pPr>
            <w:r w:rsidRPr="003350AE">
              <w:t>dbVendor</w:t>
            </w:r>
          </w:p>
        </w:tc>
        <w:tc>
          <w:tcPr>
            <w:tcW w:w="5346" w:type="dxa"/>
          </w:tcPr>
          <w:p w:rsidR="00294A3E" w:rsidRPr="003350AE" w:rsidRDefault="00294A3E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50AE">
              <w:t>The database vendor we are using</w:t>
            </w:r>
          </w:p>
        </w:tc>
        <w:tc>
          <w:tcPr>
            <w:tcW w:w="1161" w:type="dxa"/>
            <w:vMerge w:val="restart"/>
          </w:tcPr>
          <w:p w:rsidR="00294A3E" w:rsidRDefault="00294A3E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294A3E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  <w:vMerge/>
          </w:tcPr>
          <w:p w:rsidR="00294A3E" w:rsidRPr="003350AE" w:rsidRDefault="00294A3E" w:rsidP="004556D6">
            <w:pPr>
              <w:autoSpaceDE w:val="0"/>
              <w:autoSpaceDN w:val="0"/>
              <w:adjustRightInd w:val="0"/>
            </w:pPr>
          </w:p>
        </w:tc>
        <w:tc>
          <w:tcPr>
            <w:tcW w:w="5346" w:type="dxa"/>
          </w:tcPr>
          <w:p w:rsidR="00294A3E" w:rsidRPr="003350AE" w:rsidRDefault="00294A3E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94A3E">
              <w:rPr>
                <w:b/>
              </w:rPr>
              <w:t>DBVendor:</w:t>
            </w:r>
            <w:r w:rsidRPr="00294A3E">
              <w:t xml:space="preserve"> </w:t>
            </w:r>
            <w:r w:rsidRPr="00294A3E">
              <w:rPr>
                <w:color w:val="C00000"/>
              </w:rPr>
              <w:t>mysql</w:t>
            </w:r>
            <w:r w:rsidRPr="00294A3E">
              <w:rPr>
                <w:color w:val="C00000"/>
              </w:rPr>
              <w:t xml:space="preserve">, </w:t>
            </w:r>
            <w:r w:rsidRPr="00294A3E">
              <w:rPr>
                <w:color w:val="C00000"/>
              </w:rPr>
              <w:t>postgre</w:t>
            </w:r>
            <w:r w:rsidRPr="00294A3E">
              <w:rPr>
                <w:color w:val="C00000"/>
              </w:rPr>
              <w:t xml:space="preserve">, </w:t>
            </w:r>
            <w:r w:rsidRPr="00294A3E">
              <w:rPr>
                <w:color w:val="C00000"/>
              </w:rPr>
              <w:t>oracle</w:t>
            </w:r>
            <w:r w:rsidRPr="00294A3E">
              <w:rPr>
                <w:color w:val="C00000"/>
              </w:rPr>
              <w:t xml:space="preserve">, </w:t>
            </w:r>
            <w:r w:rsidRPr="00294A3E">
              <w:rPr>
                <w:color w:val="C00000"/>
              </w:rPr>
              <w:t>mssql</w:t>
            </w:r>
            <w:r w:rsidRPr="00294A3E">
              <w:rPr>
                <w:color w:val="C00000"/>
              </w:rPr>
              <w:t xml:space="preserve">, </w:t>
            </w:r>
            <w:r w:rsidRPr="00294A3E">
              <w:rPr>
                <w:color w:val="C00000"/>
              </w:rPr>
              <w:t>s2</w:t>
            </w:r>
          </w:p>
        </w:tc>
        <w:tc>
          <w:tcPr>
            <w:tcW w:w="1161" w:type="dxa"/>
            <w:vMerge/>
          </w:tcPr>
          <w:p w:rsidR="00294A3E" w:rsidRDefault="00294A3E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556D6" w:rsidTr="00294A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connectionString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</w:t>
            </w:r>
            <w:r w:rsidRPr="003350AE">
              <w:t>or connecting to data base, we either use connection string with driver class name, or use dataSource. Connection string overrides.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dbDriverClassName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0AE">
              <w:t>The database driver to use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</w:pPr>
            <w:r w:rsidRPr="003350AE">
              <w:t>dataSourceName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50AE">
              <w:t>Data source name to be used to look-up in JNDI for dataSource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</w:pPr>
            <w:r w:rsidRPr="003350AE">
              <w:t>loginServiceName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0AE">
              <w:t>The service identifier used to perform login. If this is null, we</w:t>
            </w:r>
            <w:r w:rsidR="000262BB">
              <w:t xml:space="preserve"> </w:t>
            </w:r>
            <w:r w:rsidRPr="003350AE">
              <w:t>simulate a dummy login wher</w:t>
            </w:r>
            <w:r>
              <w:t>e loginId is accepted as userId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logoutServiceName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50AE">
              <w:t>The service identifier used to perform logout action. No action is taken if this is left as null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userIdIsNumber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0AE">
              <w:t>Does this project use an integer as user id? (default is string</w:t>
            </w:r>
            <w:r>
              <w:t>)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sessionHelperClassName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50AE">
              <w:t>Session helper is a class that implements</w:t>
            </w:r>
            <w:r>
              <w:t xml:space="preserve"> </w:t>
            </w:r>
            <w:r w:rsidRPr="003350AE">
              <w:t>org.simplity.http.WebSessionHelper interface. Simplity uses an instance</w:t>
            </w:r>
            <w:r>
              <w:t xml:space="preserve"> </w:t>
            </w:r>
            <w:r w:rsidRPr="003350AE">
              <w:t xml:space="preserve">of this class to manage session variables. Session management is also associated with login </w:t>
            </w:r>
            <w:r w:rsidR="000262BB" w:rsidRPr="003350AE">
              <w:t>requirements. Simplity</w:t>
            </w:r>
            <w:r w:rsidRPr="003350AE">
              <w:t xml:space="preserve"> provides three default</w:t>
            </w:r>
            <w:r>
              <w:t xml:space="preserve"> </w:t>
            </w:r>
            <w:r w:rsidRPr="003350AE">
              <w:t>classes. HelperForNoLogin during development if session variables are not</w:t>
            </w:r>
            <w:r>
              <w:t xml:space="preserve"> </w:t>
            </w:r>
            <w:r w:rsidRPr="003350AE">
              <w:t>used, DefaultHelper that uses a simple session management, and</w:t>
            </w:r>
            <w:r>
              <w:t xml:space="preserve"> </w:t>
            </w:r>
            <w:r w:rsidRPr="003350AE">
              <w:t>PassiveHelper when this application uses Simplity only as a module, and</w:t>
            </w:r>
            <w:r>
              <w:t xml:space="preserve"> </w:t>
            </w:r>
            <w:r w:rsidRPr="003350AE">
              <w:t>session is not managed by Simplity. You may write your session manager</w:t>
            </w:r>
            <w:r w:rsidR="000262BB">
              <w:t xml:space="preserve"> </w:t>
            </w:r>
            <w:r w:rsidRPr="003350AE">
              <w:t>based on the application design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cacheManagerClassName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0AE">
              <w:t>Response for certain services can be cached. Also, during development, we</w:t>
            </w:r>
            <w:r>
              <w:t xml:space="preserve"> </w:t>
            </w:r>
            <w:r w:rsidRPr="003350AE">
              <w:t>may want to fake some services with a pre-determined response. Use a class that implements org.simplity.service.CacheManager interface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accessControllerClassName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Pr="003350AE">
              <w:t>lass that decides whether a userId be served a given service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exceptionListenerClassName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</w:t>
            </w:r>
            <w:r w:rsidRPr="003350AE">
              <w:t>ay to wire exception to corporate utility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</w:pPr>
            <w:r w:rsidRPr="003350AE">
              <w:t>logSqls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50AE">
              <w:t>Should the sqls that are executed be added to trace?? Required during</w:t>
            </w:r>
            <w:r>
              <w:t xml:space="preserve"> </w:t>
            </w:r>
            <w:r w:rsidRPr="003350AE">
              <w:t>development. Some corporates have security policy that requires you not</w:t>
            </w:r>
            <w:r>
              <w:t xml:space="preserve"> </w:t>
            </w:r>
            <w:r w:rsidRPr="003350AE">
              <w:t>log sqls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sessionParams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 w:rsidRPr="003350AE">
              <w:t>ession parameters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4556D6" w:rsidTr="00294A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userIdNameInSession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</w:t>
            </w:r>
            <w:r w:rsidRPr="003350AE">
              <w:t>ame of the session parameter that has the value for userId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lastRenderedPageBreak/>
              <w:t>schemaDetails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0AE">
              <w:t>Some projects use multiple schema. In such a case, it is possible that a</w:t>
            </w:r>
            <w:r w:rsidR="000262BB">
              <w:t xml:space="preserve"> </w:t>
            </w:r>
            <w:r w:rsidRPr="003350AE">
              <w:t>given service may use a schema other than the default. We have optimized the design for a frequently used default schema that is set for the user,</w:t>
            </w:r>
            <w:r w:rsidR="000262BB">
              <w:t xml:space="preserve"> </w:t>
            </w:r>
            <w:r w:rsidRPr="003350AE">
              <w:t>and a few services use their own schema. Provide such schema with</w:t>
            </w:r>
            <w:r>
              <w:t xml:space="preserve"> </w:t>
            </w:r>
            <w:r w:rsidRPr="003350AE">
              <w:t>dataSource/connection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mediaStorageFolderPath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350AE">
              <w:t>Simplity provides a rudimentary, folder-based system that can be used for</w:t>
            </w:r>
            <w:r>
              <w:t xml:space="preserve"> </w:t>
            </w:r>
            <w:r w:rsidRPr="003350AE">
              <w:t>Storing and retrieving attachments/media/files. If you want to use that, provide the folder that is available for the server instance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4556D6" w:rsidTr="00294A3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43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</w:pPr>
            <w:r w:rsidRPr="003350AE">
              <w:t>mediStorageAssistantClass</w:t>
            </w:r>
          </w:p>
        </w:tc>
        <w:tc>
          <w:tcPr>
            <w:tcW w:w="5346" w:type="dxa"/>
          </w:tcPr>
          <w:p w:rsidR="004556D6" w:rsidRPr="003350AE" w:rsidRDefault="004556D6" w:rsidP="004556D6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350AE">
              <w:t>If you have an infrastructure for storing and retrieving</w:t>
            </w:r>
            <w:r>
              <w:t xml:space="preserve"> </w:t>
            </w:r>
            <w:r w:rsidRPr="003350AE">
              <w:t>attachments/media/files that you want to use, provide the class name that</w:t>
            </w:r>
            <w:r>
              <w:t xml:space="preserve"> </w:t>
            </w:r>
            <w:r w:rsidRPr="003350AE">
              <w:t>implements MediaStorageAssistant. A single instance of this class is</w:t>
            </w:r>
            <w:r>
              <w:t xml:space="preserve"> </w:t>
            </w:r>
            <w:r w:rsidRPr="003350AE">
              <w:t>re-used</w:t>
            </w:r>
          </w:p>
        </w:tc>
        <w:tc>
          <w:tcPr>
            <w:tcW w:w="1161" w:type="dxa"/>
          </w:tcPr>
          <w:p w:rsidR="004556D6" w:rsidRDefault="004556D6" w:rsidP="004556D6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3350AE" w:rsidRDefault="003350AE" w:rsidP="000D0182">
      <w:pPr>
        <w:autoSpaceDE w:val="0"/>
        <w:autoSpaceDN w:val="0"/>
        <w:adjustRightInd w:val="0"/>
        <w:spacing w:after="0" w:line="240" w:lineRule="auto"/>
      </w:pPr>
    </w:p>
    <w:p w:rsidR="004556D6" w:rsidRDefault="004556D6" w:rsidP="000D0182">
      <w:pPr>
        <w:autoSpaceDE w:val="0"/>
        <w:autoSpaceDN w:val="0"/>
        <w:adjustRightInd w:val="0"/>
        <w:spacing w:after="0" w:line="240" w:lineRule="auto"/>
      </w:pPr>
    </w:p>
    <w:p w:rsidR="00D4796A" w:rsidRDefault="00D4796A" w:rsidP="00D4796A">
      <w:pPr>
        <w:pStyle w:val="Heading2"/>
        <w:rPr>
          <w:b/>
        </w:rPr>
      </w:pPr>
      <w:r>
        <w:rPr>
          <w:b/>
        </w:rPr>
        <w:t>DataTypes</w:t>
      </w:r>
      <w:r w:rsidRPr="00F32B2A">
        <w:rPr>
          <w:b/>
        </w:rPr>
        <w:t>:</w:t>
      </w:r>
    </w:p>
    <w:p w:rsidR="00D4796A" w:rsidRPr="00680F31" w:rsidRDefault="00680F31" w:rsidP="00680F31">
      <w:pPr>
        <w:autoSpaceDE w:val="0"/>
        <w:autoSpaceDN w:val="0"/>
        <w:adjustRightInd w:val="0"/>
        <w:spacing w:after="0" w:line="240" w:lineRule="auto"/>
      </w:pPr>
      <w:r w:rsidRPr="00680F31">
        <w:t>DataType describes the constraints on the range of values that a data-element/field can have</w:t>
      </w:r>
    </w:p>
    <w:p w:rsidR="004556D6" w:rsidRDefault="004556D6" w:rsidP="000D0182">
      <w:pPr>
        <w:autoSpaceDE w:val="0"/>
        <w:autoSpaceDN w:val="0"/>
        <w:adjustRightInd w:val="0"/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4796A" w:rsidTr="00D4796A">
        <w:tc>
          <w:tcPr>
            <w:tcW w:w="9350" w:type="dxa"/>
          </w:tcPr>
          <w:p w:rsidR="00D4796A" w:rsidRDefault="00D4796A" w:rsidP="00D4796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680F31">
              <w:rPr>
                <w:rFonts w:ascii="Consolas" w:hAnsi="Consolas" w:cs="Consolas"/>
                <w:color w:val="3F7F7F"/>
                <w:sz w:val="20"/>
                <w:szCs w:val="20"/>
              </w:rPr>
              <w:t>&lt;dataTypes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"myTypes"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xmlns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"http://www.simplity.org/schema"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D4796A" w:rsidRDefault="00D4796A" w:rsidP="00D4796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components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D4796A" w:rsidRDefault="00D4796A" w:rsidP="00D4796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booleanDataType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"boolean"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valueList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"0:False,1:True"</w:t>
            </w:r>
          </w:p>
          <w:p w:rsidR="00D4796A" w:rsidRDefault="00D4796A" w:rsidP="00D4796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messageName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"invalidBoolean"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D4796A" w:rsidRDefault="00D4796A" w:rsidP="00D4796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booleanDataType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"active"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valueList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"0:Inactive,1:Active"</w:t>
            </w:r>
          </w:p>
          <w:p w:rsidR="00D4796A" w:rsidRDefault="00D4796A" w:rsidP="00D4796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messageName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"invalidBoolean"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D4796A" w:rsidRDefault="00D4796A" w:rsidP="00D4796A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booleanDataType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</w:t>
            </w:r>
            <w:proofErr w:type="spellStart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yesNo</w:t>
            </w:r>
            <w:proofErr w:type="spellEnd"/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valueList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"0:No,1:Yes"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 xml:space="preserve">              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dateDataType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"date"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maxDaysIntoFuture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"730000"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maxDaysIntoPast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"3650000"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 xml:space="preserve">              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numericDataType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"decimal3_2"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maxValue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"100"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minValue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nbrFractionDigits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"2"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numericDataType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"decimal4_1"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maxValue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"10000"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minValue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nbrFractionDigits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"1"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numericDataType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"rating"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maxValue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"5"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minValue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8080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nbrFractionDigits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"2"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 xml:space="preserve">             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numericDataType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"id"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"Internally generated number by the system as primary key for table"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maxValue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"99999999999999"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messageName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"invalidId"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minValue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numericDataType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"number"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minValue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description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"Non-negative whole number with a max of 14 digits is accepted."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maxValue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"99999999999999"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messageName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"invalidNumber"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nbrFractionDigits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D4796A" w:rsidRDefault="00D4796A" w:rsidP="00D4796A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components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D4796A" w:rsidRDefault="00D4796A" w:rsidP="00D4796A">
            <w:pPr>
              <w:autoSpaceDE w:val="0"/>
              <w:autoSpaceDN w:val="0"/>
              <w:adjustRightInd w:val="0"/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 w:rsidRPr="00680F31">
              <w:rPr>
                <w:rFonts w:ascii="Consolas" w:hAnsi="Consolas" w:cs="Consolas"/>
                <w:color w:val="3F7F7F"/>
                <w:sz w:val="20"/>
                <w:szCs w:val="20"/>
              </w:rPr>
              <w:t>dataTypes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</w:tc>
      </w:tr>
    </w:tbl>
    <w:p w:rsidR="00D4796A" w:rsidRDefault="00D4796A" w:rsidP="000D0182">
      <w:pPr>
        <w:autoSpaceDE w:val="0"/>
        <w:autoSpaceDN w:val="0"/>
        <w:adjustRightInd w:val="0"/>
        <w:spacing w:after="0" w:line="240" w:lineRule="auto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80F31" w:rsidTr="00680F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680F31" w:rsidRPr="001520A2" w:rsidRDefault="00680F31" w:rsidP="00680F31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3117" w:type="dxa"/>
          </w:tcPr>
          <w:p w:rsidR="00680F31" w:rsidRPr="001520A2" w:rsidRDefault="00680F31" w:rsidP="00680F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3117" w:type="dxa"/>
          </w:tcPr>
          <w:p w:rsidR="00680F31" w:rsidRPr="001520A2" w:rsidRDefault="00680F31" w:rsidP="00680F3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680F31" w:rsidTr="00680F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:rsidR="00680F31" w:rsidRDefault="00680F31" w:rsidP="00680F31">
            <w:pPr>
              <w:autoSpaceDE w:val="0"/>
              <w:autoSpaceDN w:val="0"/>
              <w:adjustRightInd w:val="0"/>
            </w:pPr>
            <w:r w:rsidRPr="00680F31">
              <w:lastRenderedPageBreak/>
              <w:t>name</w:t>
            </w:r>
          </w:p>
        </w:tc>
        <w:tc>
          <w:tcPr>
            <w:tcW w:w="3117" w:type="dxa"/>
          </w:tcPr>
          <w:p w:rsidR="00680F31" w:rsidRDefault="00680F31" w:rsidP="00680F3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</w:t>
            </w:r>
            <w:r w:rsidRPr="00680F31">
              <w:t>ata type is identified by its name that is unique across all modules in</w:t>
            </w:r>
            <w:r>
              <w:t xml:space="preserve"> </w:t>
            </w:r>
            <w:r w:rsidRPr="00680F31">
              <w:t>an application</w:t>
            </w:r>
          </w:p>
        </w:tc>
        <w:tc>
          <w:tcPr>
            <w:tcW w:w="3117" w:type="dxa"/>
          </w:tcPr>
          <w:p w:rsidR="00680F31" w:rsidRDefault="00680F31" w:rsidP="00680F31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t>Required</w:t>
            </w:r>
          </w:p>
        </w:tc>
      </w:tr>
    </w:tbl>
    <w:p w:rsidR="00D4796A" w:rsidRDefault="00D4796A" w:rsidP="000D018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:rsidR="00D4796A" w:rsidRDefault="00D4796A" w:rsidP="000D0182">
      <w:pPr>
        <w:autoSpaceDE w:val="0"/>
        <w:autoSpaceDN w:val="0"/>
        <w:adjustRightInd w:val="0"/>
        <w:spacing w:after="0" w:line="240" w:lineRule="auto"/>
      </w:pPr>
      <w:r>
        <w:rPr>
          <w:noProof/>
        </w:rPr>
        <w:drawing>
          <wp:inline distT="0" distB="0" distL="0" distR="0" wp14:anchorId="35BF5C5D" wp14:editId="09472525">
            <wp:extent cx="3009900" cy="2937662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032" t="19954" r="59936" b="45268"/>
                    <a:stretch/>
                  </pic:blipFill>
                  <pic:spPr bwMode="auto">
                    <a:xfrm>
                      <a:off x="0" y="0"/>
                      <a:ext cx="3026424" cy="295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F31" w:rsidRDefault="00680F31" w:rsidP="000D0182">
      <w:pPr>
        <w:autoSpaceDE w:val="0"/>
        <w:autoSpaceDN w:val="0"/>
        <w:adjustRightInd w:val="0"/>
        <w:spacing w:after="0" w:line="240" w:lineRule="auto"/>
      </w:pPr>
    </w:p>
    <w:p w:rsidR="00680F31" w:rsidRDefault="00680F31" w:rsidP="000D0182">
      <w:pPr>
        <w:autoSpaceDE w:val="0"/>
        <w:autoSpaceDN w:val="0"/>
        <w:adjustRightInd w:val="0"/>
        <w:spacing w:after="0" w:line="240" w:lineRule="auto"/>
      </w:pPr>
    </w:p>
    <w:p w:rsidR="00680F31" w:rsidRDefault="00680F31" w:rsidP="00680F31">
      <w:pPr>
        <w:pStyle w:val="Heading2"/>
        <w:rPr>
          <w:b/>
        </w:rPr>
      </w:pPr>
      <w:r>
        <w:rPr>
          <w:b/>
        </w:rPr>
        <w:t>Record</w:t>
      </w:r>
      <w:r w:rsidRPr="00F32B2A">
        <w:rPr>
          <w:b/>
        </w:rPr>
        <w:t>:</w:t>
      </w:r>
    </w:p>
    <w:p w:rsidR="00680F31" w:rsidRDefault="00680F31" w:rsidP="00680F31">
      <w:pPr>
        <w:autoSpaceDE w:val="0"/>
        <w:autoSpaceDN w:val="0"/>
        <w:adjustRightInd w:val="0"/>
        <w:spacing w:after="0" w:line="240" w:lineRule="auto"/>
        <w:jc w:val="both"/>
      </w:pPr>
      <w:r w:rsidRPr="00680F31">
        <w:t>This is the main part of our data model. Every piece of data that the</w:t>
      </w:r>
      <w:r>
        <w:t xml:space="preserve"> </w:t>
      </w:r>
      <w:r w:rsidRPr="00680F31">
        <w:t>application has to keep as part of "system of records" must be modeled into</w:t>
      </w:r>
      <w:r>
        <w:t xml:space="preserve"> </w:t>
      </w:r>
      <w:r w:rsidRPr="00680F31">
        <w:t>this. Data structures that are used as input to, or output from a service are</w:t>
      </w:r>
      <w:r>
        <w:t xml:space="preserve"> </w:t>
      </w:r>
      <w:r w:rsidRPr="00680F31">
        <w:t>modeled as records as well. It is common industry practice to have "physical data model" and "logical data model" for proper understanding. We encourage such designs</w:t>
      </w:r>
      <w:r>
        <w:t xml:space="preserve"> </w:t>
      </w:r>
      <w:r w:rsidRPr="00680F31">
        <w:t>before recording them using the Record concept. Record is a good candidate to represent any data structure that is used across components, even if it is not persisted.</w:t>
      </w:r>
    </w:p>
    <w:p w:rsidR="00680F31" w:rsidRDefault="00680F31" w:rsidP="00680F31">
      <w:pPr>
        <w:autoSpaceDE w:val="0"/>
        <w:autoSpaceDN w:val="0"/>
        <w:adjustRightInd w:val="0"/>
        <w:spacing w:after="0" w:line="240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0F31" w:rsidTr="00680F31">
        <w:tc>
          <w:tcPr>
            <w:tcW w:w="9350" w:type="dxa"/>
          </w:tcPr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 w:rsidRPr="003D2141">
              <w:rPr>
                <w:rFonts w:ascii="Consolas" w:hAnsi="Consolas" w:cs="Consolas"/>
                <w:color w:val="3F7F7F"/>
                <w:sz w:val="20"/>
                <w:szCs w:val="20"/>
              </w:rPr>
              <w:t>&lt;record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xmlns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"http://www.simplity.org/schema"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keyToBeGenerated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"true"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"technology"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tableName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"misuser.MWKMstTechnologies"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moduleName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"xelBatch"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okToSelectAll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"true"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valueListFieldName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"technology"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fields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field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"technologyId"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columnName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"intTechId"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label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"Technology"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dataType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"number"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fieldType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"primaryKey"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field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"technology"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columnName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"txtTechName"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label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"Technology"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dataType</w:t>
            </w:r>
            <w:r w:rsidRPr="00D7498A"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 w:rsidRPr="00D7498A"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"text100"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680F31" w:rsidRDefault="00680F31" w:rsidP="003540F0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fields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680F31" w:rsidRDefault="00680F31" w:rsidP="00680F31">
            <w:pPr>
              <w:autoSpaceDE w:val="0"/>
              <w:autoSpaceDN w:val="0"/>
              <w:adjustRightInd w:val="0"/>
              <w:jc w:val="both"/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 w:rsidRPr="003D2141">
              <w:rPr>
                <w:rFonts w:ascii="Consolas" w:hAnsi="Consolas" w:cs="Consolas"/>
                <w:color w:val="3F7F7F"/>
                <w:sz w:val="20"/>
                <w:szCs w:val="20"/>
              </w:rPr>
              <w:t>record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</w:tc>
      </w:tr>
    </w:tbl>
    <w:p w:rsidR="00680F31" w:rsidRDefault="00680F31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3D2141" w:rsidRDefault="003D2141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3D2141" w:rsidRDefault="003D2141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3D2141" w:rsidRDefault="003D2141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3D2141" w:rsidRDefault="003D2141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3540F0" w:rsidRPr="00D7498A" w:rsidRDefault="003D2141" w:rsidP="00680F31">
      <w:pPr>
        <w:autoSpaceDE w:val="0"/>
        <w:autoSpaceDN w:val="0"/>
        <w:adjustRightInd w:val="0"/>
        <w:spacing w:after="0" w:line="240" w:lineRule="auto"/>
        <w:jc w:val="both"/>
        <w:rPr>
          <w:b/>
        </w:rPr>
      </w:pPr>
      <w:r w:rsidRPr="00D7498A">
        <w:rPr>
          <w:b/>
        </w:rPr>
        <w:lastRenderedPageBreak/>
        <w:t>Attributes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483"/>
        <w:gridCol w:w="5615"/>
        <w:gridCol w:w="1252"/>
      </w:tblGrid>
      <w:tr w:rsidR="003540F0" w:rsidTr="00D749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1520A2" w:rsidRDefault="003540F0" w:rsidP="003540F0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615" w:type="dxa"/>
          </w:tcPr>
          <w:p w:rsidR="003540F0" w:rsidRPr="001520A2" w:rsidRDefault="003540F0" w:rsidP="003540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252" w:type="dxa"/>
          </w:tcPr>
          <w:p w:rsidR="003540F0" w:rsidRPr="001520A2" w:rsidRDefault="003540F0" w:rsidP="003540F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3540F0" w:rsidTr="00D74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N</w:t>
            </w:r>
            <w:r w:rsidRPr="003540F0">
              <w:t>ame</w:t>
            </w:r>
          </w:p>
        </w:tc>
        <w:tc>
          <w:tcPr>
            <w:tcW w:w="5615" w:type="dxa"/>
          </w:tcPr>
          <w:p w:rsidR="003540F0" w:rsidRDefault="003540F0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0F0">
              <w:t>Name of this record/entity, as used in application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3540F0" w:rsidTr="00D74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moduleName</w:t>
            </w:r>
          </w:p>
        </w:tc>
        <w:tc>
          <w:tcPr>
            <w:tcW w:w="5615" w:type="dxa"/>
          </w:tcPr>
          <w:p w:rsidR="003540F0" w:rsidRPr="003540F0" w:rsidRDefault="00D7498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3540F0" w:rsidRPr="003540F0">
              <w:t>odule name + name would be unique for a component type within an</w:t>
            </w:r>
            <w:r w:rsidR="003540F0">
              <w:t xml:space="preserve"> </w:t>
            </w:r>
            <w:r w:rsidR="003540F0" w:rsidRPr="003540F0">
              <w:t>application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7498A" w:rsidTr="00D74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  <w:vMerge w:val="restart"/>
          </w:tcPr>
          <w:p w:rsidR="00D7498A" w:rsidRPr="003540F0" w:rsidRDefault="00D7498A" w:rsidP="003540F0">
            <w:pPr>
              <w:autoSpaceDE w:val="0"/>
              <w:autoSpaceDN w:val="0"/>
              <w:adjustRightInd w:val="0"/>
              <w:jc w:val="both"/>
            </w:pPr>
            <w:proofErr w:type="spellStart"/>
            <w:r w:rsidRPr="003540F0">
              <w:t>recordType</w:t>
            </w:r>
            <w:proofErr w:type="spellEnd"/>
          </w:p>
        </w:tc>
        <w:tc>
          <w:tcPr>
            <w:tcW w:w="5615" w:type="dxa"/>
          </w:tcPr>
          <w:p w:rsidR="00D7498A" w:rsidRPr="003540F0" w:rsidRDefault="00D7498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0F0">
              <w:t>type of this record</w:t>
            </w:r>
          </w:p>
        </w:tc>
        <w:tc>
          <w:tcPr>
            <w:tcW w:w="1252" w:type="dxa"/>
            <w:vMerge w:val="restart"/>
          </w:tcPr>
          <w:p w:rsidR="00D7498A" w:rsidRDefault="00D7498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D7498A" w:rsidTr="00D7498A">
        <w:trPr>
          <w:trHeight w:val="1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  <w:vMerge/>
            <w:shd w:val="clear" w:color="auto" w:fill="DEEAF6" w:themeFill="accent1" w:themeFillTint="33"/>
          </w:tcPr>
          <w:p w:rsidR="00D7498A" w:rsidRPr="003540F0" w:rsidRDefault="00D7498A" w:rsidP="003540F0">
            <w:pPr>
              <w:autoSpaceDE w:val="0"/>
              <w:autoSpaceDN w:val="0"/>
              <w:adjustRightInd w:val="0"/>
              <w:jc w:val="both"/>
            </w:pPr>
          </w:p>
        </w:tc>
        <w:tc>
          <w:tcPr>
            <w:tcW w:w="5615" w:type="dxa"/>
            <w:shd w:val="clear" w:color="auto" w:fill="DEEAF6" w:themeFill="accent1" w:themeFillTint="33"/>
          </w:tcPr>
          <w:p w:rsidR="00D7498A" w:rsidRPr="003540F0" w:rsidRDefault="00D7498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7498A">
              <w:rPr>
                <w:b/>
              </w:rPr>
              <w:t>Record Type:</w:t>
            </w:r>
            <w:r w:rsidRPr="00D7498A">
              <w:t xml:space="preserve"> </w:t>
            </w:r>
            <w:r w:rsidRPr="00D7498A">
              <w:rPr>
                <w:color w:val="C00000"/>
              </w:rPr>
              <w:t>storage</w:t>
            </w:r>
            <w:r w:rsidRPr="00D7498A">
              <w:rPr>
                <w:color w:val="C00000"/>
              </w:rPr>
              <w:t xml:space="preserve">, </w:t>
            </w:r>
            <w:r w:rsidRPr="00D7498A">
              <w:rPr>
                <w:color w:val="C00000"/>
              </w:rPr>
              <w:t>view</w:t>
            </w:r>
            <w:r w:rsidRPr="00D7498A">
              <w:rPr>
                <w:color w:val="C00000"/>
              </w:rPr>
              <w:t xml:space="preserve">, </w:t>
            </w:r>
            <w:r w:rsidRPr="00D7498A">
              <w:rPr>
                <w:color w:val="C00000"/>
              </w:rPr>
              <w:t>structure</w:t>
            </w:r>
            <w:r w:rsidRPr="00D7498A">
              <w:rPr>
                <w:color w:val="C00000"/>
              </w:rPr>
              <w:t xml:space="preserve">, </w:t>
            </w:r>
            <w:r w:rsidRPr="00D7498A">
              <w:rPr>
                <w:color w:val="C00000"/>
              </w:rPr>
              <w:t>output</w:t>
            </w:r>
          </w:p>
        </w:tc>
        <w:tc>
          <w:tcPr>
            <w:tcW w:w="1252" w:type="dxa"/>
            <w:vMerge/>
            <w:shd w:val="clear" w:color="auto" w:fill="DEEAF6" w:themeFill="accent1" w:themeFillTint="33"/>
          </w:tcPr>
          <w:p w:rsidR="00D7498A" w:rsidRDefault="00D7498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540F0" w:rsidTr="00D74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tableName</w:t>
            </w:r>
          </w:p>
        </w:tc>
        <w:tc>
          <w:tcPr>
            <w:tcW w:w="5615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0F0">
              <w:t>name of the rdbms table, if this is either a storage table, or a view that is to be defined in the rdbms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keyToBeGenerated</w:t>
            </w:r>
          </w:p>
        </w:tc>
        <w:tc>
          <w:tcPr>
            <w:tcW w:w="5615" w:type="dxa"/>
          </w:tcPr>
          <w:p w:rsidR="003540F0" w:rsidRPr="003540F0" w:rsidRDefault="003D2141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0F0">
              <w:t>Has</w:t>
            </w:r>
            <w:r w:rsidR="003540F0" w:rsidRPr="003540F0">
              <w:t xml:space="preserve"> this table got an internal key, and do you want it to be managed</w:t>
            </w:r>
            <w:r w:rsidR="003540F0">
              <w:t xml:space="preserve"> </w:t>
            </w:r>
            <w:r w:rsidR="003540F0" w:rsidRPr="003540F0">
              <w:t>automatically?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okToSelectAll</w:t>
            </w:r>
          </w:p>
        </w:tc>
        <w:tc>
          <w:tcPr>
            <w:tcW w:w="5615" w:type="dxa"/>
          </w:tcPr>
          <w:p w:rsidR="003540F0" w:rsidRPr="003540F0" w:rsidRDefault="003D2141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0F0">
              <w:t>If</w:t>
            </w:r>
            <w:r w:rsidR="003540F0" w:rsidRPr="003540F0">
              <w:t xml:space="preserve"> this table is expected to have large number of rows, we would like to</w:t>
            </w:r>
            <w:r w:rsidR="003540F0">
              <w:t xml:space="preserve"> </w:t>
            </w:r>
            <w:r w:rsidR="003540F0" w:rsidRPr="003540F0">
              <w:t>protect against a select with no where conditions. Of course one can</w:t>
            </w:r>
            <w:r w:rsidR="003540F0">
              <w:t xml:space="preserve"> </w:t>
            </w:r>
            <w:r w:rsidR="003540F0" w:rsidRPr="003540F0">
              <w:t xml:space="preserve">always argue that this is no protection, as </w:t>
            </w:r>
            <w:r w:rsidRPr="003540F0">
              <w:t>someone</w:t>
            </w:r>
            <w:r w:rsidR="003540F0" w:rsidRPr="003540F0">
              <w:t xml:space="preserve"> can easily put a</w:t>
            </w:r>
            <w:r w:rsidR="003540F0">
              <w:t xml:space="preserve"> </w:t>
            </w:r>
            <w:r w:rsidR="003540F0" w:rsidRPr="003540F0">
              <w:t>condition like 1 = 1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childrenToBeRead</w:t>
            </w:r>
          </w:p>
        </w:tc>
        <w:tc>
          <w:tcPr>
            <w:tcW w:w="5615" w:type="dxa"/>
          </w:tcPr>
          <w:p w:rsidR="003540F0" w:rsidRPr="003540F0" w:rsidRDefault="003D2141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0F0">
              <w:t>Child</w:t>
            </w:r>
            <w:r w:rsidR="003540F0" w:rsidRPr="003540F0">
              <w:t xml:space="preserve"> records that are to be read whenever a row from this record is read.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childrenToBeSaved</w:t>
            </w:r>
          </w:p>
        </w:tc>
        <w:tc>
          <w:tcPr>
            <w:tcW w:w="5615" w:type="dxa"/>
          </w:tcPr>
          <w:p w:rsidR="003540F0" w:rsidRPr="003540F0" w:rsidRDefault="003D2141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0F0">
              <w:t>Child</w:t>
            </w:r>
            <w:r w:rsidR="003540F0" w:rsidRPr="003540F0">
              <w:t xml:space="preserve"> records to be saved along with this record. operations for this record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F</w:t>
            </w:r>
            <w:r w:rsidRPr="003540F0">
              <w:t>ields</w:t>
            </w:r>
          </w:p>
        </w:tc>
        <w:tc>
          <w:tcPr>
            <w:tcW w:w="5615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0F0">
              <w:t>fields that this record is made-up of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valueListFieldName</w:t>
            </w:r>
          </w:p>
        </w:tc>
        <w:tc>
          <w:tcPr>
            <w:tcW w:w="5615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0F0">
              <w:t>In case this is a table that supplies key-value list for drop-downs, then</w:t>
            </w:r>
            <w:r>
              <w:t xml:space="preserve"> </w:t>
            </w:r>
            <w:r w:rsidRPr="003540F0">
              <w:t>we use primary key as internal key. Specify the field to be used as display value. key of this table is the internal value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valueListKeyName</w:t>
            </w:r>
          </w:p>
        </w:tc>
        <w:tc>
          <w:tcPr>
            <w:tcW w:w="5615" w:type="dxa"/>
          </w:tcPr>
          <w:p w:rsidR="003540F0" w:rsidRPr="003540F0" w:rsidRDefault="003D2141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0F0">
              <w:t>Relevant</w:t>
            </w:r>
            <w:r w:rsidR="003540F0" w:rsidRPr="003540F0">
              <w:t xml:space="preserve"> only if valueListFieldName is used. If the list of values need</w:t>
            </w:r>
            <w:r w:rsidR="003540F0">
              <w:t xml:space="preserve"> </w:t>
            </w:r>
            <w:r w:rsidR="003540F0" w:rsidRPr="003540F0">
              <w:t xml:space="preserve">be further filtered with a key, like country code for list of </w:t>
            </w:r>
            <w:r w:rsidRPr="003540F0">
              <w:t>state, specify</w:t>
            </w:r>
            <w:r w:rsidR="003540F0" w:rsidRPr="003540F0">
              <w:t xml:space="preserve"> the that field name.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defaultSheetName</w:t>
            </w:r>
          </w:p>
        </w:tc>
        <w:tc>
          <w:tcPr>
            <w:tcW w:w="5615" w:type="dxa"/>
          </w:tcPr>
          <w:p w:rsidR="003540F0" w:rsidRPr="003540F0" w:rsidRDefault="003D2141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0F0">
              <w:t>What</w:t>
            </w:r>
            <w:r w:rsidR="003540F0" w:rsidRPr="003540F0">
              <w:t xml:space="preserve"> is the sheet name to be used as input/output sheet. (specifically used in creating services on the fly)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keyGeneratorName</w:t>
            </w:r>
          </w:p>
        </w:tc>
        <w:tc>
          <w:tcPr>
            <w:tcW w:w="5615" w:type="dxa"/>
          </w:tcPr>
          <w:p w:rsidR="003540F0" w:rsidRPr="003540F0" w:rsidRDefault="003D2141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0F0">
              <w:t>If</w:t>
            </w:r>
            <w:r w:rsidR="003540F0" w:rsidRPr="003540F0">
              <w:t xml:space="preserve"> keys are to be generated, we may have a sequence, as in oracle. Null implies that RDBMS auto-increments and we are not to set any value to this column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suggestionKeyName</w:t>
            </w:r>
          </w:p>
        </w:tc>
        <w:tc>
          <w:tcPr>
            <w:tcW w:w="5615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0F0">
              <w:t>if this record is used for a suggestion service, field that is used for</w:t>
            </w:r>
            <w:r>
              <w:t xml:space="preserve"> </w:t>
            </w:r>
            <w:r w:rsidRPr="003540F0">
              <w:t>search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suggestionOutputNames</w:t>
            </w:r>
          </w:p>
        </w:tc>
        <w:tc>
          <w:tcPr>
            <w:tcW w:w="5615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0F0">
              <w:t>what fields do we respond back with for a suggestion service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readOnly</w:t>
            </w:r>
          </w:p>
        </w:tc>
        <w:tc>
          <w:tcPr>
            <w:tcW w:w="5615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540F0">
              <w:t>Is</w:t>
            </w:r>
            <w:r w:rsidRPr="003540F0">
              <w:t xml:space="preserve"> this record only for reading?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3540F0" w:rsidTr="00D749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83" w:type="dxa"/>
          </w:tcPr>
          <w:p w:rsidR="003540F0" w:rsidRPr="003540F0" w:rsidRDefault="003540F0" w:rsidP="003540F0">
            <w:pPr>
              <w:autoSpaceDE w:val="0"/>
              <w:autoSpaceDN w:val="0"/>
              <w:adjustRightInd w:val="0"/>
              <w:jc w:val="both"/>
            </w:pPr>
            <w:r w:rsidRPr="003540F0">
              <w:t>schemaName</w:t>
            </w:r>
          </w:p>
        </w:tc>
        <w:tc>
          <w:tcPr>
            <w:tcW w:w="5615" w:type="dxa"/>
          </w:tcPr>
          <w:p w:rsidR="003540F0" w:rsidRPr="003540F0" w:rsidRDefault="003D2141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540F0">
              <w:t>If</w:t>
            </w:r>
            <w:r w:rsidR="003540F0" w:rsidRPr="003540F0">
              <w:t xml:space="preserve"> this application uses multiple schemas, and the underlying table of this record belongs to a schema other than the default, then specify it</w:t>
            </w:r>
            <w:r w:rsidR="003540F0">
              <w:t xml:space="preserve"> </w:t>
            </w:r>
            <w:r w:rsidR="003540F0" w:rsidRPr="003540F0">
              <w:t xml:space="preserve">here, so that the on-the-fly services based on this record can use </w:t>
            </w:r>
            <w:r w:rsidR="003540F0">
              <w:t xml:space="preserve">the </w:t>
            </w:r>
            <w:r w:rsidR="003540F0" w:rsidRPr="003540F0">
              <w:t>right schema.</w:t>
            </w:r>
          </w:p>
        </w:tc>
        <w:tc>
          <w:tcPr>
            <w:tcW w:w="1252" w:type="dxa"/>
          </w:tcPr>
          <w:p w:rsidR="003540F0" w:rsidRDefault="00D67DFA" w:rsidP="003540F0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3540F0" w:rsidRDefault="003540F0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3540F0" w:rsidRDefault="003540F0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3540F0" w:rsidRDefault="003540F0" w:rsidP="00680F31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53766655" wp14:editId="5C5E6D9F">
            <wp:extent cx="2838450" cy="4192743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430" t="20810" r="57051" b="14767"/>
                    <a:stretch/>
                  </pic:blipFill>
                  <pic:spPr bwMode="auto">
                    <a:xfrm>
                      <a:off x="0" y="0"/>
                      <a:ext cx="2843816" cy="4200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EDB" w:rsidRDefault="00950EDB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950EDB" w:rsidRDefault="00950EDB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FA115E" w:rsidRDefault="00FA115E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950EDB" w:rsidRDefault="00950EDB" w:rsidP="00950EDB">
      <w:pPr>
        <w:pStyle w:val="Heading2"/>
        <w:rPr>
          <w:b/>
        </w:rPr>
      </w:pPr>
      <w:r>
        <w:rPr>
          <w:b/>
        </w:rPr>
        <w:lastRenderedPageBreak/>
        <w:t>SQL</w:t>
      </w:r>
      <w:r w:rsidRPr="00F32B2A">
        <w:rPr>
          <w:b/>
        </w:rPr>
        <w:t>:</w:t>
      </w:r>
    </w:p>
    <w:p w:rsidR="00950EDB" w:rsidRDefault="00950EDB" w:rsidP="00680F31">
      <w:pPr>
        <w:autoSpaceDE w:val="0"/>
        <w:autoSpaceDN w:val="0"/>
        <w:adjustRightInd w:val="0"/>
        <w:spacing w:after="0" w:line="240" w:lineRule="auto"/>
        <w:jc w:val="both"/>
      </w:pPr>
      <w:r w:rsidRPr="00950EDB">
        <w:t xml:space="preserve">A prepared statement with which to </w:t>
      </w:r>
      <w:r w:rsidRPr="00950EDB">
        <w:t>interact</w:t>
      </w:r>
      <w:r w:rsidRPr="00950EDB">
        <w:t xml:space="preserve"> with the data base.</w:t>
      </w:r>
    </w:p>
    <w:p w:rsidR="00950EDB" w:rsidRDefault="00950EDB" w:rsidP="00680F31">
      <w:pPr>
        <w:autoSpaceDE w:val="0"/>
        <w:autoSpaceDN w:val="0"/>
        <w:adjustRightInd w:val="0"/>
        <w:spacing w:after="0" w:line="240" w:lineRule="auto"/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50EDB" w:rsidTr="00950EDB">
        <w:tc>
          <w:tcPr>
            <w:tcW w:w="9350" w:type="dxa"/>
          </w:tcPr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 w:rsidRPr="003D2141">
              <w:rPr>
                <w:rFonts w:ascii="Consolas" w:hAnsi="Consolas" w:cs="Consolas"/>
                <w:color w:val="3F7F7F"/>
                <w:sz w:val="20"/>
                <w:szCs w:val="20"/>
              </w:rPr>
              <w:t>sql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"Employees"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sqlType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"singleSelect"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xmlns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"http://www.simplity.org/schema"</w:t>
            </w:r>
          </w:p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preparedStatement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"Select lastName From Employees where employeeNumber = ?"</w:t>
            </w:r>
          </w:p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moduleName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"example"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inputParameters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sqlParameter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dataType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"id"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"employeeNumber"</w:t>
            </w:r>
          </w:p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defaultValue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"1056"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inputParameters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 w:rsidRPr="002B046A">
              <w:rPr>
                <w:rFonts w:ascii="Consolas" w:hAnsi="Consolas" w:cs="Consolas"/>
                <w:color w:val="3F7F7F"/>
                <w:sz w:val="20"/>
                <w:szCs w:val="20"/>
              </w:rPr>
              <w:t>outputParameters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  <w:bookmarkStart w:id="0" w:name="_GoBack"/>
            <w:bookmarkEnd w:id="0"/>
          </w:p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sqlParameter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dataType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"text"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7F007F"/>
                <w:sz w:val="20"/>
                <w:szCs w:val="20"/>
              </w:rPr>
              <w:t>name</w:t>
            </w: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>=</w:t>
            </w:r>
            <w:r>
              <w:rPr>
                <w:rFonts w:ascii="Consolas" w:hAnsi="Consolas" w:cs="Consolas"/>
                <w:i/>
                <w:iCs/>
                <w:color w:val="2A00FF"/>
                <w:sz w:val="20"/>
                <w:szCs w:val="20"/>
              </w:rPr>
              <w:t>"lastName"</w:t>
            </w:r>
            <w:r>
              <w:rPr>
                <w:rFonts w:ascii="Consolas" w:hAnsi="Consolas" w:cs="Consolas"/>
                <w:sz w:val="20"/>
                <w:szCs w:val="20"/>
              </w:rPr>
              <w:t xml:space="preserve"> 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/&gt;</w:t>
            </w:r>
          </w:p>
          <w:p w:rsidR="00FA115E" w:rsidRDefault="00FA115E" w:rsidP="00FA115E">
            <w:pPr>
              <w:autoSpaceDE w:val="0"/>
              <w:autoSpaceDN w:val="0"/>
              <w:adjustRightInd w:val="0"/>
              <w:rPr>
                <w:rFonts w:ascii="Consolas" w:hAnsi="Consolas" w:cs="Consolas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20"/>
                <w:szCs w:val="20"/>
              </w:rPr>
              <w:tab/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>
              <w:rPr>
                <w:rFonts w:ascii="Consolas" w:hAnsi="Consolas" w:cs="Consolas"/>
                <w:color w:val="3F7F7F"/>
                <w:sz w:val="20"/>
                <w:szCs w:val="20"/>
              </w:rPr>
              <w:t>outputParameters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  <w:p w:rsidR="00950EDB" w:rsidRDefault="00FA115E" w:rsidP="003D2141">
            <w:pPr>
              <w:autoSpaceDE w:val="0"/>
              <w:autoSpaceDN w:val="0"/>
              <w:adjustRightInd w:val="0"/>
            </w:pP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&lt;/</w:t>
            </w:r>
            <w:r w:rsidRPr="003D2141">
              <w:rPr>
                <w:rFonts w:ascii="Consolas" w:hAnsi="Consolas" w:cs="Consolas"/>
                <w:color w:val="3F7F7F"/>
                <w:sz w:val="20"/>
                <w:szCs w:val="20"/>
              </w:rPr>
              <w:t>sql</w:t>
            </w:r>
            <w:r>
              <w:rPr>
                <w:rFonts w:ascii="Consolas" w:hAnsi="Consolas" w:cs="Consolas"/>
                <w:color w:val="008080"/>
                <w:sz w:val="20"/>
                <w:szCs w:val="20"/>
              </w:rPr>
              <w:t>&gt;</w:t>
            </w:r>
          </w:p>
        </w:tc>
      </w:tr>
    </w:tbl>
    <w:p w:rsidR="00950EDB" w:rsidRDefault="00950EDB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950EDB" w:rsidRDefault="00950EDB" w:rsidP="00680F31">
      <w:pPr>
        <w:autoSpaceDE w:val="0"/>
        <w:autoSpaceDN w:val="0"/>
        <w:adjustRightInd w:val="0"/>
        <w:spacing w:after="0" w:line="240" w:lineRule="auto"/>
        <w:jc w:val="both"/>
      </w:pP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2065"/>
        <w:gridCol w:w="5940"/>
        <w:gridCol w:w="1345"/>
      </w:tblGrid>
      <w:tr w:rsidR="00950EDB" w:rsidTr="00FA115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950EDB" w:rsidRPr="001520A2" w:rsidRDefault="00950EDB" w:rsidP="00950EDB">
            <w:pPr>
              <w:jc w:val="center"/>
              <w:rPr>
                <w:b w:val="0"/>
              </w:rPr>
            </w:pPr>
            <w:r w:rsidRPr="001520A2">
              <w:rPr>
                <w:b w:val="0"/>
              </w:rPr>
              <w:t>Attribute Name</w:t>
            </w:r>
          </w:p>
        </w:tc>
        <w:tc>
          <w:tcPr>
            <w:tcW w:w="5940" w:type="dxa"/>
          </w:tcPr>
          <w:p w:rsidR="00950EDB" w:rsidRPr="001520A2" w:rsidRDefault="00950EDB" w:rsidP="00950E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1520A2">
              <w:rPr>
                <w:b w:val="0"/>
              </w:rPr>
              <w:t>Description</w:t>
            </w:r>
          </w:p>
        </w:tc>
        <w:tc>
          <w:tcPr>
            <w:tcW w:w="1345" w:type="dxa"/>
          </w:tcPr>
          <w:p w:rsidR="00950EDB" w:rsidRPr="001520A2" w:rsidRDefault="00950EDB" w:rsidP="00950ED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</w:rPr>
              <w:t>Use</w:t>
            </w:r>
          </w:p>
        </w:tc>
      </w:tr>
      <w:tr w:rsidR="00950EDB" w:rsidTr="00FA1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950EDB" w:rsidRDefault="00950EDB" w:rsidP="00950EDB">
            <w:pPr>
              <w:autoSpaceDE w:val="0"/>
              <w:autoSpaceDN w:val="0"/>
              <w:adjustRightInd w:val="0"/>
              <w:jc w:val="both"/>
            </w:pPr>
            <w:r w:rsidRPr="00950EDB">
              <w:t>N</w:t>
            </w:r>
            <w:r w:rsidRPr="00950EDB">
              <w:t>ame</w:t>
            </w:r>
          </w:p>
        </w:tc>
        <w:tc>
          <w:tcPr>
            <w:tcW w:w="5940" w:type="dxa"/>
          </w:tcPr>
          <w:p w:rsidR="00950EDB" w:rsidRDefault="00950EDB" w:rsidP="00950EDB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</w:t>
            </w:r>
            <w:r w:rsidRPr="00950EDB">
              <w:t>nique within a module</w:t>
            </w:r>
          </w:p>
        </w:tc>
        <w:tc>
          <w:tcPr>
            <w:tcW w:w="1345" w:type="dxa"/>
          </w:tcPr>
          <w:p w:rsidR="00950EDB" w:rsidRDefault="00FA115E" w:rsidP="00950EDB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950EDB" w:rsidTr="00FA1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950EDB" w:rsidRPr="00950EDB" w:rsidRDefault="00950EDB" w:rsidP="00950EDB">
            <w:pPr>
              <w:autoSpaceDE w:val="0"/>
              <w:autoSpaceDN w:val="0"/>
              <w:adjustRightInd w:val="0"/>
              <w:jc w:val="both"/>
            </w:pPr>
            <w:r w:rsidRPr="00950EDB">
              <w:t>moduleName</w:t>
            </w:r>
          </w:p>
        </w:tc>
        <w:tc>
          <w:tcPr>
            <w:tcW w:w="5940" w:type="dxa"/>
          </w:tcPr>
          <w:p w:rsidR="00950EDB" w:rsidRPr="00950EDB" w:rsidRDefault="00950EDB" w:rsidP="00950EDB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Pr="00950EDB">
              <w:t>odule + name is unique</w:t>
            </w:r>
          </w:p>
        </w:tc>
        <w:tc>
          <w:tcPr>
            <w:tcW w:w="1345" w:type="dxa"/>
          </w:tcPr>
          <w:p w:rsidR="00950EDB" w:rsidRDefault="00FA115E" w:rsidP="00950EDB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950EDB" w:rsidTr="00FA1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950EDB" w:rsidRPr="00950EDB" w:rsidRDefault="00950EDB" w:rsidP="00950EDB">
            <w:pPr>
              <w:autoSpaceDE w:val="0"/>
              <w:autoSpaceDN w:val="0"/>
              <w:adjustRightInd w:val="0"/>
              <w:jc w:val="both"/>
            </w:pPr>
            <w:r w:rsidRPr="00950EDB">
              <w:t>preparedStatement</w:t>
            </w:r>
          </w:p>
        </w:tc>
        <w:tc>
          <w:tcPr>
            <w:tcW w:w="5940" w:type="dxa"/>
          </w:tcPr>
          <w:p w:rsidR="00950EDB" w:rsidRPr="00950EDB" w:rsidRDefault="00950EDB" w:rsidP="00950EDB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0EDB">
              <w:t>Prepared</w:t>
            </w:r>
            <w:r w:rsidRPr="00950EDB">
              <w:t xml:space="preserve"> statement.</w:t>
            </w:r>
          </w:p>
        </w:tc>
        <w:tc>
          <w:tcPr>
            <w:tcW w:w="1345" w:type="dxa"/>
          </w:tcPr>
          <w:p w:rsidR="00950EDB" w:rsidRDefault="00FA115E" w:rsidP="00950EDB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FA115E" w:rsidTr="00FA115E">
        <w:trPr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vMerge w:val="restart"/>
          </w:tcPr>
          <w:p w:rsidR="00FA115E" w:rsidRPr="00950EDB" w:rsidRDefault="00FA115E" w:rsidP="00950EDB">
            <w:pPr>
              <w:autoSpaceDE w:val="0"/>
              <w:autoSpaceDN w:val="0"/>
              <w:adjustRightInd w:val="0"/>
              <w:jc w:val="both"/>
            </w:pPr>
            <w:r w:rsidRPr="00950EDB">
              <w:t>sqlType</w:t>
            </w:r>
          </w:p>
        </w:tc>
        <w:tc>
          <w:tcPr>
            <w:tcW w:w="5940" w:type="dxa"/>
          </w:tcPr>
          <w:p w:rsidR="00FA115E" w:rsidRPr="00950EDB" w:rsidRDefault="00FA115E" w:rsidP="00950ED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EDB">
              <w:t>Purpose</w:t>
            </w:r>
            <w:r w:rsidRPr="00950EDB">
              <w:t xml:space="preserve"> of this sql/procedure. Important to specify whether you are expecting output, and if so whether we may get more than one rows</w:t>
            </w:r>
          </w:p>
        </w:tc>
        <w:tc>
          <w:tcPr>
            <w:tcW w:w="1345" w:type="dxa"/>
            <w:vMerge w:val="restart"/>
          </w:tcPr>
          <w:p w:rsidR="00FA115E" w:rsidRDefault="00FA115E" w:rsidP="00950EDB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Required</w:t>
            </w:r>
          </w:p>
        </w:tc>
      </w:tr>
      <w:tr w:rsidR="00FA115E" w:rsidTr="00FA1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  <w:vMerge/>
          </w:tcPr>
          <w:p w:rsidR="00FA115E" w:rsidRPr="00950EDB" w:rsidRDefault="00FA115E" w:rsidP="00950EDB">
            <w:pPr>
              <w:autoSpaceDE w:val="0"/>
              <w:autoSpaceDN w:val="0"/>
              <w:adjustRightInd w:val="0"/>
              <w:jc w:val="both"/>
            </w:pPr>
          </w:p>
        </w:tc>
        <w:tc>
          <w:tcPr>
            <w:tcW w:w="5940" w:type="dxa"/>
          </w:tcPr>
          <w:p w:rsidR="00FA115E" w:rsidRPr="00950EDB" w:rsidRDefault="00FA115E" w:rsidP="00950EDB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SQL Type:</w:t>
            </w:r>
            <w:r w:rsidRPr="00FA115E">
              <w:t xml:space="preserve"> </w:t>
            </w:r>
            <w:r w:rsidRPr="00FA115E">
              <w:rPr>
                <w:color w:val="C00000"/>
              </w:rPr>
              <w:t>singleSelect</w:t>
            </w:r>
            <w:r w:rsidRPr="00FA115E">
              <w:rPr>
                <w:color w:val="C00000"/>
              </w:rPr>
              <w:t xml:space="preserve">, </w:t>
            </w:r>
            <w:r w:rsidRPr="00FA115E">
              <w:rPr>
                <w:color w:val="C00000"/>
              </w:rPr>
              <w:t>multiSelect</w:t>
            </w:r>
            <w:r w:rsidRPr="00FA115E">
              <w:rPr>
                <w:color w:val="C00000"/>
              </w:rPr>
              <w:t xml:space="preserve">, </w:t>
            </w:r>
            <w:r w:rsidRPr="00FA115E">
              <w:rPr>
                <w:color w:val="C00000"/>
              </w:rPr>
              <w:t>update</w:t>
            </w:r>
          </w:p>
        </w:tc>
        <w:tc>
          <w:tcPr>
            <w:tcW w:w="1345" w:type="dxa"/>
            <w:vMerge/>
          </w:tcPr>
          <w:p w:rsidR="00FA115E" w:rsidRDefault="00FA115E" w:rsidP="00950EDB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950EDB" w:rsidTr="00FA115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950EDB" w:rsidRPr="00950EDB" w:rsidRDefault="00950EDB" w:rsidP="00950EDB">
            <w:pPr>
              <w:autoSpaceDE w:val="0"/>
              <w:autoSpaceDN w:val="0"/>
              <w:adjustRightInd w:val="0"/>
              <w:jc w:val="both"/>
            </w:pPr>
            <w:r w:rsidRPr="00950EDB">
              <w:t>inputParameters</w:t>
            </w:r>
          </w:p>
        </w:tc>
        <w:tc>
          <w:tcPr>
            <w:tcW w:w="5940" w:type="dxa"/>
          </w:tcPr>
          <w:p w:rsidR="00950EDB" w:rsidRPr="00950EDB" w:rsidRDefault="00FA115E" w:rsidP="00950EDB">
            <w:pPr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EDB">
              <w:t>Input</w:t>
            </w:r>
            <w:r w:rsidR="00950EDB" w:rsidRPr="00950EDB">
              <w:t xml:space="preserve"> parameters. In the same order as in prepared statement.</w:t>
            </w:r>
          </w:p>
        </w:tc>
        <w:tc>
          <w:tcPr>
            <w:tcW w:w="1345" w:type="dxa"/>
          </w:tcPr>
          <w:p w:rsidR="00950EDB" w:rsidRDefault="00FA115E" w:rsidP="00950EDB">
            <w:pPr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Optional</w:t>
            </w:r>
          </w:p>
        </w:tc>
      </w:tr>
      <w:tr w:rsidR="00950EDB" w:rsidTr="00FA115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5" w:type="dxa"/>
          </w:tcPr>
          <w:p w:rsidR="00950EDB" w:rsidRPr="00950EDB" w:rsidRDefault="00950EDB" w:rsidP="00950EDB">
            <w:pPr>
              <w:autoSpaceDE w:val="0"/>
              <w:autoSpaceDN w:val="0"/>
              <w:adjustRightInd w:val="0"/>
              <w:jc w:val="both"/>
            </w:pPr>
            <w:r w:rsidRPr="00950EDB">
              <w:t>outputParameters</w:t>
            </w:r>
          </w:p>
        </w:tc>
        <w:tc>
          <w:tcPr>
            <w:tcW w:w="5940" w:type="dxa"/>
          </w:tcPr>
          <w:p w:rsidR="00950EDB" w:rsidRPr="00950EDB" w:rsidRDefault="00FA115E" w:rsidP="00950EDB">
            <w:pPr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0EDB">
              <w:t>Output</w:t>
            </w:r>
            <w:r w:rsidR="00950EDB" w:rsidRPr="00950EDB">
              <w:t xml:space="preserve"> parameters if this is a select sql. Alternately, you may specify</w:t>
            </w:r>
            <w:r>
              <w:t xml:space="preserve"> </w:t>
            </w:r>
            <w:r w:rsidR="00950EDB" w:rsidRPr="00950EDB">
              <w:t>an output record. You should not specify both.</w:t>
            </w:r>
          </w:p>
        </w:tc>
        <w:tc>
          <w:tcPr>
            <w:tcW w:w="1345" w:type="dxa"/>
          </w:tcPr>
          <w:p w:rsidR="00950EDB" w:rsidRDefault="00FA115E" w:rsidP="00950EDB">
            <w:pPr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Optional</w:t>
            </w:r>
          </w:p>
        </w:tc>
      </w:tr>
    </w:tbl>
    <w:p w:rsidR="00950EDB" w:rsidRDefault="00950EDB" w:rsidP="00680F31">
      <w:pPr>
        <w:autoSpaceDE w:val="0"/>
        <w:autoSpaceDN w:val="0"/>
        <w:adjustRightInd w:val="0"/>
        <w:spacing w:after="0" w:line="240" w:lineRule="auto"/>
        <w:jc w:val="both"/>
      </w:pPr>
    </w:p>
    <w:p w:rsidR="00950EDB" w:rsidRPr="00680F31" w:rsidRDefault="00950EDB" w:rsidP="00680F31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73754463" wp14:editId="11B75D17">
            <wp:extent cx="3562448" cy="248602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468" t="20810" r="60256" b="51539"/>
                    <a:stretch/>
                  </pic:blipFill>
                  <pic:spPr bwMode="auto">
                    <a:xfrm>
                      <a:off x="0" y="0"/>
                      <a:ext cx="3571179" cy="249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50EDB" w:rsidRPr="00680F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6C63"/>
    <w:rsid w:val="000262BB"/>
    <w:rsid w:val="00056A6C"/>
    <w:rsid w:val="0009231F"/>
    <w:rsid w:val="000D0182"/>
    <w:rsid w:val="00116F54"/>
    <w:rsid w:val="001520A2"/>
    <w:rsid w:val="001C6301"/>
    <w:rsid w:val="0023136B"/>
    <w:rsid w:val="0025318C"/>
    <w:rsid w:val="00294A3E"/>
    <w:rsid w:val="002B046A"/>
    <w:rsid w:val="002C3E5B"/>
    <w:rsid w:val="003350AE"/>
    <w:rsid w:val="003540F0"/>
    <w:rsid w:val="003D2141"/>
    <w:rsid w:val="003E1DAE"/>
    <w:rsid w:val="003E30BF"/>
    <w:rsid w:val="004556D6"/>
    <w:rsid w:val="0048489C"/>
    <w:rsid w:val="00493679"/>
    <w:rsid w:val="004A0DD4"/>
    <w:rsid w:val="0050595C"/>
    <w:rsid w:val="005930D5"/>
    <w:rsid w:val="0065595B"/>
    <w:rsid w:val="00680F31"/>
    <w:rsid w:val="006A6C63"/>
    <w:rsid w:val="006F7CF6"/>
    <w:rsid w:val="00710235"/>
    <w:rsid w:val="00710FFA"/>
    <w:rsid w:val="00745090"/>
    <w:rsid w:val="008021F7"/>
    <w:rsid w:val="00824405"/>
    <w:rsid w:val="00881EBA"/>
    <w:rsid w:val="00940C5D"/>
    <w:rsid w:val="00950EDB"/>
    <w:rsid w:val="009C6841"/>
    <w:rsid w:val="00AB3703"/>
    <w:rsid w:val="00BA043D"/>
    <w:rsid w:val="00CA302D"/>
    <w:rsid w:val="00CC534F"/>
    <w:rsid w:val="00CC5CED"/>
    <w:rsid w:val="00D306B4"/>
    <w:rsid w:val="00D4796A"/>
    <w:rsid w:val="00D67DFA"/>
    <w:rsid w:val="00D7498A"/>
    <w:rsid w:val="00DF18B2"/>
    <w:rsid w:val="00E1448C"/>
    <w:rsid w:val="00EE7660"/>
    <w:rsid w:val="00F000B9"/>
    <w:rsid w:val="00F16394"/>
    <w:rsid w:val="00F32B2A"/>
    <w:rsid w:val="00FA115E"/>
    <w:rsid w:val="00FE5C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27A8B8-4E81-4344-B715-98701ACA61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63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1639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639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1639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6C63"/>
    <w:pPr>
      <w:ind w:left="720"/>
      <w:contextualSpacing/>
    </w:pPr>
  </w:style>
  <w:style w:type="table" w:styleId="TableGrid">
    <w:name w:val="Table Grid"/>
    <w:basedOn w:val="TableNormal"/>
    <w:uiPriority w:val="39"/>
    <w:rsid w:val="006A6C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F163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1639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1639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639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table" w:styleId="GridTable4-Accent1">
    <w:name w:val="Grid Table 4 Accent 1"/>
    <w:basedOn w:val="TableNormal"/>
    <w:uiPriority w:val="49"/>
    <w:rsid w:val="0082440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34</Pages>
  <Words>3642</Words>
  <Characters>20765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</Company>
  <LinksUpToDate>false</LinksUpToDate>
  <CharactersWithSpaces>24359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 Buya</dc:creator>
  <cp:keywords/>
  <dc:description/>
  <cp:lastModifiedBy>Praveen Kumar Buya</cp:lastModifiedBy>
  <cp:revision>22</cp:revision>
  <dcterms:created xsi:type="dcterms:W3CDTF">2016-09-16T06:35:00Z</dcterms:created>
  <dcterms:modified xsi:type="dcterms:W3CDTF">2016-09-20T10:37:00Z</dcterms:modified>
</cp:coreProperties>
</file>